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39" w:rsidRDefault="00E91739" w:rsidP="00E91739">
      <w:pPr>
        <w:jc w:val="center"/>
        <w:rPr>
          <w:sz w:val="16"/>
          <w:szCs w:val="16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4A0"/>
      </w:tblPr>
      <w:tblGrid>
        <w:gridCol w:w="4960"/>
        <w:gridCol w:w="4396"/>
      </w:tblGrid>
      <w:tr w:rsidR="00E91739" w:rsidTr="00344040">
        <w:trPr>
          <w:trHeight w:val="1134"/>
        </w:trPr>
        <w:tc>
          <w:tcPr>
            <w:tcW w:w="9356" w:type="dxa"/>
            <w:gridSpan w:val="2"/>
            <w:hideMark/>
          </w:tcPr>
          <w:p w:rsidR="00E91739" w:rsidRDefault="00E9173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E91739" w:rsidRDefault="00E91739">
            <w:pPr>
              <w:jc w:val="center"/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E91739" w:rsidRPr="00C927E5" w:rsidTr="00344040">
        <w:trPr>
          <w:trHeight w:val="567"/>
        </w:trPr>
        <w:tc>
          <w:tcPr>
            <w:tcW w:w="4960" w:type="dxa"/>
            <w:vAlign w:val="center"/>
            <w:hideMark/>
          </w:tcPr>
          <w:p w:rsidR="00E91739" w:rsidRPr="00C927E5" w:rsidRDefault="00E91739" w:rsidP="00E958C2">
            <w:pPr>
              <w:rPr>
                <w:sz w:val="28"/>
              </w:rPr>
            </w:pPr>
            <w:r w:rsidRPr="00C927E5">
              <w:rPr>
                <w:sz w:val="28"/>
              </w:rPr>
              <w:t>«</w:t>
            </w:r>
            <w:r w:rsidR="00E958C2">
              <w:rPr>
                <w:sz w:val="28"/>
                <w:u w:val="single"/>
              </w:rPr>
              <w:t>15</w:t>
            </w:r>
            <w:r w:rsidRPr="00C927E5">
              <w:rPr>
                <w:sz w:val="28"/>
              </w:rPr>
              <w:t>»</w:t>
            </w:r>
            <w:r w:rsidR="00E958C2">
              <w:rPr>
                <w:sz w:val="28"/>
              </w:rPr>
              <w:t xml:space="preserve"> </w:t>
            </w:r>
            <w:r w:rsidR="00E958C2">
              <w:rPr>
                <w:sz w:val="28"/>
                <w:u w:val="single"/>
              </w:rPr>
              <w:t xml:space="preserve">сентября </w:t>
            </w:r>
            <w:r w:rsidRPr="00C927E5">
              <w:rPr>
                <w:sz w:val="28"/>
              </w:rPr>
              <w:t>20</w:t>
            </w:r>
            <w:r w:rsidR="00C927E5" w:rsidRPr="00C927E5">
              <w:rPr>
                <w:sz w:val="28"/>
              </w:rPr>
              <w:t>20</w:t>
            </w:r>
            <w:r w:rsidRPr="00C927E5">
              <w:rPr>
                <w:sz w:val="28"/>
              </w:rPr>
              <w:t xml:space="preserve"> г.</w:t>
            </w:r>
          </w:p>
        </w:tc>
        <w:tc>
          <w:tcPr>
            <w:tcW w:w="4396" w:type="dxa"/>
            <w:vAlign w:val="center"/>
            <w:hideMark/>
          </w:tcPr>
          <w:p w:rsidR="00E91739" w:rsidRPr="00C927E5" w:rsidRDefault="00E91739" w:rsidP="00E958C2">
            <w:pPr>
              <w:ind w:left="1962"/>
              <w:jc w:val="right"/>
            </w:pPr>
            <w:r w:rsidRPr="00C927E5">
              <w:rPr>
                <w:sz w:val="28"/>
              </w:rPr>
              <w:t>№</w:t>
            </w:r>
            <w:r w:rsidR="00E958C2">
              <w:rPr>
                <w:sz w:val="28"/>
              </w:rPr>
              <w:t xml:space="preserve">  </w:t>
            </w:r>
            <w:r w:rsidR="00E958C2">
              <w:rPr>
                <w:sz w:val="28"/>
                <w:u w:val="single"/>
              </w:rPr>
              <w:t>355-п</w:t>
            </w:r>
          </w:p>
        </w:tc>
      </w:tr>
      <w:tr w:rsidR="00E91739" w:rsidTr="00344040">
        <w:trPr>
          <w:trHeight w:val="253"/>
        </w:trPr>
        <w:tc>
          <w:tcPr>
            <w:tcW w:w="9356" w:type="dxa"/>
            <w:gridSpan w:val="2"/>
            <w:vAlign w:val="center"/>
          </w:tcPr>
          <w:p w:rsidR="00E91739" w:rsidRDefault="00E91739" w:rsidP="009336EC">
            <w:pPr>
              <w:ind w:firstLine="426"/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E91739" w:rsidRDefault="00E91739" w:rsidP="00061199">
            <w:pPr>
              <w:rPr>
                <w:sz w:val="28"/>
              </w:rPr>
            </w:pPr>
          </w:p>
          <w:p w:rsidR="00EA6D3A" w:rsidRDefault="00076436" w:rsidP="003440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Северо-Енисейского района от 21.08.2019 № 308-п «</w:t>
            </w:r>
            <w:r w:rsidR="00EA6D3A">
              <w:rPr>
                <w:b/>
                <w:sz w:val="28"/>
                <w:szCs w:val="28"/>
              </w:rPr>
              <w:t xml:space="preserve">Об организации питания </w:t>
            </w:r>
            <w:r w:rsidR="00A309FA">
              <w:rPr>
                <w:b/>
                <w:sz w:val="28"/>
                <w:szCs w:val="28"/>
              </w:rPr>
              <w:t xml:space="preserve">обучающихся </w:t>
            </w:r>
            <w:r w:rsidR="00EA6D3A">
              <w:rPr>
                <w:b/>
                <w:sz w:val="28"/>
                <w:szCs w:val="28"/>
              </w:rPr>
              <w:t xml:space="preserve">в муниципальных общеобразовательных </w:t>
            </w:r>
            <w:r w:rsidR="005D4434">
              <w:rPr>
                <w:b/>
                <w:sz w:val="28"/>
                <w:szCs w:val="28"/>
              </w:rPr>
              <w:t xml:space="preserve">организациях </w:t>
            </w:r>
            <w:r w:rsidR="00EA6D3A">
              <w:rPr>
                <w:b/>
                <w:sz w:val="28"/>
                <w:szCs w:val="28"/>
              </w:rPr>
              <w:t xml:space="preserve"> Северо-Енисейского района</w:t>
            </w:r>
            <w:r>
              <w:rPr>
                <w:b/>
                <w:sz w:val="28"/>
                <w:szCs w:val="28"/>
              </w:rPr>
              <w:t>»</w:t>
            </w:r>
          </w:p>
          <w:p w:rsidR="009336EC" w:rsidRDefault="009336EC" w:rsidP="00061199">
            <w:pPr>
              <w:jc w:val="both"/>
              <w:rPr>
                <w:b/>
                <w:sz w:val="28"/>
                <w:szCs w:val="28"/>
              </w:rPr>
            </w:pPr>
          </w:p>
          <w:p w:rsidR="00EA6D3A" w:rsidRDefault="00DD1E5F" w:rsidP="000F1190">
            <w:pPr>
              <w:ind w:firstLine="601"/>
              <w:jc w:val="both"/>
              <w:rPr>
                <w:sz w:val="28"/>
                <w:szCs w:val="28"/>
              </w:rPr>
            </w:pPr>
            <w:proofErr w:type="gramStart"/>
            <w:r w:rsidRPr="00DD1E5F">
              <w:rPr>
                <w:sz w:val="28"/>
                <w:szCs w:val="28"/>
              </w:rPr>
              <w:t>В целях уточнения организации питания обучающихся в муниципальных общеобразовательных организациях  Северо-Енисейского района</w:t>
            </w:r>
            <w:r w:rsidR="00BA3AAD">
              <w:rPr>
                <w:sz w:val="28"/>
                <w:szCs w:val="28"/>
              </w:rPr>
              <w:t xml:space="preserve">, приведения постановления в соответствие с решением Северо-Енисейского районного Совета депутатов </w:t>
            </w:r>
            <w:r w:rsidR="00CF3DE2">
              <w:rPr>
                <w:sz w:val="28"/>
                <w:szCs w:val="28"/>
              </w:rPr>
              <w:t>«</w:t>
            </w:r>
            <w:r w:rsidR="004D3069">
              <w:rPr>
                <w:sz w:val="28"/>
                <w:szCs w:val="28"/>
              </w:rPr>
              <w:t>О внесении изменений в решение Северо-Енисейского районного Совета депутатов «</w:t>
            </w:r>
            <w:r w:rsidR="00B148B6" w:rsidRPr="00B148B6">
              <w:rPr>
                <w:sz w:val="28"/>
                <w:szCs w:val="28"/>
              </w:rPr>
              <w:t>О финансовом обеспечении обучающихся общеобразовательных организаций Северо-Енисейского района (за исключением обеспечения обучающихся, получающих начальное общее образование, горячим завтраком) горячим питанием без взимания платы</w:t>
            </w:r>
            <w:r w:rsidR="00A54DDA">
              <w:rPr>
                <w:sz w:val="28"/>
                <w:szCs w:val="28"/>
              </w:rPr>
              <w:t xml:space="preserve">», </w:t>
            </w:r>
            <w:r w:rsidR="004D6736">
              <w:rPr>
                <w:sz w:val="28"/>
                <w:szCs w:val="28"/>
              </w:rPr>
              <w:t>в связи с поступлением из бюджетаКрасноярского</w:t>
            </w:r>
            <w:proofErr w:type="gramEnd"/>
            <w:r w:rsidR="004D6736">
              <w:rPr>
                <w:sz w:val="28"/>
                <w:szCs w:val="28"/>
              </w:rPr>
              <w:t xml:space="preserve"> </w:t>
            </w:r>
            <w:proofErr w:type="gramStart"/>
            <w:r w:rsidR="004D6736">
              <w:rPr>
                <w:sz w:val="28"/>
                <w:szCs w:val="28"/>
              </w:rPr>
              <w:t xml:space="preserve">края </w:t>
            </w:r>
            <w:r w:rsidR="008E43C2">
              <w:rPr>
                <w:sz w:val="28"/>
                <w:szCs w:val="28"/>
              </w:rPr>
              <w:t>в бюджет Северо-Енисейского района средств субсидии</w:t>
            </w:r>
            <w:r w:rsidR="00626713">
              <w:rPr>
                <w:sz w:val="28"/>
                <w:szCs w:val="28"/>
              </w:rPr>
              <w:t xml:space="preserve"> </w:t>
            </w:r>
            <w:r w:rsidR="00913583" w:rsidRPr="00626713">
              <w:rPr>
                <w:color w:val="000000" w:themeColor="text1"/>
                <w:sz w:val="26"/>
                <w:szCs w:val="26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r w:rsidR="008E43C2" w:rsidRPr="00626713">
              <w:rPr>
                <w:color w:val="000000" w:themeColor="text1"/>
                <w:sz w:val="28"/>
                <w:szCs w:val="28"/>
              </w:rPr>
              <w:t>, которая с</w:t>
            </w:r>
            <w:r w:rsidR="008E43C2" w:rsidRPr="00626713">
              <w:rPr>
                <w:color w:val="000000" w:themeColor="text1"/>
                <w:sz w:val="28"/>
                <w:szCs w:val="28"/>
                <w:u w:val="single"/>
              </w:rPr>
              <w:t>01.09.2020</w:t>
            </w:r>
            <w:r w:rsidR="009F5C50" w:rsidRPr="00626713">
              <w:rPr>
                <w:color w:val="000000" w:themeColor="text1"/>
                <w:sz w:val="28"/>
                <w:szCs w:val="28"/>
                <w:u w:val="single"/>
              </w:rPr>
              <w:t xml:space="preserve"> года</w:t>
            </w:r>
            <w:r w:rsidR="00626713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8E43C2" w:rsidRPr="00626713">
              <w:rPr>
                <w:color w:val="000000" w:themeColor="text1"/>
                <w:sz w:val="28"/>
                <w:szCs w:val="28"/>
              </w:rPr>
              <w:t>будет направляться на финансовое обеспечение</w:t>
            </w:r>
            <w:r w:rsidR="008E43C2" w:rsidRPr="00FD72C6">
              <w:rPr>
                <w:sz w:val="28"/>
                <w:szCs w:val="28"/>
              </w:rPr>
              <w:t xml:space="preserve">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="00551B91">
              <w:rPr>
                <w:sz w:val="28"/>
                <w:szCs w:val="28"/>
              </w:rPr>
              <w:t xml:space="preserve">, </w:t>
            </w:r>
            <w:r w:rsidR="00242CBB">
              <w:rPr>
                <w:sz w:val="28"/>
                <w:szCs w:val="28"/>
              </w:rPr>
              <w:t>руководствуясь</w:t>
            </w:r>
            <w:r w:rsidR="00EA6D3A">
              <w:rPr>
                <w:sz w:val="28"/>
                <w:szCs w:val="28"/>
              </w:rPr>
              <w:t>статьей 34</w:t>
            </w:r>
            <w:proofErr w:type="gramEnd"/>
            <w:r w:rsidR="00EA6D3A">
              <w:rPr>
                <w:sz w:val="28"/>
                <w:szCs w:val="28"/>
              </w:rPr>
              <w:t xml:space="preserve"> Устава Северо-Енисейского района, ПОСТАНОВЛЯЮ:</w:t>
            </w:r>
          </w:p>
          <w:p w:rsidR="0082366D" w:rsidRPr="0082366D" w:rsidRDefault="00EA6D3A" w:rsidP="00A25283">
            <w:pPr>
              <w:ind w:firstLine="45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</w:t>
            </w:r>
            <w:r w:rsidR="00856D8A">
              <w:rPr>
                <w:sz w:val="28"/>
                <w:szCs w:val="28"/>
              </w:rPr>
              <w:t xml:space="preserve">Внести в постановление </w:t>
            </w:r>
            <w:r w:rsidR="0082366D" w:rsidRPr="0082366D">
              <w:rPr>
                <w:sz w:val="28"/>
                <w:szCs w:val="28"/>
              </w:rPr>
              <w:t>администрации Северо-Енисейского района от 21.08.2019 № 308-п «Об организации питания обучающихся в муниципальных общеобразовательных организациях Северо-Енисейского района»</w:t>
            </w:r>
            <w:r w:rsidR="00626713">
              <w:rPr>
                <w:sz w:val="28"/>
                <w:szCs w:val="28"/>
              </w:rPr>
              <w:t xml:space="preserve"> </w:t>
            </w:r>
            <w:r w:rsidR="007B61EA">
              <w:rPr>
                <w:sz w:val="28"/>
                <w:szCs w:val="28"/>
              </w:rPr>
              <w:t>(действующее в редакции постановления администрации Северо-Енисейского района от 29.01.2020 № 37-п</w:t>
            </w:r>
            <w:r w:rsidR="00BE0A4A">
              <w:rPr>
                <w:sz w:val="28"/>
                <w:szCs w:val="28"/>
              </w:rPr>
              <w:t xml:space="preserve">, от </w:t>
            </w:r>
            <w:r w:rsidR="00B07225">
              <w:rPr>
                <w:sz w:val="28"/>
                <w:szCs w:val="28"/>
              </w:rPr>
              <w:t>28.05.2020 № 215-п</w:t>
            </w:r>
            <w:r w:rsidR="00D01F46">
              <w:rPr>
                <w:sz w:val="28"/>
                <w:szCs w:val="28"/>
              </w:rPr>
              <w:t>, от 23.06.2020 № 271-п</w:t>
            </w:r>
            <w:r w:rsidR="007B61EA">
              <w:rPr>
                <w:sz w:val="28"/>
                <w:szCs w:val="28"/>
              </w:rPr>
              <w:t xml:space="preserve">) </w:t>
            </w:r>
            <w:r w:rsidR="00EC303C">
              <w:rPr>
                <w:sz w:val="28"/>
                <w:szCs w:val="28"/>
              </w:rPr>
              <w:t>(далее - постановление)</w:t>
            </w:r>
            <w:r w:rsidR="00475C33">
              <w:rPr>
                <w:sz w:val="28"/>
                <w:szCs w:val="28"/>
              </w:rPr>
              <w:t xml:space="preserve"> следующие изменения:</w:t>
            </w:r>
            <w:proofErr w:type="gramEnd"/>
          </w:p>
          <w:p w:rsidR="00CC774D" w:rsidRDefault="00475C33" w:rsidP="00626713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041FF1">
              <w:rPr>
                <w:sz w:val="28"/>
                <w:szCs w:val="28"/>
              </w:rPr>
              <w:t xml:space="preserve"> в</w:t>
            </w:r>
            <w:r w:rsidR="00CC774D">
              <w:rPr>
                <w:sz w:val="28"/>
                <w:szCs w:val="28"/>
              </w:rPr>
              <w:t xml:space="preserve"> преамбуле постановления:</w:t>
            </w:r>
          </w:p>
          <w:p w:rsidR="005E1948" w:rsidRDefault="004729EB" w:rsidP="00626713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5E1948">
              <w:rPr>
                <w:sz w:val="28"/>
                <w:szCs w:val="28"/>
              </w:rPr>
              <w:t xml:space="preserve">после слов </w:t>
            </w:r>
            <w:r w:rsidR="00C3402F">
              <w:rPr>
                <w:sz w:val="28"/>
                <w:szCs w:val="28"/>
              </w:rPr>
              <w:t xml:space="preserve">«статей 11, 14 </w:t>
            </w:r>
            <w:hyperlink r:id="rId5" w:history="1">
              <w:r w:rsidR="00C3402F" w:rsidRPr="00AC59D1">
                <w:rPr>
                  <w:sz w:val="28"/>
                  <w:szCs w:val="28"/>
                </w:rPr>
                <w:t>Закона</w:t>
              </w:r>
            </w:hyperlink>
            <w:r w:rsidR="00C3402F">
              <w:rPr>
                <w:sz w:val="28"/>
                <w:szCs w:val="28"/>
              </w:rPr>
              <w:t xml:space="preserve"> Красноярского края от 02.11.2000 № 12-961 </w:t>
            </w:r>
            <w:r w:rsidR="005E1948">
              <w:rPr>
                <w:sz w:val="28"/>
                <w:szCs w:val="28"/>
              </w:rPr>
              <w:t>«О защите прав ребенка</w:t>
            </w:r>
            <w:proofErr w:type="gramStart"/>
            <w:r w:rsidR="00BE7C89">
              <w:rPr>
                <w:sz w:val="28"/>
                <w:szCs w:val="28"/>
              </w:rPr>
              <w:t>,</w:t>
            </w:r>
            <w:r w:rsidR="005E1948">
              <w:rPr>
                <w:sz w:val="28"/>
                <w:szCs w:val="28"/>
              </w:rPr>
              <w:t>»</w:t>
            </w:r>
            <w:proofErr w:type="gramEnd"/>
            <w:r w:rsidR="005E1948">
              <w:rPr>
                <w:sz w:val="28"/>
                <w:szCs w:val="28"/>
              </w:rPr>
              <w:t xml:space="preserve"> дополнить словами «</w:t>
            </w:r>
            <w:r w:rsidR="00A52ECF">
              <w:rPr>
                <w:sz w:val="28"/>
                <w:szCs w:val="28"/>
              </w:rPr>
              <w:t>пункта 13 статьи 6 Закона Красноярского края от 05.12.2019 № 8-3414 «О краевом бюджете на 2020 год и плановый период 2021-2022 годов»</w:t>
            </w:r>
            <w:r w:rsidR="00181E7E">
              <w:rPr>
                <w:sz w:val="28"/>
                <w:szCs w:val="28"/>
              </w:rPr>
              <w:t>,</w:t>
            </w:r>
            <w:r w:rsidR="005E1948">
              <w:rPr>
                <w:sz w:val="28"/>
                <w:szCs w:val="28"/>
              </w:rPr>
              <w:t>»;</w:t>
            </w:r>
          </w:p>
          <w:p w:rsidR="00CC774D" w:rsidRDefault="004729EB" w:rsidP="00626713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3F5E30">
              <w:rPr>
                <w:sz w:val="28"/>
                <w:szCs w:val="28"/>
              </w:rPr>
              <w:t>слова «</w:t>
            </w:r>
            <w:r w:rsidR="00B54AEE" w:rsidRPr="007B171E">
              <w:rPr>
                <w:sz w:val="28"/>
                <w:szCs w:val="28"/>
              </w:rPr>
              <w:t xml:space="preserve">О финансовом обеспечении обучающихся </w:t>
            </w:r>
            <w:r w:rsidR="00B54AEE" w:rsidRPr="007B171E">
              <w:rPr>
                <w:sz w:val="28"/>
                <w:szCs w:val="28"/>
              </w:rPr>
              <w:lastRenderedPageBreak/>
              <w:t xml:space="preserve">общеобразовательных организаций Северо-Енисейского района питанием без взимания платы в виде </w:t>
            </w:r>
            <w:r w:rsidR="00B54AEE">
              <w:rPr>
                <w:sz w:val="28"/>
                <w:szCs w:val="28"/>
              </w:rPr>
              <w:t>горячего завтрака</w:t>
            </w:r>
            <w:r w:rsidR="003F5E30">
              <w:rPr>
                <w:sz w:val="28"/>
                <w:szCs w:val="28"/>
              </w:rPr>
              <w:t xml:space="preserve">» заменить словами </w:t>
            </w:r>
            <w:r w:rsidR="00025986">
              <w:rPr>
                <w:sz w:val="28"/>
                <w:szCs w:val="28"/>
              </w:rPr>
              <w:t>«</w:t>
            </w:r>
            <w:r w:rsidR="00025986" w:rsidRPr="00FC55A4">
              <w:rPr>
                <w:sz w:val="28"/>
                <w:szCs w:val="28"/>
              </w:rPr>
              <w:t xml:space="preserve">О финансовом обеспечении обучающихся общеобразовательных организаций Северо-Енисейского района </w:t>
            </w:r>
            <w:r w:rsidR="00BD2D1E">
              <w:rPr>
                <w:sz w:val="28"/>
                <w:szCs w:val="28"/>
              </w:rPr>
              <w:t>(</w:t>
            </w:r>
            <w:r w:rsidR="00BD2D1E" w:rsidRPr="00626713">
              <w:rPr>
                <w:color w:val="000000" w:themeColor="text1"/>
                <w:sz w:val="28"/>
                <w:szCs w:val="28"/>
              </w:rPr>
              <w:t>за исключением финансового обеспечения бесплатн</w:t>
            </w:r>
            <w:r w:rsidR="002710E8" w:rsidRPr="00626713">
              <w:rPr>
                <w:color w:val="000000" w:themeColor="text1"/>
                <w:sz w:val="28"/>
                <w:szCs w:val="28"/>
              </w:rPr>
              <w:t>ым</w:t>
            </w:r>
            <w:r w:rsidR="00BD2D1E" w:rsidRPr="00626713">
              <w:rPr>
                <w:color w:val="000000" w:themeColor="text1"/>
                <w:sz w:val="28"/>
                <w:szCs w:val="28"/>
              </w:rPr>
              <w:t xml:space="preserve"> горяч</w:t>
            </w:r>
            <w:r w:rsidR="002710E8" w:rsidRPr="00626713">
              <w:rPr>
                <w:color w:val="000000" w:themeColor="text1"/>
                <w:sz w:val="28"/>
                <w:szCs w:val="28"/>
              </w:rPr>
              <w:t>им</w:t>
            </w:r>
            <w:r w:rsidR="00BD2D1E" w:rsidRPr="00626713">
              <w:rPr>
                <w:color w:val="000000" w:themeColor="text1"/>
                <w:sz w:val="28"/>
                <w:szCs w:val="28"/>
              </w:rPr>
              <w:t xml:space="preserve"> питани</w:t>
            </w:r>
            <w:r w:rsidR="002710E8" w:rsidRPr="00626713">
              <w:rPr>
                <w:color w:val="000000" w:themeColor="text1"/>
                <w:sz w:val="28"/>
                <w:szCs w:val="28"/>
              </w:rPr>
              <w:t>ем</w:t>
            </w:r>
            <w:r w:rsidR="00BD2D1E" w:rsidRPr="00626713">
              <w:rPr>
                <w:color w:val="000000" w:themeColor="text1"/>
                <w:sz w:val="28"/>
                <w:szCs w:val="28"/>
              </w:rPr>
              <w:t>обучающихся, получающих начальное общее образование, в муниципальных образовательных организациях)  горячим питанием без взимания платы</w:t>
            </w:r>
            <w:r w:rsidR="00BD2D1E">
              <w:rPr>
                <w:sz w:val="28"/>
                <w:szCs w:val="28"/>
              </w:rPr>
              <w:t>»</w:t>
            </w:r>
            <w:r w:rsidR="003F5E30">
              <w:rPr>
                <w:sz w:val="28"/>
                <w:szCs w:val="28"/>
              </w:rPr>
              <w:t>;</w:t>
            </w:r>
          </w:p>
          <w:p w:rsidR="00BD7EDD" w:rsidRDefault="004729EB" w:rsidP="00626713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="00BD7EDD">
              <w:rPr>
                <w:sz w:val="28"/>
                <w:szCs w:val="28"/>
              </w:rPr>
              <w:t>после слов «</w:t>
            </w:r>
            <w:r w:rsidR="00760EC3" w:rsidRPr="00B26E1A">
              <w:rPr>
                <w:sz w:val="28"/>
                <w:szCs w:val="28"/>
              </w:rPr>
              <w:t>решения Северо-Енисейского районного Совета депутатов от 22.11.2019 № 721-54 «О финансовом обеспечении обучающихся первых-пятых классов общеобразовательных организаций Северо-Енисейского района питанием без взимания платы в виде молока питьевого</w:t>
            </w:r>
            <w:r w:rsidR="00BD7EDD">
              <w:rPr>
                <w:sz w:val="28"/>
                <w:szCs w:val="28"/>
              </w:rPr>
              <w:t>»</w:t>
            </w:r>
            <w:proofErr w:type="gramStart"/>
            <w:r w:rsidR="00A317C5">
              <w:rPr>
                <w:sz w:val="28"/>
                <w:szCs w:val="28"/>
              </w:rPr>
              <w:t>,»</w:t>
            </w:r>
            <w:proofErr w:type="gramEnd"/>
            <w:r w:rsidR="00BD7EDD">
              <w:rPr>
                <w:sz w:val="28"/>
                <w:szCs w:val="28"/>
              </w:rPr>
              <w:t xml:space="preserve"> дополнить словами «</w:t>
            </w:r>
            <w:r w:rsidR="00143647" w:rsidRPr="00B678B8">
              <w:rPr>
                <w:sz w:val="28"/>
                <w:szCs w:val="28"/>
              </w:rPr>
              <w:t xml:space="preserve">постановления администрации Северо-Енисейского района от 27.12.2019 № 523-п «Об утверждении порядков взаимодействия Финансового управления администрации Северо-Енисейского района и главных распорядителей средств бюджета Северо-Енисейского района при использовании  средств межбюджетных трансфертов, поступающих в бюджет </w:t>
            </w:r>
            <w:proofErr w:type="gramStart"/>
            <w:r w:rsidR="00143647" w:rsidRPr="00B678B8">
              <w:rPr>
                <w:sz w:val="28"/>
                <w:szCs w:val="28"/>
              </w:rPr>
              <w:t>Северо-Енисейского</w:t>
            </w:r>
            <w:proofErr w:type="gramEnd"/>
            <w:r w:rsidR="00143647" w:rsidRPr="00B678B8">
              <w:rPr>
                <w:sz w:val="28"/>
                <w:szCs w:val="28"/>
              </w:rPr>
              <w:t xml:space="preserve"> района»</w:t>
            </w:r>
            <w:r w:rsidR="00C435AD">
              <w:rPr>
                <w:sz w:val="28"/>
                <w:szCs w:val="28"/>
              </w:rPr>
              <w:t>,»</w:t>
            </w:r>
            <w:r w:rsidR="00BD7EDD">
              <w:rPr>
                <w:sz w:val="28"/>
                <w:szCs w:val="28"/>
              </w:rPr>
              <w:t>;</w:t>
            </w:r>
          </w:p>
          <w:p w:rsidR="00CC774D" w:rsidRDefault="00CC774D" w:rsidP="00626713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в пункте 1 постановления:</w:t>
            </w:r>
          </w:p>
          <w:p w:rsidR="00625C14" w:rsidRDefault="00F62206" w:rsidP="00626713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727FC4">
              <w:rPr>
                <w:sz w:val="28"/>
                <w:szCs w:val="28"/>
              </w:rPr>
              <w:t>в подпункте 2)</w:t>
            </w:r>
            <w:r w:rsidR="00625C14">
              <w:rPr>
                <w:sz w:val="28"/>
                <w:szCs w:val="28"/>
              </w:rPr>
              <w:t>:</w:t>
            </w:r>
          </w:p>
          <w:p w:rsidR="00625C14" w:rsidRDefault="00625C14" w:rsidP="00626713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«</w:t>
            </w:r>
            <w:r w:rsidR="0059478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обеспечению </w:t>
            </w:r>
            <w:r w:rsidRPr="00626713">
              <w:rPr>
                <w:color w:val="000000" w:themeColor="text1"/>
                <w:sz w:val="28"/>
                <w:szCs w:val="28"/>
              </w:rPr>
              <w:t>питанием</w:t>
            </w:r>
            <w:r>
              <w:rPr>
                <w:sz w:val="28"/>
                <w:szCs w:val="28"/>
              </w:rPr>
              <w:t>» заменить словами «</w:t>
            </w:r>
            <w:r w:rsidR="0059478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обеспечению </w:t>
            </w:r>
            <w:r w:rsidRPr="00626713">
              <w:rPr>
                <w:color w:val="000000" w:themeColor="text1"/>
                <w:sz w:val="28"/>
                <w:szCs w:val="28"/>
              </w:rPr>
              <w:t>горячим питанием</w:t>
            </w:r>
            <w:r>
              <w:rPr>
                <w:sz w:val="28"/>
                <w:szCs w:val="28"/>
              </w:rPr>
              <w:t>»;</w:t>
            </w:r>
          </w:p>
          <w:p w:rsidR="00CC774D" w:rsidRDefault="003D4AD5" w:rsidP="00D1316E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«</w:t>
            </w:r>
            <w:r w:rsidRPr="007B171E">
              <w:rPr>
                <w:sz w:val="28"/>
                <w:szCs w:val="28"/>
              </w:rPr>
              <w:t xml:space="preserve">О финансовом обеспечении обучающихся общеобразовательных организаций Северо-Енисейского района питанием без взимания платы в виде </w:t>
            </w:r>
            <w:r>
              <w:rPr>
                <w:sz w:val="28"/>
                <w:szCs w:val="28"/>
              </w:rPr>
              <w:t>горячего завтрака» заменить словами «</w:t>
            </w:r>
            <w:r w:rsidRPr="00FC55A4">
              <w:rPr>
                <w:sz w:val="28"/>
                <w:szCs w:val="28"/>
              </w:rPr>
              <w:t xml:space="preserve">О финансовом обеспечении обучающихся общеобразовательных организаций Северо-Енисейского района </w:t>
            </w:r>
            <w:r>
              <w:rPr>
                <w:sz w:val="28"/>
                <w:szCs w:val="28"/>
              </w:rPr>
              <w:t>(</w:t>
            </w:r>
            <w:r w:rsidRPr="00626713">
              <w:rPr>
                <w:color w:val="000000" w:themeColor="text1"/>
                <w:sz w:val="28"/>
                <w:szCs w:val="28"/>
              </w:rPr>
              <w:t>за исключением финансового обеспечения</w:t>
            </w:r>
            <w:r w:rsidR="00970749" w:rsidRPr="00626713">
              <w:rPr>
                <w:color w:val="000000" w:themeColor="text1"/>
                <w:sz w:val="28"/>
                <w:szCs w:val="28"/>
              </w:rPr>
              <w:t xml:space="preserve">бесплатным горячим питанием </w:t>
            </w:r>
            <w:r w:rsidRPr="00626713">
              <w:rPr>
                <w:color w:val="000000" w:themeColor="text1"/>
                <w:sz w:val="28"/>
                <w:szCs w:val="28"/>
              </w:rPr>
              <w:t>обучающихся, получающих начальное общее образование, в муниципальных образовательных организациях) горячим питанием без взимания платы</w:t>
            </w:r>
            <w:r>
              <w:rPr>
                <w:sz w:val="28"/>
                <w:szCs w:val="28"/>
              </w:rPr>
              <w:t>»;</w:t>
            </w:r>
          </w:p>
          <w:p w:rsidR="001E1383" w:rsidRDefault="00F62206" w:rsidP="00626713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 w:rsidR="001E1383">
              <w:rPr>
                <w:sz w:val="28"/>
                <w:szCs w:val="28"/>
              </w:rPr>
              <w:t xml:space="preserve"> дополнить подпунктом 5) следующего содержания:</w:t>
            </w:r>
          </w:p>
          <w:p w:rsidR="008817F4" w:rsidRDefault="001E1383" w:rsidP="00626713">
            <w:pPr>
              <w:ind w:left="34" w:firstLine="42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«5) </w:t>
            </w:r>
            <w:r w:rsidR="00410E88">
              <w:rPr>
                <w:sz w:val="28"/>
                <w:szCs w:val="28"/>
              </w:rPr>
              <w:t xml:space="preserve">по </w:t>
            </w:r>
            <w:r w:rsidR="00451024" w:rsidRPr="005852C1">
              <w:rPr>
                <w:sz w:val="28"/>
                <w:szCs w:val="28"/>
              </w:rPr>
              <w:t>организации бесплатного горячего питания обучающихся, получающих начальное общее образование в муниципальных образовательных организациях,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образования»;</w:t>
            </w:r>
            <w:r w:rsidR="00533E2F">
              <w:rPr>
                <w:sz w:val="28"/>
                <w:szCs w:val="28"/>
              </w:rPr>
              <w:t>»;</w:t>
            </w:r>
            <w:proofErr w:type="gramEnd"/>
          </w:p>
          <w:p w:rsidR="00EE2C56" w:rsidRDefault="00CC774D" w:rsidP="00626713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6B6A8B">
              <w:rPr>
                <w:sz w:val="28"/>
                <w:szCs w:val="28"/>
              </w:rPr>
              <w:t>в пункте 3</w:t>
            </w:r>
            <w:r w:rsidR="008811EF">
              <w:rPr>
                <w:sz w:val="28"/>
                <w:szCs w:val="28"/>
              </w:rPr>
              <w:t xml:space="preserve"> постановления</w:t>
            </w:r>
            <w:r w:rsidR="00EE2C56">
              <w:rPr>
                <w:sz w:val="28"/>
                <w:szCs w:val="28"/>
              </w:rPr>
              <w:t>:</w:t>
            </w:r>
          </w:p>
          <w:p w:rsidR="00EE2C56" w:rsidRDefault="00EE2C56" w:rsidP="00626713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 «организации  </w:t>
            </w:r>
            <w:r w:rsidRPr="00626713">
              <w:rPr>
                <w:color w:val="000000" w:themeColor="text1"/>
                <w:sz w:val="28"/>
                <w:szCs w:val="28"/>
              </w:rPr>
              <w:t>питания»</w:t>
            </w:r>
            <w:r>
              <w:rPr>
                <w:sz w:val="28"/>
                <w:szCs w:val="28"/>
              </w:rPr>
              <w:t xml:space="preserve"> заменить словами «организации  </w:t>
            </w:r>
            <w:r w:rsidRPr="00626713">
              <w:rPr>
                <w:color w:val="000000" w:themeColor="text1"/>
                <w:sz w:val="28"/>
                <w:szCs w:val="28"/>
              </w:rPr>
              <w:t>горячего питания</w:t>
            </w:r>
            <w:r>
              <w:rPr>
                <w:sz w:val="28"/>
                <w:szCs w:val="28"/>
              </w:rPr>
              <w:t>»;</w:t>
            </w:r>
          </w:p>
          <w:p w:rsidR="007A2440" w:rsidRDefault="007A2440" w:rsidP="00626713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«</w:t>
            </w:r>
            <w:r w:rsidRPr="007B171E">
              <w:rPr>
                <w:sz w:val="28"/>
                <w:szCs w:val="28"/>
              </w:rPr>
              <w:t xml:space="preserve">О финансовом обеспечении обучающихся общеобразовательных организаций Северо-Енисейского района питанием без взимания платы в виде </w:t>
            </w:r>
            <w:r>
              <w:rPr>
                <w:sz w:val="28"/>
                <w:szCs w:val="28"/>
              </w:rPr>
              <w:t>горячего завтрака» заменить словами «</w:t>
            </w:r>
            <w:r w:rsidRPr="00FC55A4">
              <w:rPr>
                <w:sz w:val="28"/>
                <w:szCs w:val="28"/>
              </w:rPr>
              <w:t xml:space="preserve">О финансовом обеспечении обучающихся общеобразовательных организаций Северо-Енисейского района </w:t>
            </w:r>
            <w:r>
              <w:rPr>
                <w:sz w:val="28"/>
                <w:szCs w:val="28"/>
              </w:rPr>
              <w:t>(</w:t>
            </w:r>
            <w:r w:rsidRPr="00626713">
              <w:rPr>
                <w:color w:val="000000" w:themeColor="text1"/>
                <w:sz w:val="28"/>
                <w:szCs w:val="28"/>
              </w:rPr>
              <w:t>за исключением финансового обеспечения бесплатн</w:t>
            </w:r>
            <w:r w:rsidR="00970749" w:rsidRPr="00626713">
              <w:rPr>
                <w:color w:val="000000" w:themeColor="text1"/>
                <w:sz w:val="28"/>
                <w:szCs w:val="28"/>
              </w:rPr>
              <w:t>ым</w:t>
            </w:r>
            <w:r w:rsidRPr="00626713">
              <w:rPr>
                <w:color w:val="000000" w:themeColor="text1"/>
                <w:sz w:val="28"/>
                <w:szCs w:val="28"/>
              </w:rPr>
              <w:t xml:space="preserve"> горяч</w:t>
            </w:r>
            <w:r w:rsidR="00970749" w:rsidRPr="00626713">
              <w:rPr>
                <w:color w:val="000000" w:themeColor="text1"/>
                <w:sz w:val="28"/>
                <w:szCs w:val="28"/>
              </w:rPr>
              <w:t>им</w:t>
            </w:r>
            <w:r w:rsidRPr="00626713">
              <w:rPr>
                <w:color w:val="000000" w:themeColor="text1"/>
                <w:sz w:val="28"/>
                <w:szCs w:val="28"/>
              </w:rPr>
              <w:t xml:space="preserve"> питани</w:t>
            </w:r>
            <w:r w:rsidR="00970749" w:rsidRPr="00626713">
              <w:rPr>
                <w:color w:val="000000" w:themeColor="text1"/>
                <w:sz w:val="28"/>
                <w:szCs w:val="28"/>
              </w:rPr>
              <w:t>ем</w:t>
            </w:r>
            <w:r w:rsidRPr="00626713">
              <w:rPr>
                <w:color w:val="000000" w:themeColor="text1"/>
                <w:sz w:val="28"/>
                <w:szCs w:val="28"/>
              </w:rPr>
              <w:t>обучающихся, получающих начальное общее образование, в муниципальных образовательных организациях)  горячим питанием без взимания платы</w:t>
            </w:r>
            <w:r>
              <w:rPr>
                <w:sz w:val="28"/>
                <w:szCs w:val="28"/>
              </w:rPr>
              <w:t>»;</w:t>
            </w:r>
          </w:p>
          <w:p w:rsidR="00CC774D" w:rsidRDefault="00397C81" w:rsidP="00626713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4) </w:t>
            </w:r>
            <w:r w:rsidR="00BA0A09">
              <w:rPr>
                <w:sz w:val="28"/>
                <w:szCs w:val="28"/>
              </w:rPr>
              <w:t>пункты 4.2, 4.3 постановления признать утратившими силу;</w:t>
            </w:r>
          </w:p>
          <w:p w:rsidR="00BA0A09" w:rsidRDefault="00397C81" w:rsidP="00626713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A0A09">
              <w:rPr>
                <w:sz w:val="28"/>
                <w:szCs w:val="28"/>
              </w:rPr>
              <w:t>) дополнить постановление пунктом 4.4. следующего содержания:</w:t>
            </w:r>
          </w:p>
          <w:p w:rsidR="00D41870" w:rsidRDefault="00EA0004" w:rsidP="00626713">
            <w:pPr>
              <w:spacing w:after="1" w:line="280" w:lineRule="atLeast"/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«4.4. </w:t>
            </w:r>
            <w:r w:rsidR="00D41870">
              <w:rPr>
                <w:sz w:val="28"/>
                <w:szCs w:val="28"/>
              </w:rPr>
              <w:t xml:space="preserve">Утвердить Порядок </w:t>
            </w:r>
            <w:r w:rsidR="005C7477" w:rsidRPr="00CC52EF">
              <w:rPr>
                <w:sz w:val="28"/>
                <w:szCs w:val="28"/>
              </w:rPr>
              <w:t>организации бесплатного горячего питания обучающихся, получающих начальное общее образование в муниципальных образовательных организациях Северо-Енисейского района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 на основании пункта 13 статьи 6 Закона Красноярского края от 05.12.2019 № 8-3414 «О краевом бюджете на 2020 год и плановый период 2021-2022 годов</w:t>
            </w:r>
            <w:proofErr w:type="gramStart"/>
            <w:r w:rsidR="005C7477" w:rsidRPr="00CC52EF">
              <w:rPr>
                <w:sz w:val="28"/>
                <w:szCs w:val="28"/>
              </w:rPr>
              <w:t>»</w:t>
            </w:r>
            <w:r w:rsidR="00D41870">
              <w:rPr>
                <w:sz w:val="28"/>
                <w:szCs w:val="28"/>
              </w:rPr>
              <w:t>с</w:t>
            </w:r>
            <w:proofErr w:type="gramEnd"/>
            <w:r w:rsidR="00D41870">
              <w:rPr>
                <w:sz w:val="28"/>
                <w:szCs w:val="28"/>
              </w:rPr>
              <w:t xml:space="preserve">огласно приложению № </w:t>
            </w:r>
            <w:r w:rsidR="00CD14E1">
              <w:rPr>
                <w:sz w:val="28"/>
                <w:szCs w:val="28"/>
              </w:rPr>
              <w:t>8</w:t>
            </w:r>
            <w:r w:rsidR="00D41870">
              <w:rPr>
                <w:sz w:val="28"/>
                <w:szCs w:val="28"/>
              </w:rPr>
              <w:t xml:space="preserve"> к настоящему постановлению</w:t>
            </w:r>
            <w:proofErr w:type="gramStart"/>
            <w:r w:rsidR="00D41870">
              <w:rPr>
                <w:sz w:val="28"/>
                <w:szCs w:val="28"/>
              </w:rPr>
              <w:t>.</w:t>
            </w:r>
            <w:r w:rsidR="0064130E">
              <w:rPr>
                <w:sz w:val="28"/>
                <w:szCs w:val="28"/>
              </w:rPr>
              <w:t>»;</w:t>
            </w:r>
            <w:proofErr w:type="gramEnd"/>
          </w:p>
          <w:p w:rsidR="007A39A5" w:rsidRDefault="00397C81" w:rsidP="00626713">
            <w:pPr>
              <w:ind w:left="34" w:firstLine="425"/>
              <w:jc w:val="both"/>
              <w:rPr>
                <w:sz w:val="28"/>
                <w:szCs w:val="28"/>
              </w:rPr>
            </w:pPr>
            <w:r w:rsidRPr="00626713">
              <w:rPr>
                <w:color w:val="000000" w:themeColor="text1"/>
                <w:sz w:val="28"/>
                <w:szCs w:val="28"/>
              </w:rPr>
              <w:t>6</w:t>
            </w:r>
            <w:r w:rsidR="00BA0A09" w:rsidRPr="00626713">
              <w:rPr>
                <w:color w:val="000000" w:themeColor="text1"/>
                <w:sz w:val="28"/>
                <w:szCs w:val="28"/>
              </w:rPr>
              <w:t>)</w:t>
            </w:r>
            <w:r w:rsidR="007A39A5" w:rsidRPr="00626713">
              <w:rPr>
                <w:color w:val="000000" w:themeColor="text1"/>
                <w:sz w:val="28"/>
                <w:szCs w:val="28"/>
              </w:rPr>
              <w:t xml:space="preserve"> в приложении № 2 к постановлению</w:t>
            </w:r>
            <w:r w:rsidR="007A39A5">
              <w:rPr>
                <w:sz w:val="28"/>
                <w:szCs w:val="28"/>
              </w:rPr>
              <w:t>:</w:t>
            </w:r>
          </w:p>
          <w:p w:rsidR="00BE0ADA" w:rsidRDefault="00395718" w:rsidP="00626713">
            <w:pPr>
              <w:ind w:left="34" w:firstLine="425"/>
              <w:jc w:val="both"/>
              <w:rPr>
                <w:sz w:val="28"/>
                <w:szCs w:val="28"/>
              </w:rPr>
            </w:pPr>
            <w:r w:rsidRPr="00626713">
              <w:rPr>
                <w:sz w:val="28"/>
                <w:szCs w:val="28"/>
              </w:rPr>
              <w:t>а)</w:t>
            </w:r>
            <w:r w:rsidR="00F62206" w:rsidRPr="00626713">
              <w:rPr>
                <w:sz w:val="28"/>
                <w:szCs w:val="28"/>
              </w:rPr>
              <w:t xml:space="preserve"> в наименовании</w:t>
            </w:r>
            <w:r w:rsidR="00BE0ADA" w:rsidRPr="00626713">
              <w:rPr>
                <w:sz w:val="28"/>
                <w:szCs w:val="28"/>
              </w:rPr>
              <w:t xml:space="preserve"> приложения № 2</w:t>
            </w:r>
            <w:r w:rsidR="00BE0ADA">
              <w:rPr>
                <w:sz w:val="28"/>
                <w:szCs w:val="28"/>
              </w:rPr>
              <w:t xml:space="preserve"> к постановлению:</w:t>
            </w:r>
          </w:p>
          <w:p w:rsidR="00BE0ADA" w:rsidRDefault="00A12F51" w:rsidP="00626713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«организации питания» заменить словами «организации горячего питания»;</w:t>
            </w:r>
          </w:p>
          <w:p w:rsidR="00982B6F" w:rsidRDefault="00982B6F" w:rsidP="00626713">
            <w:pPr>
              <w:ind w:left="34" w:firstLine="42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слова «</w:t>
            </w:r>
            <w:r w:rsidRPr="00C267F2">
              <w:rPr>
                <w:sz w:val="28"/>
                <w:szCs w:val="28"/>
              </w:rPr>
              <w:t>О финансовом обеспечении обучающихся общеобразовательных организаций Северо-Енисейского района (за исключением обучающихся, получающих начальное общее образование) питанием без взимания платы в виде горячего завтрака»</w:t>
            </w:r>
            <w:r>
              <w:rPr>
                <w:sz w:val="28"/>
                <w:szCs w:val="28"/>
              </w:rPr>
              <w:t>» заменить словами «</w:t>
            </w:r>
            <w:r w:rsidRPr="00FC55A4">
              <w:rPr>
                <w:sz w:val="28"/>
                <w:szCs w:val="28"/>
              </w:rPr>
              <w:t xml:space="preserve">О финансовом обеспечении обучающихся общеобразовательных организаций Северо-Енисейского района </w:t>
            </w:r>
            <w:r>
              <w:rPr>
                <w:sz w:val="28"/>
                <w:szCs w:val="28"/>
              </w:rPr>
              <w:t>(</w:t>
            </w:r>
            <w:r w:rsidRPr="00626713">
              <w:rPr>
                <w:color w:val="000000" w:themeColor="text1"/>
                <w:sz w:val="28"/>
                <w:szCs w:val="28"/>
              </w:rPr>
              <w:t>за исключением финансового обеспечения бесплатным горячим питанием обучающихся, получающих начальное общее образование, в муниципальных образовательных организациях)  горячим питанием без взимания платы</w:t>
            </w:r>
            <w:r>
              <w:rPr>
                <w:sz w:val="28"/>
                <w:szCs w:val="28"/>
              </w:rPr>
              <w:t xml:space="preserve">»»; </w:t>
            </w:r>
            <w:proofErr w:type="gramEnd"/>
          </w:p>
          <w:p w:rsidR="004B6DD1" w:rsidRPr="00626713" w:rsidRDefault="004B6DD1" w:rsidP="00626713">
            <w:pPr>
              <w:ind w:left="34" w:firstLine="425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26713">
              <w:rPr>
                <w:sz w:val="28"/>
                <w:szCs w:val="28"/>
              </w:rPr>
              <w:t xml:space="preserve">б) </w:t>
            </w:r>
            <w:r w:rsidR="000E6382" w:rsidRPr="00626713">
              <w:rPr>
                <w:sz w:val="28"/>
                <w:szCs w:val="28"/>
              </w:rPr>
              <w:t xml:space="preserve">в </w:t>
            </w:r>
            <w:r w:rsidR="00CD4C1D" w:rsidRPr="00626713">
              <w:rPr>
                <w:sz w:val="28"/>
                <w:szCs w:val="28"/>
              </w:rPr>
              <w:t xml:space="preserve">пунктах 1, 2 </w:t>
            </w:r>
            <w:r w:rsidR="000E6382" w:rsidRPr="00626713">
              <w:rPr>
                <w:sz w:val="28"/>
                <w:szCs w:val="28"/>
              </w:rPr>
              <w:t>раздела 1</w:t>
            </w:r>
            <w:r w:rsidR="00F62206">
              <w:rPr>
                <w:sz w:val="28"/>
                <w:szCs w:val="28"/>
              </w:rPr>
              <w:t xml:space="preserve"> слова «</w:t>
            </w:r>
            <w:r w:rsidR="006C76C8" w:rsidRPr="00C267F2">
              <w:rPr>
                <w:sz w:val="28"/>
                <w:szCs w:val="28"/>
              </w:rPr>
              <w:t>О финансовом обеспечении обучающихся общеобразовательных организаций Северо-Енисейского района (за исключением обучающихся, получающих начальное общее образование) питанием без взимания платы в виде горячего завтрака»</w:t>
            </w:r>
            <w:r w:rsidR="00F62206">
              <w:rPr>
                <w:sz w:val="28"/>
                <w:szCs w:val="28"/>
              </w:rPr>
              <w:t>» заменить словами «</w:t>
            </w:r>
            <w:r w:rsidR="008B7504" w:rsidRPr="00FC55A4">
              <w:rPr>
                <w:sz w:val="28"/>
                <w:szCs w:val="28"/>
              </w:rPr>
              <w:t xml:space="preserve">О финансовом обеспечении обучающихся общеобразовательных организаций Северо-Енисейского района </w:t>
            </w:r>
            <w:r w:rsidR="008B7504">
              <w:rPr>
                <w:sz w:val="28"/>
                <w:szCs w:val="28"/>
              </w:rPr>
              <w:t>(</w:t>
            </w:r>
            <w:r w:rsidR="008B7504" w:rsidRPr="00626713">
              <w:rPr>
                <w:color w:val="000000" w:themeColor="text1"/>
                <w:sz w:val="28"/>
                <w:szCs w:val="28"/>
              </w:rPr>
              <w:t>за исключением финансового обеспечения</w:t>
            </w:r>
            <w:r w:rsidR="00E513B0" w:rsidRPr="00626713">
              <w:rPr>
                <w:color w:val="000000" w:themeColor="text1"/>
                <w:sz w:val="28"/>
                <w:szCs w:val="28"/>
              </w:rPr>
              <w:t xml:space="preserve">бесплатным горячим питанием </w:t>
            </w:r>
            <w:r w:rsidR="008B7504" w:rsidRPr="00626713">
              <w:rPr>
                <w:color w:val="000000" w:themeColor="text1"/>
                <w:sz w:val="28"/>
                <w:szCs w:val="28"/>
              </w:rPr>
              <w:t>обучающихся, получающих начальное общее образование, в муниципальных образовательных организациях) горячим питанием без взимания</w:t>
            </w:r>
            <w:proofErr w:type="gramEnd"/>
            <w:r w:rsidR="008B7504" w:rsidRPr="00626713">
              <w:rPr>
                <w:color w:val="000000" w:themeColor="text1"/>
                <w:sz w:val="28"/>
                <w:szCs w:val="28"/>
              </w:rPr>
              <w:t xml:space="preserve"> платы»</w:t>
            </w:r>
            <w:r w:rsidR="00F62206" w:rsidRPr="00626713">
              <w:rPr>
                <w:color w:val="000000" w:themeColor="text1"/>
                <w:sz w:val="28"/>
                <w:szCs w:val="28"/>
              </w:rPr>
              <w:t xml:space="preserve">»; </w:t>
            </w:r>
          </w:p>
          <w:p w:rsidR="00177BF4" w:rsidRDefault="00B03B5D" w:rsidP="00626713">
            <w:pPr>
              <w:ind w:left="34" w:firstLine="425"/>
              <w:jc w:val="both"/>
              <w:rPr>
                <w:sz w:val="28"/>
                <w:szCs w:val="28"/>
              </w:rPr>
            </w:pPr>
            <w:r w:rsidRPr="00626713">
              <w:rPr>
                <w:sz w:val="28"/>
                <w:szCs w:val="28"/>
              </w:rPr>
              <w:t>в) в пункте 2 раздела</w:t>
            </w:r>
            <w:r w:rsidRPr="00C32817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177BF4">
              <w:rPr>
                <w:sz w:val="28"/>
                <w:szCs w:val="28"/>
              </w:rPr>
              <w:t xml:space="preserve"> слова «организации питания» заменить словами «организации горячего питания»; </w:t>
            </w:r>
          </w:p>
          <w:p w:rsidR="0097118B" w:rsidRDefault="00255CF3" w:rsidP="00626713">
            <w:pPr>
              <w:widowControl w:val="0"/>
              <w:autoSpaceDE w:val="0"/>
              <w:ind w:firstLine="459"/>
              <w:jc w:val="both"/>
              <w:rPr>
                <w:sz w:val="28"/>
                <w:szCs w:val="28"/>
              </w:rPr>
            </w:pPr>
            <w:r w:rsidRPr="00626713">
              <w:rPr>
                <w:sz w:val="28"/>
                <w:szCs w:val="28"/>
              </w:rPr>
              <w:t>г) в пункте 3 раздела 1</w:t>
            </w:r>
            <w:r>
              <w:rPr>
                <w:sz w:val="28"/>
                <w:szCs w:val="28"/>
              </w:rPr>
              <w:t xml:space="preserve"> слова «</w:t>
            </w:r>
            <w:r w:rsidR="0097118B">
              <w:rPr>
                <w:sz w:val="28"/>
                <w:szCs w:val="28"/>
              </w:rPr>
              <w:t>право на обеспечение питанием без взимания платы в виде горячего завтрака</w:t>
            </w:r>
            <w:r>
              <w:rPr>
                <w:sz w:val="28"/>
                <w:szCs w:val="28"/>
              </w:rPr>
              <w:t>» заменить словами «</w:t>
            </w:r>
            <w:r w:rsidR="0097118B">
              <w:rPr>
                <w:sz w:val="28"/>
                <w:szCs w:val="28"/>
              </w:rPr>
              <w:t>право на обеспечение горячим питанием без взимания платы</w:t>
            </w:r>
            <w:r w:rsidR="006B2C47">
              <w:rPr>
                <w:sz w:val="28"/>
                <w:szCs w:val="28"/>
              </w:rPr>
              <w:t>»;</w:t>
            </w:r>
          </w:p>
          <w:p w:rsidR="00D75CAD" w:rsidRDefault="003406F5" w:rsidP="00626713">
            <w:pPr>
              <w:ind w:left="34" w:firstLine="425"/>
              <w:jc w:val="both"/>
              <w:rPr>
                <w:sz w:val="28"/>
                <w:szCs w:val="28"/>
              </w:rPr>
            </w:pPr>
            <w:r w:rsidRPr="00626713">
              <w:rPr>
                <w:sz w:val="28"/>
                <w:szCs w:val="28"/>
              </w:rPr>
              <w:t xml:space="preserve">д) </w:t>
            </w:r>
            <w:r w:rsidR="00120D49" w:rsidRPr="00626713">
              <w:rPr>
                <w:sz w:val="28"/>
                <w:szCs w:val="28"/>
              </w:rPr>
              <w:t>в пункте 4 раздела 1</w:t>
            </w:r>
            <w:r w:rsidR="00B83743">
              <w:rPr>
                <w:sz w:val="28"/>
                <w:szCs w:val="28"/>
              </w:rPr>
              <w:t>слова «</w:t>
            </w:r>
            <w:r w:rsidR="00B83743" w:rsidRPr="00B1661C">
              <w:rPr>
                <w:sz w:val="28"/>
                <w:szCs w:val="28"/>
              </w:rPr>
              <w:t xml:space="preserve">при обеспечении  </w:t>
            </w:r>
            <w:proofErr w:type="gramStart"/>
            <w:r w:rsidR="00B83743" w:rsidRPr="00B1661C">
              <w:rPr>
                <w:sz w:val="28"/>
                <w:szCs w:val="28"/>
              </w:rPr>
              <w:t>обучающихся</w:t>
            </w:r>
            <w:proofErr w:type="gramEnd"/>
            <w:r w:rsidR="00B83743" w:rsidRPr="00B1661C">
              <w:rPr>
                <w:sz w:val="28"/>
                <w:szCs w:val="28"/>
              </w:rPr>
              <w:t xml:space="preserve"> питанием</w:t>
            </w:r>
            <w:r w:rsidR="00B83743">
              <w:rPr>
                <w:sz w:val="28"/>
                <w:szCs w:val="28"/>
              </w:rPr>
              <w:t>» заменить словами «</w:t>
            </w:r>
            <w:r w:rsidR="00B83743" w:rsidRPr="00B1661C">
              <w:rPr>
                <w:sz w:val="28"/>
                <w:szCs w:val="28"/>
              </w:rPr>
              <w:t xml:space="preserve">при обеспечении  обучающихся </w:t>
            </w:r>
            <w:r w:rsidR="00B83743">
              <w:rPr>
                <w:sz w:val="28"/>
                <w:szCs w:val="28"/>
              </w:rPr>
              <w:t xml:space="preserve">горячим </w:t>
            </w:r>
            <w:r w:rsidR="00B83743" w:rsidRPr="00B1661C">
              <w:rPr>
                <w:sz w:val="28"/>
                <w:szCs w:val="28"/>
              </w:rPr>
              <w:t>питанием</w:t>
            </w:r>
            <w:r w:rsidR="00B83743">
              <w:rPr>
                <w:sz w:val="28"/>
                <w:szCs w:val="28"/>
              </w:rPr>
              <w:t>»;</w:t>
            </w:r>
          </w:p>
          <w:p w:rsidR="00DB783C" w:rsidRDefault="00D75CAD" w:rsidP="00626713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е) </w:t>
            </w:r>
            <w:r w:rsidRPr="00626713">
              <w:rPr>
                <w:sz w:val="28"/>
                <w:szCs w:val="28"/>
              </w:rPr>
              <w:t>в пункте 5 раздела 1</w:t>
            </w:r>
            <w:r w:rsidR="00120D49">
              <w:rPr>
                <w:sz w:val="28"/>
                <w:szCs w:val="28"/>
              </w:rPr>
              <w:t xml:space="preserve">слова </w:t>
            </w:r>
            <w:r w:rsidR="00AD41B6">
              <w:rPr>
                <w:sz w:val="28"/>
                <w:szCs w:val="28"/>
              </w:rPr>
              <w:t>«</w:t>
            </w:r>
            <w:r w:rsidR="000A0732">
              <w:rPr>
                <w:sz w:val="28"/>
              </w:rPr>
              <w:t xml:space="preserve">(за исключением </w:t>
            </w:r>
            <w:r w:rsidR="000A0732" w:rsidRPr="00461EC9">
              <w:rPr>
                <w:sz w:val="28"/>
              </w:rPr>
              <w:t>муниципального бюджетного общеобразовательного учреждения «</w:t>
            </w:r>
            <w:proofErr w:type="spellStart"/>
            <w:r w:rsidR="000A0732" w:rsidRPr="00461EC9">
              <w:rPr>
                <w:sz w:val="28"/>
              </w:rPr>
              <w:t>Вельминская</w:t>
            </w:r>
            <w:proofErr w:type="spellEnd"/>
            <w:r w:rsidR="000A0732" w:rsidRPr="00461EC9">
              <w:rPr>
                <w:sz w:val="28"/>
              </w:rPr>
              <w:t xml:space="preserve"> основная  школа № 9»</w:t>
            </w:r>
            <w:r w:rsidR="000A0732">
              <w:rPr>
                <w:sz w:val="28"/>
              </w:rPr>
              <w:t>, в которой питание организуется путем предоставления набора продуктов питания</w:t>
            </w:r>
            <w:proofErr w:type="gramStart"/>
            <w:r w:rsidR="000A0732">
              <w:rPr>
                <w:sz w:val="28"/>
              </w:rPr>
              <w:t>)</w:t>
            </w:r>
            <w:r w:rsidR="00B61B7A" w:rsidRPr="00B1661C">
              <w:rPr>
                <w:sz w:val="28"/>
                <w:szCs w:val="28"/>
              </w:rPr>
              <w:t>п</w:t>
            </w:r>
            <w:proofErr w:type="gramEnd"/>
            <w:r w:rsidR="00B61B7A" w:rsidRPr="00B1661C">
              <w:rPr>
                <w:sz w:val="28"/>
                <w:szCs w:val="28"/>
              </w:rPr>
              <w:t>редоставляют питание (горячий завтрак)</w:t>
            </w:r>
            <w:r w:rsidR="00AD41B6">
              <w:rPr>
                <w:sz w:val="28"/>
                <w:szCs w:val="28"/>
              </w:rPr>
              <w:t>»</w:t>
            </w:r>
            <w:r w:rsidR="00DB783C">
              <w:rPr>
                <w:sz w:val="28"/>
                <w:szCs w:val="28"/>
              </w:rPr>
              <w:t xml:space="preserve"> заменить </w:t>
            </w:r>
            <w:r w:rsidR="00DB783C">
              <w:rPr>
                <w:sz w:val="28"/>
                <w:szCs w:val="28"/>
              </w:rPr>
              <w:lastRenderedPageBreak/>
              <w:t>словами «</w:t>
            </w:r>
            <w:r w:rsidR="000E3EB0" w:rsidRPr="00B1661C">
              <w:rPr>
                <w:sz w:val="28"/>
                <w:szCs w:val="28"/>
              </w:rPr>
              <w:t>предоставляют</w:t>
            </w:r>
            <w:r w:rsidR="00C34626">
              <w:rPr>
                <w:sz w:val="28"/>
                <w:szCs w:val="28"/>
              </w:rPr>
              <w:t xml:space="preserve"> горячее</w:t>
            </w:r>
            <w:r w:rsidR="000E3EB0" w:rsidRPr="00B1661C">
              <w:rPr>
                <w:sz w:val="28"/>
                <w:szCs w:val="28"/>
              </w:rPr>
              <w:t xml:space="preserve"> питание</w:t>
            </w:r>
            <w:r w:rsidR="00DB783C">
              <w:rPr>
                <w:sz w:val="28"/>
                <w:szCs w:val="28"/>
              </w:rPr>
              <w:t>»;</w:t>
            </w:r>
          </w:p>
          <w:p w:rsidR="00645203" w:rsidRPr="00F00362" w:rsidRDefault="00E3534E" w:rsidP="00626713">
            <w:pPr>
              <w:ind w:left="34" w:firstLine="425"/>
              <w:jc w:val="both"/>
              <w:rPr>
                <w:sz w:val="28"/>
                <w:szCs w:val="28"/>
              </w:rPr>
            </w:pPr>
            <w:r w:rsidRPr="00F00362">
              <w:rPr>
                <w:sz w:val="28"/>
                <w:szCs w:val="28"/>
              </w:rPr>
              <w:t>ж)</w:t>
            </w:r>
            <w:r w:rsidR="00645203" w:rsidRPr="00F00362">
              <w:rPr>
                <w:sz w:val="28"/>
                <w:szCs w:val="28"/>
              </w:rPr>
              <w:t xml:space="preserve"> наименование раздела 2 изложить в следующей редакции:</w:t>
            </w:r>
          </w:p>
          <w:p w:rsidR="00645203" w:rsidRPr="00F00362" w:rsidRDefault="00645203" w:rsidP="002E5D70">
            <w:pPr>
              <w:ind w:left="34" w:firstLine="425"/>
              <w:jc w:val="both"/>
              <w:rPr>
                <w:sz w:val="28"/>
                <w:szCs w:val="28"/>
              </w:rPr>
            </w:pPr>
            <w:r w:rsidRPr="00F00362">
              <w:rPr>
                <w:sz w:val="28"/>
                <w:szCs w:val="28"/>
              </w:rPr>
              <w:t>«Организация горячего питания»;</w:t>
            </w:r>
          </w:p>
          <w:p w:rsidR="00FB7AF8" w:rsidRDefault="00645203" w:rsidP="002E5D70">
            <w:pPr>
              <w:ind w:left="34" w:firstLine="425"/>
              <w:jc w:val="both"/>
              <w:rPr>
                <w:sz w:val="28"/>
                <w:szCs w:val="28"/>
              </w:rPr>
            </w:pPr>
            <w:proofErr w:type="spellStart"/>
            <w:r w:rsidRPr="002E5D70">
              <w:rPr>
                <w:sz w:val="28"/>
                <w:szCs w:val="28"/>
              </w:rPr>
              <w:t>з</w:t>
            </w:r>
            <w:proofErr w:type="spellEnd"/>
            <w:r w:rsidRPr="002E5D70">
              <w:rPr>
                <w:sz w:val="28"/>
                <w:szCs w:val="28"/>
              </w:rPr>
              <w:t xml:space="preserve">) </w:t>
            </w:r>
            <w:r w:rsidR="00E3534E" w:rsidRPr="002E5D70">
              <w:rPr>
                <w:sz w:val="28"/>
                <w:szCs w:val="28"/>
              </w:rPr>
              <w:t>в пункте 1 раздела 2</w:t>
            </w:r>
            <w:r w:rsidR="00E3534E">
              <w:rPr>
                <w:sz w:val="28"/>
                <w:szCs w:val="28"/>
              </w:rPr>
              <w:t xml:space="preserve"> слова</w:t>
            </w:r>
            <w:r w:rsidR="00FB7AF8">
              <w:rPr>
                <w:sz w:val="28"/>
                <w:szCs w:val="28"/>
              </w:rPr>
              <w:t xml:space="preserve"> «</w:t>
            </w:r>
            <w:r w:rsidR="00533E2F">
              <w:rPr>
                <w:sz w:val="28"/>
                <w:szCs w:val="28"/>
              </w:rPr>
              <w:t>О</w:t>
            </w:r>
            <w:r w:rsidR="00FB7AF8">
              <w:rPr>
                <w:sz w:val="28"/>
                <w:szCs w:val="28"/>
              </w:rPr>
              <w:t>рганизация питания» заменить словами «</w:t>
            </w:r>
            <w:r w:rsidR="00533E2F">
              <w:rPr>
                <w:sz w:val="28"/>
                <w:szCs w:val="28"/>
              </w:rPr>
              <w:t>О</w:t>
            </w:r>
            <w:r w:rsidR="00FB7AF8">
              <w:rPr>
                <w:sz w:val="28"/>
                <w:szCs w:val="28"/>
              </w:rPr>
              <w:t xml:space="preserve">рганизация горячего питания»; </w:t>
            </w:r>
          </w:p>
          <w:p w:rsidR="00561BBE" w:rsidRDefault="0094208B" w:rsidP="002E5D70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F6AA9" w:rsidRPr="002E5D70">
              <w:rPr>
                <w:sz w:val="28"/>
                <w:szCs w:val="28"/>
              </w:rPr>
              <w:t xml:space="preserve">) </w:t>
            </w:r>
            <w:r w:rsidR="00561BBE" w:rsidRPr="002E5D70">
              <w:rPr>
                <w:sz w:val="28"/>
                <w:szCs w:val="28"/>
              </w:rPr>
              <w:t>в пункт</w:t>
            </w:r>
            <w:r w:rsidR="0052153A" w:rsidRPr="002E5D70">
              <w:rPr>
                <w:sz w:val="28"/>
                <w:szCs w:val="28"/>
              </w:rPr>
              <w:t>е</w:t>
            </w:r>
            <w:r w:rsidR="00561BBE" w:rsidRPr="002E5D70">
              <w:rPr>
                <w:sz w:val="28"/>
                <w:szCs w:val="28"/>
              </w:rPr>
              <w:t xml:space="preserve"> 2 раздела 2</w:t>
            </w:r>
            <w:r w:rsidR="00561BBE">
              <w:rPr>
                <w:sz w:val="28"/>
                <w:szCs w:val="28"/>
              </w:rPr>
              <w:t xml:space="preserve"> слова «</w:t>
            </w:r>
            <w:r w:rsidR="004524A0">
              <w:rPr>
                <w:sz w:val="28"/>
                <w:szCs w:val="28"/>
              </w:rPr>
              <w:t xml:space="preserve">При </w:t>
            </w:r>
            <w:r w:rsidR="00561BBE">
              <w:rPr>
                <w:sz w:val="28"/>
                <w:szCs w:val="28"/>
              </w:rPr>
              <w:t>организации питания» заменить словами «</w:t>
            </w:r>
            <w:r w:rsidR="004524A0">
              <w:rPr>
                <w:sz w:val="28"/>
                <w:szCs w:val="28"/>
              </w:rPr>
              <w:t xml:space="preserve">При </w:t>
            </w:r>
            <w:r w:rsidR="00561BBE">
              <w:rPr>
                <w:sz w:val="28"/>
                <w:szCs w:val="28"/>
              </w:rPr>
              <w:t xml:space="preserve">организации горячего питания»; </w:t>
            </w:r>
          </w:p>
          <w:p w:rsidR="0052153A" w:rsidRDefault="0094208B" w:rsidP="002E5D70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61BBE" w:rsidRPr="002E5D70">
              <w:rPr>
                <w:sz w:val="28"/>
                <w:szCs w:val="28"/>
              </w:rPr>
              <w:t xml:space="preserve">) </w:t>
            </w:r>
            <w:r w:rsidR="0052153A" w:rsidRPr="002E5D70">
              <w:rPr>
                <w:sz w:val="28"/>
                <w:szCs w:val="28"/>
              </w:rPr>
              <w:t xml:space="preserve">в пункте </w:t>
            </w:r>
            <w:r w:rsidR="005B4D0B" w:rsidRPr="002E5D70">
              <w:rPr>
                <w:sz w:val="28"/>
                <w:szCs w:val="28"/>
              </w:rPr>
              <w:t>3</w:t>
            </w:r>
            <w:r w:rsidR="0052153A" w:rsidRPr="002E5D70">
              <w:rPr>
                <w:sz w:val="28"/>
                <w:szCs w:val="28"/>
              </w:rPr>
              <w:t xml:space="preserve"> раздела 2</w:t>
            </w:r>
            <w:r w:rsidR="0052153A">
              <w:rPr>
                <w:sz w:val="28"/>
                <w:szCs w:val="28"/>
              </w:rPr>
              <w:t>:</w:t>
            </w:r>
          </w:p>
          <w:p w:rsidR="000F6AA9" w:rsidRDefault="0052153A" w:rsidP="002E5D70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абзаце первом слова «организации питания» заменить словами «организации горячего питания»;</w:t>
            </w:r>
          </w:p>
          <w:p w:rsidR="0052153A" w:rsidRDefault="0052153A" w:rsidP="002E5D70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абзаце четвертом  слова «порядок питания» заменить словами «порядок горячего питания»;</w:t>
            </w:r>
          </w:p>
          <w:p w:rsidR="00E3534E" w:rsidRDefault="00C244CA" w:rsidP="002E5D70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214C34" w:rsidRPr="002E5D70">
              <w:rPr>
                <w:sz w:val="28"/>
                <w:szCs w:val="28"/>
              </w:rPr>
              <w:t>) в пункте 4 раздела 2</w:t>
            </w:r>
            <w:r w:rsidR="00214C34">
              <w:rPr>
                <w:sz w:val="28"/>
                <w:szCs w:val="28"/>
              </w:rPr>
              <w:t>:</w:t>
            </w:r>
          </w:p>
          <w:p w:rsidR="00A85690" w:rsidRDefault="00A85690" w:rsidP="002E5D70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абзаце первом слова «организацию питания» заменить словами «организацию горячего питания»;</w:t>
            </w:r>
          </w:p>
          <w:p w:rsidR="008448C8" w:rsidRDefault="008448C8" w:rsidP="002E5D70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абзаце третьем слова «предоставляется  питание» заменить словами «предоставляется горячее питание»</w:t>
            </w:r>
            <w:r w:rsidR="00C23255">
              <w:rPr>
                <w:sz w:val="28"/>
                <w:szCs w:val="28"/>
              </w:rPr>
              <w:t>, слова «в виде горячего завтрака» исключить</w:t>
            </w:r>
            <w:r>
              <w:rPr>
                <w:sz w:val="28"/>
                <w:szCs w:val="28"/>
              </w:rPr>
              <w:t>;</w:t>
            </w:r>
          </w:p>
          <w:p w:rsidR="00A85690" w:rsidRDefault="006D515E" w:rsidP="002E5D70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абзаце восьмом слова «</w:t>
            </w:r>
            <w:proofErr w:type="gramStart"/>
            <w:r>
              <w:rPr>
                <w:sz w:val="28"/>
                <w:szCs w:val="28"/>
              </w:rPr>
              <w:t>получающих</w:t>
            </w:r>
            <w:proofErr w:type="gramEnd"/>
            <w:r>
              <w:rPr>
                <w:sz w:val="28"/>
                <w:szCs w:val="28"/>
              </w:rPr>
              <w:t xml:space="preserve"> питание» заменить словами «получающих горячее питание»;</w:t>
            </w:r>
          </w:p>
          <w:p w:rsidR="006D515E" w:rsidRDefault="006D515E" w:rsidP="002E5D70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абзаце </w:t>
            </w:r>
            <w:r w:rsidR="009A5683">
              <w:rPr>
                <w:sz w:val="28"/>
                <w:szCs w:val="28"/>
              </w:rPr>
              <w:t xml:space="preserve">девятом </w:t>
            </w:r>
            <w:r>
              <w:rPr>
                <w:sz w:val="28"/>
                <w:szCs w:val="28"/>
              </w:rPr>
              <w:t>слова «</w:t>
            </w:r>
            <w:r w:rsidR="009A5683">
              <w:rPr>
                <w:sz w:val="28"/>
                <w:szCs w:val="28"/>
              </w:rPr>
              <w:t xml:space="preserve">организацию </w:t>
            </w:r>
            <w:r>
              <w:rPr>
                <w:sz w:val="28"/>
                <w:szCs w:val="28"/>
              </w:rPr>
              <w:t>питани</w:t>
            </w:r>
            <w:r w:rsidR="009A568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» заменить словами «</w:t>
            </w:r>
            <w:r w:rsidR="009A5683">
              <w:rPr>
                <w:sz w:val="28"/>
                <w:szCs w:val="28"/>
              </w:rPr>
              <w:t>организаци</w:t>
            </w:r>
            <w:r w:rsidR="006870F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горяче</w:t>
            </w:r>
            <w:r w:rsidR="009A5683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питани</w:t>
            </w:r>
            <w:r w:rsidR="009A568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»;</w:t>
            </w:r>
          </w:p>
          <w:p w:rsidR="00E90EFC" w:rsidRDefault="002E5053" w:rsidP="002E5D70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90EFC" w:rsidRPr="002E5D70">
              <w:rPr>
                <w:sz w:val="28"/>
                <w:szCs w:val="28"/>
              </w:rPr>
              <w:t>) в пункте 5</w:t>
            </w:r>
            <w:r w:rsidR="00957ED5" w:rsidRPr="002E5D70">
              <w:rPr>
                <w:sz w:val="28"/>
                <w:szCs w:val="28"/>
              </w:rPr>
              <w:t xml:space="preserve"> раздела 2</w:t>
            </w:r>
            <w:r w:rsidR="00E90EFC">
              <w:rPr>
                <w:sz w:val="28"/>
                <w:szCs w:val="28"/>
              </w:rPr>
              <w:t xml:space="preserve"> слова «</w:t>
            </w:r>
            <w:r w:rsidR="00534F12">
              <w:rPr>
                <w:sz w:val="28"/>
                <w:szCs w:val="28"/>
              </w:rPr>
              <w:t>О</w:t>
            </w:r>
            <w:r w:rsidR="00E90EFC">
              <w:rPr>
                <w:sz w:val="28"/>
                <w:szCs w:val="28"/>
              </w:rPr>
              <w:t>рганизаци</w:t>
            </w:r>
            <w:r w:rsidR="00203F1B">
              <w:rPr>
                <w:sz w:val="28"/>
                <w:szCs w:val="28"/>
              </w:rPr>
              <w:t>я</w:t>
            </w:r>
            <w:r w:rsidR="00E90EFC">
              <w:rPr>
                <w:sz w:val="28"/>
                <w:szCs w:val="28"/>
              </w:rPr>
              <w:t xml:space="preserve"> питания» заменить словами «</w:t>
            </w:r>
            <w:r w:rsidR="00534F12">
              <w:rPr>
                <w:sz w:val="28"/>
                <w:szCs w:val="28"/>
              </w:rPr>
              <w:t>О</w:t>
            </w:r>
            <w:r w:rsidR="00E90EFC">
              <w:rPr>
                <w:sz w:val="28"/>
                <w:szCs w:val="28"/>
              </w:rPr>
              <w:t>рганизаци</w:t>
            </w:r>
            <w:r w:rsidR="00203F1B">
              <w:rPr>
                <w:sz w:val="28"/>
                <w:szCs w:val="28"/>
              </w:rPr>
              <w:t>я</w:t>
            </w:r>
            <w:r w:rsidR="00E90EFC">
              <w:rPr>
                <w:sz w:val="28"/>
                <w:szCs w:val="28"/>
              </w:rPr>
              <w:t xml:space="preserve"> горячего питания»;</w:t>
            </w:r>
          </w:p>
          <w:p w:rsidR="006D515E" w:rsidRPr="0047307B" w:rsidRDefault="00B740C0" w:rsidP="00504D60">
            <w:pPr>
              <w:ind w:left="34" w:firstLine="425"/>
              <w:jc w:val="both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 w:rsidR="00895767" w:rsidRPr="00504D60">
              <w:rPr>
                <w:sz w:val="28"/>
                <w:szCs w:val="28"/>
              </w:rPr>
              <w:t>)</w:t>
            </w:r>
            <w:r w:rsidR="00504D60" w:rsidRPr="00504D60">
              <w:rPr>
                <w:sz w:val="28"/>
                <w:szCs w:val="28"/>
              </w:rPr>
              <w:t xml:space="preserve"> </w:t>
            </w:r>
            <w:r w:rsidR="00FA1EE5" w:rsidRPr="00504D60">
              <w:rPr>
                <w:sz w:val="28"/>
                <w:szCs w:val="28"/>
              </w:rPr>
              <w:t>в пункте 6</w:t>
            </w:r>
            <w:r w:rsidR="00957ED5" w:rsidRPr="00504D60">
              <w:rPr>
                <w:sz w:val="28"/>
                <w:szCs w:val="28"/>
              </w:rPr>
              <w:t xml:space="preserve"> раздела 2</w:t>
            </w:r>
            <w:r w:rsidR="00FA1EE5" w:rsidRPr="0047307B">
              <w:rPr>
                <w:sz w:val="28"/>
                <w:szCs w:val="28"/>
                <w:u w:val="single"/>
              </w:rPr>
              <w:t>:</w:t>
            </w:r>
          </w:p>
          <w:p w:rsidR="00FA1EE5" w:rsidRDefault="00FA1EE5" w:rsidP="00504D60">
            <w:pPr>
              <w:ind w:left="34" w:firstLine="42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абзаце седьмом слова «порядка (графика) питания» заменить словами «порядка (графика) горячего питания»;</w:t>
            </w:r>
            <w:proofErr w:type="gramEnd"/>
          </w:p>
          <w:p w:rsidR="005E3C98" w:rsidRDefault="005E3C98" w:rsidP="00504D60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абзаце десятом слова «</w:t>
            </w:r>
            <w:proofErr w:type="gramStart"/>
            <w:r>
              <w:rPr>
                <w:sz w:val="28"/>
                <w:szCs w:val="28"/>
              </w:rPr>
              <w:t>получающих</w:t>
            </w:r>
            <w:proofErr w:type="gramEnd"/>
            <w:r>
              <w:rPr>
                <w:sz w:val="28"/>
                <w:szCs w:val="28"/>
              </w:rPr>
              <w:t xml:space="preserve"> питание» заменить словами «получающих горячее питание»;</w:t>
            </w:r>
          </w:p>
          <w:p w:rsidR="00171C85" w:rsidRDefault="00171C85" w:rsidP="00504D60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абзаце двенадцатом слова «</w:t>
            </w:r>
            <w:r w:rsidR="007A4E59">
              <w:rPr>
                <w:sz w:val="28"/>
                <w:szCs w:val="28"/>
              </w:rPr>
              <w:t xml:space="preserve">организацией </w:t>
            </w:r>
            <w:r>
              <w:rPr>
                <w:sz w:val="28"/>
                <w:szCs w:val="28"/>
              </w:rPr>
              <w:t xml:space="preserve"> питани</w:t>
            </w:r>
            <w:r w:rsidR="007A4E59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» заменить словами «</w:t>
            </w:r>
            <w:r w:rsidR="007A4E59">
              <w:rPr>
                <w:sz w:val="28"/>
                <w:szCs w:val="28"/>
              </w:rPr>
              <w:t xml:space="preserve">организацией </w:t>
            </w:r>
            <w:r>
              <w:rPr>
                <w:sz w:val="28"/>
                <w:szCs w:val="28"/>
              </w:rPr>
              <w:t>горяче</w:t>
            </w:r>
            <w:r w:rsidR="007A4E59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питани</w:t>
            </w:r>
            <w:r w:rsidR="007A4E59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»;</w:t>
            </w:r>
          </w:p>
          <w:p w:rsidR="00B10F4A" w:rsidRDefault="00CB1EE3" w:rsidP="00504D60">
            <w:pPr>
              <w:ind w:left="34" w:firstLine="425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</w:t>
            </w:r>
            <w:r w:rsidR="00E46AED" w:rsidRPr="00504D60">
              <w:rPr>
                <w:sz w:val="28"/>
                <w:szCs w:val="28"/>
              </w:rPr>
              <w:t xml:space="preserve">) </w:t>
            </w:r>
            <w:r w:rsidR="00895E93" w:rsidRPr="00504D60">
              <w:rPr>
                <w:sz w:val="28"/>
                <w:szCs w:val="28"/>
              </w:rPr>
              <w:t xml:space="preserve">в пункте 7 </w:t>
            </w:r>
            <w:r w:rsidR="00957ED5" w:rsidRPr="00504D60">
              <w:rPr>
                <w:sz w:val="28"/>
                <w:szCs w:val="28"/>
              </w:rPr>
              <w:t>раздела 2</w:t>
            </w:r>
            <w:r w:rsidR="00B10F4A" w:rsidRPr="00504D60">
              <w:rPr>
                <w:sz w:val="28"/>
                <w:szCs w:val="28"/>
              </w:rPr>
              <w:t>:</w:t>
            </w:r>
          </w:p>
          <w:p w:rsidR="005E3C98" w:rsidRDefault="00895E93" w:rsidP="00504D60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«</w:t>
            </w:r>
            <w:r w:rsidR="003D516A">
              <w:rPr>
                <w:sz w:val="28"/>
                <w:szCs w:val="28"/>
              </w:rPr>
              <w:t>Предоставление питания (горячего завтрака)</w:t>
            </w:r>
            <w:r>
              <w:rPr>
                <w:sz w:val="28"/>
                <w:szCs w:val="28"/>
              </w:rPr>
              <w:t>», «</w:t>
            </w:r>
            <w:r w:rsidR="00C75C87" w:rsidRPr="008D5C89">
              <w:rPr>
                <w:sz w:val="28"/>
                <w:szCs w:val="28"/>
              </w:rPr>
              <w:t>о предоставлении</w:t>
            </w:r>
            <w:r w:rsidR="00504D60">
              <w:rPr>
                <w:sz w:val="28"/>
                <w:szCs w:val="28"/>
              </w:rPr>
              <w:t xml:space="preserve"> </w:t>
            </w:r>
            <w:r w:rsidR="00C75C87" w:rsidRPr="008D5C89">
              <w:rPr>
                <w:sz w:val="28"/>
                <w:szCs w:val="28"/>
              </w:rPr>
              <w:t>питания</w:t>
            </w:r>
            <w:r w:rsidR="00BD6831">
              <w:rPr>
                <w:sz w:val="28"/>
                <w:szCs w:val="28"/>
              </w:rPr>
              <w:t xml:space="preserve"> (горячего завтрака)</w:t>
            </w:r>
            <w:r>
              <w:rPr>
                <w:sz w:val="28"/>
                <w:szCs w:val="28"/>
              </w:rPr>
              <w:t>» заменить словами «</w:t>
            </w:r>
            <w:r w:rsidR="003D516A">
              <w:rPr>
                <w:sz w:val="28"/>
                <w:szCs w:val="28"/>
              </w:rPr>
              <w:t xml:space="preserve">Предоставление </w:t>
            </w:r>
            <w:r w:rsidR="008A37E9">
              <w:rPr>
                <w:sz w:val="28"/>
                <w:szCs w:val="28"/>
              </w:rPr>
              <w:t xml:space="preserve">горячего </w:t>
            </w:r>
            <w:r w:rsidR="003D516A">
              <w:rPr>
                <w:sz w:val="28"/>
                <w:szCs w:val="28"/>
              </w:rPr>
              <w:t>питания</w:t>
            </w:r>
            <w:r>
              <w:rPr>
                <w:sz w:val="28"/>
                <w:szCs w:val="28"/>
              </w:rPr>
              <w:t>», «</w:t>
            </w:r>
            <w:r w:rsidR="00C75C87" w:rsidRPr="008D5C89">
              <w:rPr>
                <w:sz w:val="28"/>
                <w:szCs w:val="28"/>
              </w:rPr>
              <w:t>о предоставлении</w:t>
            </w:r>
            <w:r w:rsidR="008A37E9">
              <w:rPr>
                <w:sz w:val="28"/>
                <w:szCs w:val="28"/>
              </w:rPr>
              <w:t xml:space="preserve"> горячего </w:t>
            </w:r>
            <w:r w:rsidR="00C75C87" w:rsidRPr="008D5C89">
              <w:rPr>
                <w:sz w:val="28"/>
                <w:szCs w:val="28"/>
              </w:rPr>
              <w:t>питания</w:t>
            </w:r>
            <w:r>
              <w:rPr>
                <w:sz w:val="28"/>
                <w:szCs w:val="28"/>
              </w:rPr>
              <w:t>»;</w:t>
            </w:r>
          </w:p>
          <w:p w:rsidR="00D07260" w:rsidRDefault="00D07260" w:rsidP="00504D60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«</w:t>
            </w:r>
            <w:r w:rsidRPr="00C267F2">
              <w:rPr>
                <w:sz w:val="28"/>
                <w:szCs w:val="28"/>
              </w:rPr>
              <w:t>О финансовом обеспечении обучающихся общеобразовательных организаций Северо-Енисейского района (за исключением обучающихся, получающих начальное общее образование) питанием без взимания платы в виде горячего завтрака»</w:t>
            </w:r>
            <w:r w:rsidR="00202728">
              <w:rPr>
                <w:sz w:val="28"/>
                <w:szCs w:val="28"/>
              </w:rPr>
              <w:t xml:space="preserve"> исключить</w:t>
            </w:r>
            <w:r>
              <w:rPr>
                <w:sz w:val="28"/>
                <w:szCs w:val="28"/>
              </w:rPr>
              <w:t>;</w:t>
            </w:r>
          </w:p>
          <w:p w:rsidR="00742588" w:rsidRDefault="009F65A4" w:rsidP="00504D60">
            <w:pPr>
              <w:ind w:left="34" w:firstLine="42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 w:rsidR="00E75BD7" w:rsidRPr="00A02F1E">
              <w:rPr>
                <w:sz w:val="28"/>
                <w:szCs w:val="28"/>
              </w:rPr>
              <w:t>)</w:t>
            </w:r>
            <w:r w:rsidR="00A02F1E" w:rsidRPr="00A02F1E">
              <w:rPr>
                <w:sz w:val="28"/>
                <w:szCs w:val="28"/>
              </w:rPr>
              <w:t xml:space="preserve"> </w:t>
            </w:r>
            <w:r w:rsidR="00583387" w:rsidRPr="00504D60">
              <w:rPr>
                <w:sz w:val="28"/>
                <w:szCs w:val="28"/>
              </w:rPr>
              <w:t xml:space="preserve">в пункте </w:t>
            </w:r>
            <w:r w:rsidR="00D96997" w:rsidRPr="00504D60">
              <w:rPr>
                <w:sz w:val="28"/>
                <w:szCs w:val="28"/>
              </w:rPr>
              <w:t>9</w:t>
            </w:r>
            <w:r w:rsidR="00583387" w:rsidRPr="00504D60">
              <w:rPr>
                <w:sz w:val="28"/>
                <w:szCs w:val="28"/>
              </w:rPr>
              <w:t xml:space="preserve"> раздела 2</w:t>
            </w:r>
            <w:r w:rsidR="00742588">
              <w:rPr>
                <w:sz w:val="28"/>
                <w:szCs w:val="28"/>
              </w:rPr>
              <w:t>:</w:t>
            </w:r>
          </w:p>
          <w:p w:rsidR="003D516A" w:rsidRDefault="00742588" w:rsidP="00504D60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абзаце первом</w:t>
            </w:r>
            <w:r w:rsidR="00583387">
              <w:rPr>
                <w:sz w:val="28"/>
                <w:szCs w:val="28"/>
              </w:rPr>
              <w:t xml:space="preserve"> слова</w:t>
            </w:r>
            <w:r>
              <w:rPr>
                <w:sz w:val="28"/>
                <w:szCs w:val="28"/>
              </w:rPr>
              <w:t xml:space="preserve"> «организацию питания» заменить словами «организацию горячего питания»;</w:t>
            </w:r>
          </w:p>
          <w:p w:rsidR="00E309F2" w:rsidRDefault="00E309F2" w:rsidP="00504D60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абзаце третьем слова «организаци</w:t>
            </w:r>
            <w:r w:rsidR="003D571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питания» заменить словами «организаци</w:t>
            </w:r>
            <w:r w:rsidR="003D571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горячего питания»;</w:t>
            </w:r>
          </w:p>
          <w:p w:rsidR="00AC7048" w:rsidRDefault="00AC7048" w:rsidP="00504D60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абзаце четвертом слова «предоставление питания» заменить словами </w:t>
            </w:r>
            <w:r>
              <w:rPr>
                <w:sz w:val="28"/>
                <w:szCs w:val="28"/>
              </w:rPr>
              <w:lastRenderedPageBreak/>
              <w:t>«предоставление горячего питания»;</w:t>
            </w:r>
          </w:p>
          <w:p w:rsidR="00E905D3" w:rsidRDefault="005020E2" w:rsidP="00504D60">
            <w:pPr>
              <w:ind w:left="34" w:firstLine="425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</w:t>
            </w:r>
            <w:r w:rsidR="00E905D3" w:rsidRPr="00A02F1E">
              <w:rPr>
                <w:sz w:val="28"/>
                <w:szCs w:val="28"/>
              </w:rPr>
              <w:t xml:space="preserve">) </w:t>
            </w:r>
            <w:r w:rsidR="00E734C7" w:rsidRPr="00A02F1E">
              <w:rPr>
                <w:sz w:val="28"/>
                <w:szCs w:val="28"/>
              </w:rPr>
              <w:t>в пункте 11 раздела 2:</w:t>
            </w:r>
          </w:p>
          <w:p w:rsidR="00687364" w:rsidRPr="00403D02" w:rsidRDefault="00403D02" w:rsidP="00504D60">
            <w:pPr>
              <w:ind w:left="34" w:firstLine="425"/>
              <w:jc w:val="both"/>
              <w:rPr>
                <w:sz w:val="28"/>
                <w:szCs w:val="28"/>
              </w:rPr>
            </w:pPr>
            <w:r w:rsidRPr="00403D02">
              <w:rPr>
                <w:sz w:val="28"/>
                <w:szCs w:val="28"/>
              </w:rPr>
              <w:t>в абзаце первом слова «</w:t>
            </w:r>
            <w:r>
              <w:rPr>
                <w:sz w:val="28"/>
                <w:szCs w:val="28"/>
              </w:rPr>
              <w:t>на предоставление питания</w:t>
            </w:r>
            <w:r w:rsidR="00150770">
              <w:rPr>
                <w:sz w:val="28"/>
                <w:szCs w:val="28"/>
              </w:rPr>
              <w:t xml:space="preserve"> (горячего завтрака)</w:t>
            </w:r>
            <w:r w:rsidRPr="00403D02">
              <w:rPr>
                <w:sz w:val="28"/>
                <w:szCs w:val="28"/>
              </w:rPr>
              <w:t>» заменить словами «</w:t>
            </w:r>
            <w:r>
              <w:rPr>
                <w:sz w:val="28"/>
                <w:szCs w:val="28"/>
              </w:rPr>
              <w:t>на предоставление горячего питания</w:t>
            </w:r>
            <w:r w:rsidRPr="00403D02">
              <w:rPr>
                <w:sz w:val="28"/>
                <w:szCs w:val="28"/>
              </w:rPr>
              <w:t xml:space="preserve">»; </w:t>
            </w:r>
          </w:p>
          <w:p w:rsidR="00005B1F" w:rsidRDefault="00005B1F" w:rsidP="00504D60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«</w:t>
            </w:r>
            <w:r w:rsidRPr="00C267F2">
              <w:rPr>
                <w:sz w:val="28"/>
                <w:szCs w:val="28"/>
              </w:rPr>
              <w:t>О финансовом обеспечении обучающихся общеобразовательных организаций Северо-Енисейского района (за исключением обучающихся, получающих начальное общее образование) питанием без взимания платы в виде горячего завтрака»</w:t>
            </w:r>
            <w:r w:rsidR="00501BA2">
              <w:rPr>
                <w:sz w:val="28"/>
                <w:szCs w:val="28"/>
              </w:rPr>
              <w:t xml:space="preserve"> исключить</w:t>
            </w:r>
            <w:r>
              <w:rPr>
                <w:sz w:val="28"/>
                <w:szCs w:val="28"/>
              </w:rPr>
              <w:t>;</w:t>
            </w:r>
          </w:p>
          <w:p w:rsidR="00E309F2" w:rsidRDefault="00154FCF" w:rsidP="00A02F1E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6743A">
              <w:rPr>
                <w:sz w:val="28"/>
                <w:szCs w:val="28"/>
              </w:rPr>
              <w:t xml:space="preserve">) </w:t>
            </w:r>
            <w:r w:rsidR="008A4292">
              <w:rPr>
                <w:sz w:val="28"/>
                <w:szCs w:val="28"/>
              </w:rPr>
              <w:t>в пункте 12 раздела 2 слова «на организацию питания</w:t>
            </w:r>
            <w:r w:rsidR="008F67A5">
              <w:rPr>
                <w:sz w:val="28"/>
                <w:szCs w:val="28"/>
              </w:rPr>
              <w:t xml:space="preserve"> (горячего завтрака)</w:t>
            </w:r>
            <w:r w:rsidR="008A4292">
              <w:rPr>
                <w:sz w:val="28"/>
                <w:szCs w:val="28"/>
              </w:rPr>
              <w:t>» заменить словами «на организацию горячего питания»;</w:t>
            </w:r>
          </w:p>
          <w:p w:rsidR="0089517C" w:rsidRDefault="00526835" w:rsidP="00A02F1E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D3195">
              <w:rPr>
                <w:sz w:val="28"/>
                <w:szCs w:val="28"/>
              </w:rPr>
              <w:t xml:space="preserve">) </w:t>
            </w:r>
            <w:r w:rsidR="0089517C">
              <w:rPr>
                <w:sz w:val="28"/>
                <w:szCs w:val="28"/>
              </w:rPr>
              <w:t>в пункте 13 раздела 2 слова «за организацией питания (горячего завтрака)» заменить словами «</w:t>
            </w:r>
            <w:r w:rsidR="00972528">
              <w:rPr>
                <w:sz w:val="28"/>
                <w:szCs w:val="28"/>
              </w:rPr>
              <w:t>з</w:t>
            </w:r>
            <w:r w:rsidR="0089517C">
              <w:rPr>
                <w:sz w:val="28"/>
                <w:szCs w:val="28"/>
              </w:rPr>
              <w:t>а организаци</w:t>
            </w:r>
            <w:r w:rsidR="00A24CFA">
              <w:rPr>
                <w:sz w:val="28"/>
                <w:szCs w:val="28"/>
              </w:rPr>
              <w:t>ей</w:t>
            </w:r>
            <w:r w:rsidR="0089517C">
              <w:rPr>
                <w:sz w:val="28"/>
                <w:szCs w:val="28"/>
              </w:rPr>
              <w:t xml:space="preserve">  горячего питания»;</w:t>
            </w:r>
          </w:p>
          <w:p w:rsidR="00AF59A0" w:rsidRPr="00E92561" w:rsidRDefault="002A0786" w:rsidP="00A02F1E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F59A0" w:rsidRPr="00E92561">
              <w:rPr>
                <w:sz w:val="28"/>
                <w:szCs w:val="28"/>
              </w:rPr>
              <w:t>)</w:t>
            </w:r>
            <w:r w:rsidR="00977358">
              <w:rPr>
                <w:sz w:val="28"/>
                <w:szCs w:val="28"/>
              </w:rPr>
              <w:t xml:space="preserve"> в</w:t>
            </w:r>
            <w:r w:rsidR="00901CF9" w:rsidRPr="00E92561">
              <w:rPr>
                <w:sz w:val="28"/>
                <w:szCs w:val="28"/>
              </w:rPr>
              <w:t>приложени</w:t>
            </w:r>
            <w:r w:rsidR="00AF59A0" w:rsidRPr="00E92561">
              <w:rPr>
                <w:sz w:val="28"/>
                <w:szCs w:val="28"/>
              </w:rPr>
              <w:t>и</w:t>
            </w:r>
            <w:r w:rsidR="00901CF9" w:rsidRPr="00E92561">
              <w:rPr>
                <w:sz w:val="28"/>
                <w:szCs w:val="28"/>
              </w:rPr>
              <w:t xml:space="preserve"> № 1 к приложению № </w:t>
            </w:r>
            <w:r w:rsidR="00D46D6A">
              <w:rPr>
                <w:sz w:val="28"/>
                <w:szCs w:val="28"/>
              </w:rPr>
              <w:t>2</w:t>
            </w:r>
            <w:r w:rsidR="00901CF9" w:rsidRPr="00E92561">
              <w:rPr>
                <w:sz w:val="28"/>
                <w:szCs w:val="28"/>
              </w:rPr>
              <w:t xml:space="preserve"> к постановлению</w:t>
            </w:r>
            <w:r w:rsidR="00AF59A0" w:rsidRPr="00E92561">
              <w:rPr>
                <w:sz w:val="28"/>
                <w:szCs w:val="28"/>
              </w:rPr>
              <w:t>:</w:t>
            </w:r>
          </w:p>
          <w:p w:rsidR="000E3560" w:rsidRDefault="00E60646" w:rsidP="00A02F1E">
            <w:pPr>
              <w:ind w:left="34" w:firstLine="425"/>
              <w:jc w:val="both"/>
              <w:rPr>
                <w:sz w:val="28"/>
                <w:szCs w:val="28"/>
              </w:rPr>
            </w:pPr>
            <w:proofErr w:type="gramStart"/>
            <w:r w:rsidRPr="00E92561">
              <w:rPr>
                <w:sz w:val="28"/>
                <w:szCs w:val="28"/>
              </w:rPr>
              <w:t>перед наименованием приложения</w:t>
            </w:r>
            <w:r w:rsidR="00901CF9" w:rsidRPr="00E92561">
              <w:rPr>
                <w:sz w:val="28"/>
                <w:szCs w:val="28"/>
              </w:rPr>
              <w:t xml:space="preserve"> слова «</w:t>
            </w:r>
            <w:r w:rsidR="00186372" w:rsidRPr="00E92561">
              <w:rPr>
                <w:sz w:val="28"/>
                <w:szCs w:val="28"/>
              </w:rPr>
              <w:t>О финансовом обеспечении обучающихся общеобразовательных организаций Северо-Енисейского района питанием без взимания платы в виде горячего завтрака</w:t>
            </w:r>
            <w:r w:rsidR="00901CF9" w:rsidRPr="00E92561">
              <w:rPr>
                <w:sz w:val="28"/>
                <w:szCs w:val="28"/>
              </w:rPr>
              <w:t>» заменить словами «</w:t>
            </w:r>
            <w:r w:rsidR="00C049EF" w:rsidRPr="00E92561">
              <w:rPr>
                <w:sz w:val="28"/>
                <w:szCs w:val="28"/>
              </w:rPr>
              <w:t xml:space="preserve">О финансовом обеспечении обучающихся общеобразовательных организаций Северо-Енисейского района (за исключением финансового обеспечения </w:t>
            </w:r>
            <w:r w:rsidR="0039176A" w:rsidRPr="00A02F1E">
              <w:rPr>
                <w:color w:val="000000" w:themeColor="text1"/>
                <w:sz w:val="28"/>
                <w:szCs w:val="28"/>
              </w:rPr>
              <w:t>бесплатным горячим питанием</w:t>
            </w:r>
            <w:r w:rsidR="0039176A">
              <w:rPr>
                <w:color w:val="FF0000"/>
                <w:sz w:val="28"/>
                <w:szCs w:val="28"/>
              </w:rPr>
              <w:t xml:space="preserve"> </w:t>
            </w:r>
            <w:r w:rsidR="00C049EF" w:rsidRPr="00E92561">
              <w:rPr>
                <w:sz w:val="28"/>
                <w:szCs w:val="28"/>
              </w:rPr>
              <w:t>обучающихся, получающих начальное общее образование, в муниципальных образовательных организациях) горячим питанием без взимания платы</w:t>
            </w:r>
            <w:r w:rsidR="00901CF9" w:rsidRPr="00E92561">
              <w:rPr>
                <w:sz w:val="28"/>
                <w:szCs w:val="28"/>
              </w:rPr>
              <w:t>»</w:t>
            </w:r>
            <w:r w:rsidR="000E3560" w:rsidRPr="00E92561">
              <w:rPr>
                <w:sz w:val="28"/>
                <w:szCs w:val="28"/>
              </w:rPr>
              <w:t>;</w:t>
            </w:r>
            <w:proofErr w:type="gramEnd"/>
          </w:p>
          <w:p w:rsidR="004B0A6F" w:rsidRDefault="004B0A6F" w:rsidP="00A02F1E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наименовании слова «</w:t>
            </w:r>
            <w:r w:rsidR="00112021" w:rsidRPr="00242A5A">
              <w:rPr>
                <w:sz w:val="28"/>
                <w:szCs w:val="28"/>
              </w:rPr>
              <w:t>О финансовом обеспечении обучающихся общеобразовательных организаций Северо-Енисейского района питанием без взимания платы в виде горячего завтрака»</w:t>
            </w:r>
            <w:r>
              <w:rPr>
                <w:sz w:val="28"/>
                <w:szCs w:val="28"/>
              </w:rPr>
              <w:t xml:space="preserve"> исключить;</w:t>
            </w:r>
          </w:p>
          <w:p w:rsidR="009B56C7" w:rsidRDefault="00FF4656" w:rsidP="009B56C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слова «</w:t>
            </w:r>
            <w:r w:rsidR="009B56C7" w:rsidRPr="00DA3F2F">
              <w:rPr>
                <w:sz w:val="28"/>
                <w:szCs w:val="28"/>
              </w:rPr>
              <w:t>(для всех общеобразовательных организаций Северо-Енисейского района, за исключением муниципального бюджетного общеобразовательного учреждения «</w:t>
            </w:r>
            <w:proofErr w:type="spellStart"/>
            <w:r w:rsidR="009B56C7" w:rsidRPr="00DA3F2F">
              <w:rPr>
                <w:sz w:val="28"/>
                <w:szCs w:val="28"/>
              </w:rPr>
              <w:t>Вельминская</w:t>
            </w:r>
            <w:proofErr w:type="spellEnd"/>
            <w:r w:rsidR="009B56C7" w:rsidRPr="00DA3F2F">
              <w:rPr>
                <w:sz w:val="28"/>
                <w:szCs w:val="28"/>
              </w:rPr>
              <w:t xml:space="preserve"> основная  школа № 9»)</w:t>
            </w:r>
          </w:p>
          <w:p w:rsidR="0063360E" w:rsidRDefault="0063360E" w:rsidP="006E2D45">
            <w:pPr>
              <w:pStyle w:val="ConsPlusNonformat"/>
              <w:spacing w:line="240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2.Прошу предоставить моему ребенку (сыну, дочери) _______________</w:t>
            </w:r>
          </w:p>
          <w:p w:rsidR="0063360E" w:rsidRDefault="0063360E" w:rsidP="0063360E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63360E" w:rsidRDefault="0063360E" w:rsidP="0063360E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63360E" w:rsidRPr="00047C18" w:rsidRDefault="0063360E" w:rsidP="0063360E">
            <w:pPr>
              <w:pStyle w:val="ConsPlusNonformat"/>
              <w:spacing w:line="240" w:lineRule="atLeast"/>
              <w:jc w:val="both"/>
              <w:rPr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обучающемуся 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____ класса питание (набор продуктов питания) без взимания платы </w:t>
            </w:r>
            <w:r w:rsidRPr="003E7255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 бюджета Северо-Енисейского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20___ - 20__ учебном году в учебные дни общеобразовательной организации. </w:t>
            </w:r>
            <w:proofErr w:type="gramEnd"/>
          </w:p>
          <w:p w:rsidR="00FF4656" w:rsidRPr="00E92561" w:rsidRDefault="0063360E" w:rsidP="006E2D45">
            <w:pPr>
              <w:suppressAutoHyphens w:val="0"/>
              <w:autoSpaceDE w:val="0"/>
              <w:autoSpaceDN w:val="0"/>
              <w:adjustRightInd w:val="0"/>
              <w:spacing w:line="240" w:lineRule="atLeast"/>
              <w:ind w:firstLine="459"/>
              <w:jc w:val="both"/>
              <w:rPr>
                <w:sz w:val="28"/>
                <w:szCs w:val="28"/>
              </w:rPr>
            </w:pPr>
            <w:r w:rsidRPr="00306742">
              <w:rPr>
                <w:sz w:val="28"/>
                <w:szCs w:val="28"/>
              </w:rPr>
              <w:t>(для муниципального бюджетного общеобразовательного учреждения «</w:t>
            </w:r>
            <w:proofErr w:type="spellStart"/>
            <w:r w:rsidRPr="00306742">
              <w:rPr>
                <w:sz w:val="28"/>
                <w:szCs w:val="28"/>
              </w:rPr>
              <w:t>Вельминская</w:t>
            </w:r>
            <w:proofErr w:type="spellEnd"/>
            <w:r w:rsidRPr="00306742">
              <w:rPr>
                <w:sz w:val="28"/>
                <w:szCs w:val="28"/>
              </w:rPr>
              <w:t xml:space="preserve"> основная школа № 9»)</w:t>
            </w:r>
            <w:r w:rsidR="00FF4656">
              <w:rPr>
                <w:sz w:val="28"/>
                <w:szCs w:val="28"/>
              </w:rPr>
              <w:t>»</w:t>
            </w:r>
            <w:r w:rsidR="005C00D5">
              <w:rPr>
                <w:sz w:val="28"/>
                <w:szCs w:val="28"/>
              </w:rPr>
              <w:t xml:space="preserve"> исключить</w:t>
            </w:r>
            <w:r w:rsidR="00FF4656">
              <w:rPr>
                <w:sz w:val="28"/>
                <w:szCs w:val="28"/>
              </w:rPr>
              <w:t>;</w:t>
            </w:r>
          </w:p>
          <w:p w:rsidR="00033E5D" w:rsidRPr="00E92561" w:rsidRDefault="00053A54" w:rsidP="00A02F1E">
            <w:pPr>
              <w:ind w:left="34" w:firstLine="425"/>
              <w:jc w:val="both"/>
              <w:rPr>
                <w:sz w:val="28"/>
                <w:szCs w:val="28"/>
              </w:rPr>
            </w:pPr>
            <w:r w:rsidRPr="00E92561">
              <w:rPr>
                <w:sz w:val="28"/>
                <w:szCs w:val="28"/>
              </w:rPr>
              <w:t>в наименовании, в последнем абзаце слова «О финансовом обеспечении обучающихся общеобразовательных организаций Северо-Енисейского района питанием без взимания платы в виде горячего завтрака» исключить;</w:t>
            </w:r>
          </w:p>
          <w:p w:rsidR="00A34C2A" w:rsidRPr="003D2A53" w:rsidRDefault="007A39A5" w:rsidP="00A02F1E">
            <w:pPr>
              <w:ind w:left="34" w:firstLine="425"/>
              <w:jc w:val="both"/>
              <w:rPr>
                <w:sz w:val="28"/>
                <w:szCs w:val="28"/>
              </w:rPr>
            </w:pPr>
            <w:r w:rsidRPr="003D2A53">
              <w:rPr>
                <w:sz w:val="28"/>
                <w:szCs w:val="28"/>
              </w:rPr>
              <w:t xml:space="preserve">7) </w:t>
            </w:r>
            <w:r w:rsidR="00C51AD0">
              <w:rPr>
                <w:sz w:val="28"/>
                <w:szCs w:val="28"/>
              </w:rPr>
              <w:t xml:space="preserve">в </w:t>
            </w:r>
            <w:r w:rsidR="00A34C2A" w:rsidRPr="003D2A53">
              <w:rPr>
                <w:sz w:val="28"/>
                <w:szCs w:val="28"/>
              </w:rPr>
              <w:t xml:space="preserve">приложении № </w:t>
            </w:r>
            <w:r w:rsidR="00E527BD" w:rsidRPr="003D2A53">
              <w:rPr>
                <w:sz w:val="28"/>
                <w:szCs w:val="28"/>
              </w:rPr>
              <w:t>2</w:t>
            </w:r>
            <w:r w:rsidR="00A34C2A" w:rsidRPr="003D2A53">
              <w:rPr>
                <w:sz w:val="28"/>
                <w:szCs w:val="28"/>
              </w:rPr>
              <w:t xml:space="preserve"> к приложению № </w:t>
            </w:r>
            <w:r w:rsidR="00D46D6A">
              <w:rPr>
                <w:sz w:val="28"/>
                <w:szCs w:val="28"/>
              </w:rPr>
              <w:t>2</w:t>
            </w:r>
            <w:r w:rsidR="00A34C2A" w:rsidRPr="003D2A53">
              <w:rPr>
                <w:sz w:val="28"/>
                <w:szCs w:val="28"/>
              </w:rPr>
              <w:t xml:space="preserve"> к постановлению:</w:t>
            </w:r>
          </w:p>
          <w:p w:rsidR="00A34C2A" w:rsidRPr="003D2A53" w:rsidRDefault="00950D1E" w:rsidP="00A34C2A">
            <w:pPr>
              <w:ind w:left="34"/>
              <w:jc w:val="both"/>
              <w:rPr>
                <w:sz w:val="28"/>
                <w:szCs w:val="28"/>
              </w:rPr>
            </w:pPr>
            <w:r w:rsidRPr="003D2A53">
              <w:rPr>
                <w:sz w:val="28"/>
                <w:szCs w:val="28"/>
              </w:rPr>
              <w:t xml:space="preserve"> перед наименованием </w:t>
            </w:r>
            <w:r w:rsidR="00A34C2A" w:rsidRPr="003D2A53">
              <w:rPr>
                <w:sz w:val="28"/>
                <w:szCs w:val="28"/>
              </w:rPr>
              <w:t xml:space="preserve">слова «О финансовом обеспечении обучающихся общеобразовательных организаций Северо-Енисейского района питанием без взимания платы в виде горячего завтрака» заменить словами «О финансовом обеспечении обучающихся общеобразовательных организаций Северо-Енисейского района (за исключением финансового обеспечения </w:t>
            </w:r>
            <w:r w:rsidR="002349A9" w:rsidRPr="00A02F1E">
              <w:rPr>
                <w:color w:val="000000" w:themeColor="text1"/>
                <w:sz w:val="28"/>
                <w:szCs w:val="28"/>
              </w:rPr>
              <w:t>бесплатным горячим питанием</w:t>
            </w:r>
            <w:r w:rsidR="002349A9">
              <w:rPr>
                <w:color w:val="FF0000"/>
                <w:sz w:val="28"/>
                <w:szCs w:val="28"/>
              </w:rPr>
              <w:t xml:space="preserve"> </w:t>
            </w:r>
            <w:r w:rsidR="00A34C2A" w:rsidRPr="003D2A53">
              <w:rPr>
                <w:sz w:val="28"/>
                <w:szCs w:val="28"/>
              </w:rPr>
              <w:t xml:space="preserve">обучающихся, получающих начальное </w:t>
            </w:r>
            <w:r w:rsidR="00A34C2A" w:rsidRPr="003D2A53">
              <w:rPr>
                <w:sz w:val="28"/>
                <w:szCs w:val="28"/>
              </w:rPr>
              <w:lastRenderedPageBreak/>
              <w:t>общее образование, в муниципальных образовательных организациях)  горячим питанием без взимания платы»;</w:t>
            </w:r>
          </w:p>
          <w:p w:rsidR="008D2F4E" w:rsidRDefault="00E20F13" w:rsidP="00A02F1E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 табличной частью </w:t>
            </w:r>
            <w:r w:rsidR="00A34C2A" w:rsidRPr="003D2A53">
              <w:rPr>
                <w:sz w:val="28"/>
                <w:szCs w:val="28"/>
              </w:rPr>
              <w:t>слова «О финансовом обеспечении обучающихся общеобразовательных организаций Северо-Енисейского района питанием без взимания платы в виде горячего завтрака» исключить</w:t>
            </w:r>
            <w:r w:rsidR="00A34C2A">
              <w:rPr>
                <w:sz w:val="28"/>
                <w:szCs w:val="28"/>
              </w:rPr>
              <w:t>;</w:t>
            </w:r>
          </w:p>
          <w:p w:rsidR="0032466F" w:rsidRDefault="008D2F4E" w:rsidP="00A02F1E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</w:t>
            </w:r>
            <w:r w:rsidR="0032466F">
              <w:rPr>
                <w:sz w:val="28"/>
                <w:szCs w:val="28"/>
              </w:rPr>
              <w:t xml:space="preserve"> в наименовании приложения № 5 к постановлению слова «на предоставление питания» заменить словами «на предоставление горячего питания»;</w:t>
            </w:r>
          </w:p>
          <w:p w:rsidR="00BA0A09" w:rsidRDefault="0032466F" w:rsidP="00A02F1E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9) </w:t>
            </w:r>
            <w:r w:rsidR="00BA0A09">
              <w:rPr>
                <w:sz w:val="28"/>
                <w:szCs w:val="28"/>
              </w:rPr>
              <w:t>приложения № 6, № 7 к постановлению признать утратившими силу;</w:t>
            </w:r>
          </w:p>
          <w:p w:rsidR="00DB1AF2" w:rsidRPr="00242CBB" w:rsidRDefault="0032466F" w:rsidP="00A02F1E">
            <w:p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A0A09">
              <w:rPr>
                <w:sz w:val="28"/>
                <w:szCs w:val="28"/>
              </w:rPr>
              <w:t>) дополнить постановление приложением № 8 согласно приложению к настоящему постановлению.</w:t>
            </w:r>
          </w:p>
        </w:tc>
      </w:tr>
      <w:tr w:rsidR="00626713" w:rsidTr="00344040">
        <w:trPr>
          <w:trHeight w:val="253"/>
        </w:trPr>
        <w:tc>
          <w:tcPr>
            <w:tcW w:w="9356" w:type="dxa"/>
            <w:gridSpan w:val="2"/>
            <w:vAlign w:val="center"/>
          </w:tcPr>
          <w:p w:rsidR="00626713" w:rsidRDefault="00626713" w:rsidP="009336EC">
            <w:pPr>
              <w:ind w:firstLine="426"/>
              <w:jc w:val="center"/>
            </w:pPr>
          </w:p>
        </w:tc>
      </w:tr>
    </w:tbl>
    <w:p w:rsidR="001A0573" w:rsidRDefault="00D67B57" w:rsidP="00242C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739">
        <w:rPr>
          <w:sz w:val="28"/>
          <w:szCs w:val="28"/>
        </w:rPr>
        <w:t>.</w:t>
      </w:r>
      <w:r w:rsidR="001A0573">
        <w:rPr>
          <w:sz w:val="28"/>
          <w:szCs w:val="28"/>
        </w:rPr>
        <w:t>Постановление  подлежит размещению на официальном сайте Северо-Енисейского района в информационно-телекоммуникационной сети «Интернет»</w:t>
      </w:r>
      <w:r w:rsidR="00815253">
        <w:rPr>
          <w:sz w:val="28"/>
          <w:szCs w:val="28"/>
        </w:rPr>
        <w:t xml:space="preserve"> (</w:t>
      </w:r>
      <w:hyperlink r:id="rId6" w:history="1">
        <w:r w:rsidR="00815253">
          <w:rPr>
            <w:rStyle w:val="a3"/>
          </w:rPr>
          <w:t>http://www.admse.ru/</w:t>
        </w:r>
      </w:hyperlink>
      <w:r w:rsidR="00815253">
        <w:t>)</w:t>
      </w:r>
      <w:r w:rsidR="001A0573">
        <w:rPr>
          <w:sz w:val="28"/>
          <w:szCs w:val="28"/>
        </w:rPr>
        <w:t>.</w:t>
      </w:r>
    </w:p>
    <w:p w:rsidR="00FD4ADC" w:rsidRDefault="00D67B57" w:rsidP="00A252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0573">
        <w:rPr>
          <w:sz w:val="28"/>
          <w:szCs w:val="28"/>
        </w:rPr>
        <w:t xml:space="preserve">. </w:t>
      </w:r>
      <w:r w:rsidR="00402F8B">
        <w:rPr>
          <w:sz w:val="28"/>
          <w:szCs w:val="28"/>
        </w:rPr>
        <w:t>П</w:t>
      </w:r>
      <w:r w:rsidR="00E91739">
        <w:rPr>
          <w:sz w:val="28"/>
          <w:szCs w:val="28"/>
        </w:rPr>
        <w:t xml:space="preserve">остановление вступает в силу </w:t>
      </w:r>
      <w:r w:rsidR="003019DD">
        <w:rPr>
          <w:sz w:val="28"/>
          <w:szCs w:val="28"/>
        </w:rPr>
        <w:t xml:space="preserve">после </w:t>
      </w:r>
      <w:r w:rsidR="00E91739">
        <w:rPr>
          <w:sz w:val="28"/>
          <w:szCs w:val="28"/>
        </w:rPr>
        <w:t>опубликования в газете «Северо-Енисейский Вестник»</w:t>
      </w:r>
      <w:r w:rsidR="00C27D7B">
        <w:rPr>
          <w:sz w:val="28"/>
          <w:szCs w:val="28"/>
        </w:rPr>
        <w:t xml:space="preserve"> и применяется</w:t>
      </w:r>
      <w:r w:rsidR="00D97339">
        <w:rPr>
          <w:sz w:val="28"/>
          <w:szCs w:val="28"/>
        </w:rPr>
        <w:t xml:space="preserve"> с 01.09.2020 года.</w:t>
      </w:r>
    </w:p>
    <w:p w:rsidR="00237FE1" w:rsidRDefault="00237FE1" w:rsidP="00237FE1">
      <w:pPr>
        <w:jc w:val="both"/>
        <w:rPr>
          <w:sz w:val="28"/>
          <w:szCs w:val="28"/>
        </w:rPr>
      </w:pPr>
    </w:p>
    <w:p w:rsidR="00242CBB" w:rsidRDefault="00242CBB" w:rsidP="00237FE1">
      <w:pPr>
        <w:jc w:val="both"/>
        <w:rPr>
          <w:sz w:val="28"/>
          <w:szCs w:val="28"/>
        </w:rPr>
      </w:pPr>
    </w:p>
    <w:p w:rsidR="00A02F1E" w:rsidRDefault="00237FE1" w:rsidP="00242CBB">
      <w:pPr>
        <w:jc w:val="both"/>
        <w:rPr>
          <w:sz w:val="28"/>
          <w:szCs w:val="28"/>
        </w:rPr>
        <w:sectPr w:rsidR="00A02F1E" w:rsidSect="009A2B5B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Глава Северо-Енисейского района </w:t>
      </w:r>
      <w:r w:rsidR="00A02F1E">
        <w:rPr>
          <w:sz w:val="28"/>
          <w:szCs w:val="28"/>
        </w:rPr>
        <w:tab/>
      </w:r>
      <w:r w:rsidR="00A02F1E">
        <w:rPr>
          <w:sz w:val="28"/>
          <w:szCs w:val="28"/>
        </w:rPr>
        <w:tab/>
      </w:r>
      <w:r w:rsidR="00A02F1E">
        <w:rPr>
          <w:sz w:val="28"/>
          <w:szCs w:val="28"/>
        </w:rPr>
        <w:tab/>
      </w:r>
      <w:r w:rsidR="00A02F1E">
        <w:rPr>
          <w:sz w:val="28"/>
          <w:szCs w:val="28"/>
        </w:rPr>
        <w:tab/>
      </w:r>
      <w:r w:rsidR="00127A88">
        <w:rPr>
          <w:sz w:val="28"/>
          <w:szCs w:val="28"/>
        </w:rPr>
        <w:t xml:space="preserve">  </w:t>
      </w:r>
      <w:r w:rsidR="00A02F1E">
        <w:rPr>
          <w:sz w:val="28"/>
          <w:szCs w:val="28"/>
        </w:rPr>
        <w:tab/>
      </w:r>
      <w:r w:rsidR="00127A88">
        <w:rPr>
          <w:sz w:val="28"/>
          <w:szCs w:val="28"/>
        </w:rPr>
        <w:t xml:space="preserve"> </w:t>
      </w:r>
      <w:proofErr w:type="spellStart"/>
      <w:r w:rsidR="00242CBB">
        <w:rPr>
          <w:sz w:val="28"/>
          <w:szCs w:val="28"/>
        </w:rPr>
        <w:t>И.М.Гайнутдинов</w:t>
      </w:r>
      <w:proofErr w:type="spellEnd"/>
    </w:p>
    <w:p w:rsidR="00693175" w:rsidRDefault="00D2599A" w:rsidP="007C33F1">
      <w:pPr>
        <w:jc w:val="right"/>
      </w:pPr>
      <w:r>
        <w:lastRenderedPageBreak/>
        <w:t>П</w:t>
      </w:r>
      <w:r w:rsidR="00693175">
        <w:t>риложение</w:t>
      </w:r>
    </w:p>
    <w:p w:rsidR="00693175" w:rsidRPr="00B33E57" w:rsidRDefault="00693175" w:rsidP="00693175">
      <w:pPr>
        <w:jc w:val="right"/>
      </w:pPr>
      <w:r>
        <w:t xml:space="preserve">к постановлению  </w:t>
      </w:r>
      <w:r w:rsidRPr="00B33E57">
        <w:t>администрации</w:t>
      </w:r>
    </w:p>
    <w:p w:rsidR="00693175" w:rsidRPr="00B33E57" w:rsidRDefault="00693175" w:rsidP="00693175">
      <w:pPr>
        <w:jc w:val="right"/>
      </w:pPr>
      <w:r w:rsidRPr="00B33E57">
        <w:t>Северо-Енисейского района</w:t>
      </w:r>
    </w:p>
    <w:p w:rsidR="00693175" w:rsidRDefault="00693175" w:rsidP="00693175">
      <w:pPr>
        <w:jc w:val="right"/>
      </w:pPr>
      <w:r w:rsidRPr="00B33E57">
        <w:t xml:space="preserve">от  </w:t>
      </w:r>
      <w:r w:rsidR="00E958C2" w:rsidRPr="00E958C2">
        <w:rPr>
          <w:u w:val="single"/>
        </w:rPr>
        <w:t>15.09</w:t>
      </w:r>
      <w:r w:rsidRPr="00E958C2">
        <w:rPr>
          <w:u w:val="single"/>
        </w:rPr>
        <w:t>.2020 г.</w:t>
      </w:r>
      <w:r w:rsidRPr="000705D6">
        <w:t xml:space="preserve"> № </w:t>
      </w:r>
      <w:r w:rsidR="00E958C2" w:rsidRPr="00E958C2">
        <w:rPr>
          <w:u w:val="single"/>
        </w:rPr>
        <w:t>355</w:t>
      </w:r>
      <w:r w:rsidRPr="00E958C2">
        <w:rPr>
          <w:u w:val="single"/>
        </w:rPr>
        <w:t>-п</w:t>
      </w:r>
    </w:p>
    <w:p w:rsidR="007C33F1" w:rsidRPr="00B33E57" w:rsidRDefault="00693175" w:rsidP="007C33F1">
      <w:pPr>
        <w:jc w:val="right"/>
      </w:pPr>
      <w:proofErr w:type="gramStart"/>
      <w:r>
        <w:t>(</w:t>
      </w:r>
      <w:r w:rsidR="007C33F1" w:rsidRPr="00B33E57">
        <w:t>Приложение</w:t>
      </w:r>
      <w:r>
        <w:t xml:space="preserve"> № 8</w:t>
      </w:r>
      <w:proofErr w:type="gramEnd"/>
    </w:p>
    <w:p w:rsidR="007C33F1" w:rsidRPr="00B33E57" w:rsidRDefault="007C33F1" w:rsidP="007C33F1">
      <w:pPr>
        <w:jc w:val="right"/>
      </w:pPr>
      <w:r w:rsidRPr="00B33E57">
        <w:t>к постановлению администрации</w:t>
      </w:r>
    </w:p>
    <w:p w:rsidR="007C33F1" w:rsidRPr="00B33E57" w:rsidRDefault="007C33F1" w:rsidP="007C33F1">
      <w:pPr>
        <w:jc w:val="right"/>
      </w:pPr>
      <w:r w:rsidRPr="00B33E57">
        <w:t>Северо-Енисейского района</w:t>
      </w:r>
    </w:p>
    <w:p w:rsidR="007C33F1" w:rsidRPr="00B33E57" w:rsidRDefault="007C33F1" w:rsidP="007C33F1">
      <w:pPr>
        <w:jc w:val="right"/>
      </w:pPr>
      <w:r w:rsidRPr="00B33E57">
        <w:t xml:space="preserve">от  </w:t>
      </w:r>
      <w:r w:rsidRPr="000705D6">
        <w:t>21.08.2019 г.  №  308-п</w:t>
      </w:r>
      <w:r w:rsidR="00693175">
        <w:t>)</w:t>
      </w:r>
    </w:p>
    <w:p w:rsidR="007D0DC2" w:rsidRDefault="007D0DC2" w:rsidP="007C33F1">
      <w:pPr>
        <w:widowControl w:val="0"/>
        <w:autoSpaceDE w:val="0"/>
        <w:jc w:val="both"/>
        <w:rPr>
          <w:b/>
          <w:sz w:val="28"/>
          <w:szCs w:val="28"/>
        </w:rPr>
      </w:pPr>
    </w:p>
    <w:p w:rsidR="007C33F1" w:rsidRPr="00A77CB3" w:rsidRDefault="007C33F1" w:rsidP="007C33F1">
      <w:pPr>
        <w:widowControl w:val="0"/>
        <w:autoSpaceDE w:val="0"/>
        <w:jc w:val="both"/>
        <w:rPr>
          <w:b/>
          <w:sz w:val="28"/>
          <w:szCs w:val="28"/>
        </w:rPr>
      </w:pPr>
      <w:proofErr w:type="gramStart"/>
      <w:r w:rsidRPr="005235C0">
        <w:rPr>
          <w:b/>
          <w:sz w:val="28"/>
          <w:szCs w:val="28"/>
        </w:rPr>
        <w:t xml:space="preserve">Порядок </w:t>
      </w:r>
      <w:r w:rsidR="00B531FE" w:rsidRPr="00A77CB3">
        <w:rPr>
          <w:b/>
          <w:sz w:val="28"/>
          <w:szCs w:val="28"/>
        </w:rPr>
        <w:t xml:space="preserve">организации бесплатного </w:t>
      </w:r>
      <w:r w:rsidR="0002333A" w:rsidRPr="00A77CB3">
        <w:rPr>
          <w:b/>
          <w:sz w:val="28"/>
          <w:szCs w:val="28"/>
        </w:rPr>
        <w:t xml:space="preserve">горячего </w:t>
      </w:r>
      <w:r w:rsidR="00B531FE" w:rsidRPr="00A77CB3">
        <w:rPr>
          <w:b/>
          <w:sz w:val="28"/>
          <w:szCs w:val="28"/>
        </w:rPr>
        <w:t>питания обучающихс</w:t>
      </w:r>
      <w:r w:rsidR="0002333A" w:rsidRPr="00A77CB3">
        <w:rPr>
          <w:b/>
          <w:sz w:val="28"/>
          <w:szCs w:val="28"/>
        </w:rPr>
        <w:t xml:space="preserve">я, получающих </w:t>
      </w:r>
      <w:r w:rsidR="00EC5FB2" w:rsidRPr="00A77CB3">
        <w:rPr>
          <w:b/>
          <w:sz w:val="28"/>
          <w:szCs w:val="28"/>
        </w:rPr>
        <w:t xml:space="preserve">начальное общее образование в муниципальных образовательных организациях Северо-Енисейского района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 </w:t>
      </w:r>
      <w:r w:rsidR="00B531FE" w:rsidRPr="00A77CB3">
        <w:rPr>
          <w:b/>
          <w:sz w:val="28"/>
          <w:szCs w:val="28"/>
        </w:rPr>
        <w:t>на основании пункта 13 статьи 6 Закона Красноярского края от 05.12.2019 № 8-3414 «О краевом бюджете на 2020 год и плановый период 2021-2022 годов»</w:t>
      </w:r>
      <w:proofErr w:type="gramEnd"/>
    </w:p>
    <w:p w:rsidR="00B531FE" w:rsidRDefault="00B531FE" w:rsidP="007C33F1">
      <w:pPr>
        <w:widowControl w:val="0"/>
        <w:autoSpaceDE w:val="0"/>
        <w:jc w:val="both"/>
        <w:rPr>
          <w:sz w:val="28"/>
          <w:szCs w:val="28"/>
        </w:rPr>
      </w:pPr>
    </w:p>
    <w:p w:rsidR="007C33F1" w:rsidRDefault="007C33F1" w:rsidP="007C33F1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7C33F1" w:rsidRDefault="007C33F1" w:rsidP="007C33F1">
      <w:pPr>
        <w:widowControl w:val="0"/>
        <w:autoSpaceDE w:val="0"/>
        <w:jc w:val="center"/>
        <w:rPr>
          <w:sz w:val="28"/>
          <w:szCs w:val="28"/>
        </w:rPr>
      </w:pPr>
    </w:p>
    <w:p w:rsidR="00896C8C" w:rsidRDefault="007C33F1" w:rsidP="007C33F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разработан </w:t>
      </w:r>
      <w:r w:rsidRPr="00344040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статьей 9, 37 Федерального закона от 29.12.2012 № 273 - ФЗ «Об образовании в Российской Федерации», статьи 15 Федерального закона от 06.10.2003 № 131-ФЗ «Об общих принципах организации местного самоуправления в Российской Федерации», статьи 17 Федерального закона от 30.03.1999 № 52 - ФЗ «О санитарно-эпидемиологическом благополучии населения», </w:t>
      </w:r>
      <w:r w:rsidR="00152F0A" w:rsidRPr="00EE7A78">
        <w:rPr>
          <w:sz w:val="28"/>
          <w:szCs w:val="28"/>
        </w:rPr>
        <w:t>пункта 13 статьи 6 Закона Красноярского края от 05.12.2019 № 8-3414 «О краевом бюджетена</w:t>
      </w:r>
      <w:proofErr w:type="gramEnd"/>
      <w:r w:rsidR="00152F0A" w:rsidRPr="00EE7A78">
        <w:rPr>
          <w:sz w:val="28"/>
          <w:szCs w:val="28"/>
        </w:rPr>
        <w:t xml:space="preserve"> 2020 год и плановый период 2021-2022 годов»</w:t>
      </w:r>
      <w:r>
        <w:rPr>
          <w:sz w:val="28"/>
          <w:szCs w:val="28"/>
        </w:rPr>
        <w:t>, Приказа Министерства здравоохранения и социального развития Российской Федерации № 213н, Министерства образования Российской Федерации № 178 от 11.03.2017 «Об утверждении методических рекомендаций по организации питания обучающихся и воспитанников образовательных учреждений», Постановления  Главного государственного санитарного врача Российской Федерации от 23.07.2008 № 45 «Об утверждении СанПиН 2.4.5.2409-08»</w:t>
      </w:r>
      <w:r w:rsidR="00896C8C">
        <w:rPr>
          <w:sz w:val="28"/>
          <w:szCs w:val="28"/>
        </w:rPr>
        <w:t>.</w:t>
      </w:r>
    </w:p>
    <w:p w:rsidR="003A0442" w:rsidRDefault="007C33F1" w:rsidP="00896C8C">
      <w:pPr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r>
        <w:rPr>
          <w:sz w:val="28"/>
          <w:szCs w:val="28"/>
        </w:rPr>
        <w:t xml:space="preserve">Действие настоящего Порядка </w:t>
      </w:r>
      <w:r w:rsidRPr="00344040">
        <w:rPr>
          <w:sz w:val="28"/>
          <w:szCs w:val="28"/>
        </w:rPr>
        <w:t>применяется в отношении муниципальных общеобразовательных</w:t>
      </w:r>
      <w:r>
        <w:rPr>
          <w:sz w:val="28"/>
          <w:szCs w:val="28"/>
        </w:rPr>
        <w:t xml:space="preserve"> организаций Северо-Енисейского района (далее - образовательные организации), определяет взаимодействие образовательных организаций, Управления образования администрации Северо-Енисейского района (далее – Управление образования), родителей  (законных представителей) обучающихся и </w:t>
      </w:r>
      <w:r w:rsidRPr="00344040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 xml:space="preserve">при обеспечении </w:t>
      </w:r>
      <w:r w:rsidRPr="00344040">
        <w:rPr>
          <w:sz w:val="28"/>
          <w:szCs w:val="28"/>
        </w:rPr>
        <w:t>обучающихся</w:t>
      </w:r>
      <w:r w:rsidR="00AD3CB4">
        <w:rPr>
          <w:sz w:val="28"/>
          <w:szCs w:val="28"/>
        </w:rPr>
        <w:t xml:space="preserve">, </w:t>
      </w:r>
      <w:r w:rsidR="00AD3CB4" w:rsidRPr="00DA0BCA">
        <w:rPr>
          <w:sz w:val="28"/>
          <w:szCs w:val="28"/>
        </w:rPr>
        <w:t>получающих начальное общее образование в муниципальных образовательных организациях Северо-Енисейского района, бесплатным горячим питанием</w:t>
      </w:r>
      <w:r w:rsidR="003A0442" w:rsidRPr="00DA0BCA">
        <w:rPr>
          <w:sz w:val="28"/>
          <w:szCs w:val="28"/>
        </w:rPr>
        <w:t>.</w:t>
      </w:r>
    </w:p>
    <w:p w:rsidR="007C33F1" w:rsidRDefault="007C33F1" w:rsidP="008E7419">
      <w:pPr>
        <w:widowControl w:val="0"/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</w:t>
      </w:r>
      <w:r>
        <w:rPr>
          <w:sz w:val="28"/>
          <w:szCs w:val="28"/>
        </w:rPr>
        <w:t xml:space="preserve">Финансовое обеспечение </w:t>
      </w:r>
      <w:r w:rsidR="00160547" w:rsidRPr="00DA0BCA">
        <w:rPr>
          <w:sz w:val="28"/>
          <w:szCs w:val="28"/>
        </w:rPr>
        <w:t>горяч</w:t>
      </w:r>
      <w:r w:rsidR="00160547">
        <w:rPr>
          <w:sz w:val="28"/>
          <w:szCs w:val="28"/>
        </w:rPr>
        <w:t>его</w:t>
      </w:r>
      <w:r w:rsidR="00160547" w:rsidRPr="00DA0BCA">
        <w:rPr>
          <w:sz w:val="28"/>
          <w:szCs w:val="28"/>
        </w:rPr>
        <w:t xml:space="preserve"> питани</w:t>
      </w:r>
      <w:r w:rsidR="00160547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осуществляется за счет </w:t>
      </w:r>
      <w:r w:rsidR="00160547">
        <w:rPr>
          <w:sz w:val="28"/>
          <w:szCs w:val="28"/>
        </w:rPr>
        <w:t xml:space="preserve"> средств </w:t>
      </w:r>
      <w:r w:rsidR="00311750">
        <w:rPr>
          <w:sz w:val="28"/>
          <w:szCs w:val="28"/>
        </w:rPr>
        <w:t xml:space="preserve">федерального бюджета и </w:t>
      </w:r>
      <w:r w:rsidR="00160547">
        <w:rPr>
          <w:sz w:val="28"/>
          <w:szCs w:val="28"/>
        </w:rPr>
        <w:t xml:space="preserve">бюджета Красноярского края в рамках </w:t>
      </w:r>
      <w:r w:rsidR="00160547" w:rsidRPr="00BD03F8">
        <w:rPr>
          <w:sz w:val="28"/>
          <w:szCs w:val="28"/>
        </w:rPr>
        <w:t xml:space="preserve">подпрограммы «Развитие дошкольного, общего и дополнительного </w:t>
      </w:r>
      <w:r w:rsidR="00160547" w:rsidRPr="00BD03F8">
        <w:rPr>
          <w:sz w:val="28"/>
          <w:szCs w:val="28"/>
        </w:rPr>
        <w:lastRenderedPageBreak/>
        <w:t>образования» государственной программы Красноярско</w:t>
      </w:r>
      <w:r w:rsidR="008A059A">
        <w:rPr>
          <w:sz w:val="28"/>
          <w:szCs w:val="28"/>
        </w:rPr>
        <w:t>го края «Развитие образования».</w:t>
      </w:r>
    </w:p>
    <w:p w:rsidR="00EC771A" w:rsidRDefault="007C33F1" w:rsidP="007C33F1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0745C">
        <w:rPr>
          <w:sz w:val="28"/>
          <w:szCs w:val="28"/>
        </w:rPr>
        <w:t>По</w:t>
      </w:r>
      <w:r>
        <w:rPr>
          <w:sz w:val="28"/>
          <w:szCs w:val="28"/>
        </w:rPr>
        <w:t xml:space="preserve">рядок </w:t>
      </w:r>
      <w:r w:rsidRPr="0000745C">
        <w:rPr>
          <w:sz w:val="28"/>
          <w:szCs w:val="28"/>
        </w:rPr>
        <w:t>разработан в целях осуществления полномочий органов местного самоуправления Северо-Енисейского района (в том числе органа администрации Северо-Енисейского района с правами юридического лица – Управления образования) по реализации с</w:t>
      </w:r>
      <w:r w:rsidR="008A059A">
        <w:rPr>
          <w:sz w:val="28"/>
          <w:szCs w:val="28"/>
        </w:rPr>
        <w:t>воих полномочий по организации</w:t>
      </w:r>
    </w:p>
    <w:p w:rsidR="00EC771A" w:rsidRPr="00EC771A" w:rsidRDefault="00EC771A" w:rsidP="00EC771A">
      <w:pPr>
        <w:widowControl w:val="0"/>
        <w:autoSpaceDE w:val="0"/>
        <w:jc w:val="both"/>
        <w:rPr>
          <w:sz w:val="28"/>
          <w:szCs w:val="28"/>
        </w:rPr>
      </w:pPr>
      <w:proofErr w:type="gramStart"/>
      <w:r w:rsidRPr="00EC771A">
        <w:rPr>
          <w:sz w:val="28"/>
          <w:szCs w:val="28"/>
        </w:rPr>
        <w:t>бесплатного горячего питания обучающихся, получающих начальное общее образование в муниципальных образовательных организациях Северо-Енисейского района</w:t>
      </w:r>
      <w:r w:rsidR="001A1698">
        <w:rPr>
          <w:sz w:val="28"/>
          <w:szCs w:val="28"/>
        </w:rPr>
        <w:t xml:space="preserve"> (далее - обучающиеся)</w:t>
      </w:r>
      <w:r w:rsidRPr="00EC771A">
        <w:rPr>
          <w:sz w:val="28"/>
          <w:szCs w:val="28"/>
        </w:rPr>
        <w:t>.</w:t>
      </w:r>
      <w:proofErr w:type="gramEnd"/>
    </w:p>
    <w:p w:rsidR="007C33F1" w:rsidRDefault="007C33F1" w:rsidP="007C33F1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F70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Образовательные организации обеспечивают </w:t>
      </w:r>
      <w:r w:rsidRPr="0000745C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r w:rsidR="008F70A1">
        <w:rPr>
          <w:sz w:val="28"/>
          <w:szCs w:val="28"/>
        </w:rPr>
        <w:t xml:space="preserve"> </w:t>
      </w:r>
      <w:r w:rsidR="00F84C26" w:rsidRPr="00EC771A">
        <w:rPr>
          <w:sz w:val="28"/>
          <w:szCs w:val="28"/>
        </w:rPr>
        <w:t>бесплатного горячего питания обучающихся, получающих начальное общее образование</w:t>
      </w:r>
      <w:r>
        <w:rPr>
          <w:sz w:val="28"/>
          <w:szCs w:val="28"/>
        </w:rPr>
        <w:t>в течение учебного года в учебные дни образовательных организаций</w:t>
      </w:r>
      <w:r w:rsidR="00AA7E53">
        <w:rPr>
          <w:sz w:val="28"/>
          <w:szCs w:val="28"/>
        </w:rPr>
        <w:t xml:space="preserve"> (далее – организация </w:t>
      </w:r>
      <w:r w:rsidR="00655828">
        <w:rPr>
          <w:sz w:val="28"/>
          <w:szCs w:val="28"/>
        </w:rPr>
        <w:t xml:space="preserve">горячего </w:t>
      </w:r>
      <w:r w:rsidR="00AA7E53">
        <w:rPr>
          <w:sz w:val="28"/>
          <w:szCs w:val="28"/>
        </w:rPr>
        <w:t>питания)</w:t>
      </w:r>
      <w:r>
        <w:rPr>
          <w:sz w:val="28"/>
          <w:szCs w:val="28"/>
        </w:rPr>
        <w:t>.</w:t>
      </w:r>
    </w:p>
    <w:p w:rsidR="008F70A1" w:rsidRDefault="008F70A1" w:rsidP="007C33F1">
      <w:pPr>
        <w:widowControl w:val="0"/>
        <w:autoSpaceDE w:val="0"/>
        <w:jc w:val="center"/>
        <w:rPr>
          <w:sz w:val="28"/>
          <w:szCs w:val="28"/>
        </w:rPr>
      </w:pPr>
    </w:p>
    <w:p w:rsidR="007C33F1" w:rsidRDefault="007C33F1" w:rsidP="007C33F1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Организация </w:t>
      </w:r>
      <w:r w:rsidR="00900549">
        <w:rPr>
          <w:sz w:val="28"/>
          <w:szCs w:val="28"/>
        </w:rPr>
        <w:t xml:space="preserve">горячего </w:t>
      </w:r>
      <w:bookmarkStart w:id="0" w:name="_GoBack"/>
      <w:bookmarkEnd w:id="0"/>
      <w:r>
        <w:rPr>
          <w:sz w:val="28"/>
          <w:szCs w:val="28"/>
        </w:rPr>
        <w:t>питания</w:t>
      </w:r>
    </w:p>
    <w:p w:rsidR="007C33F1" w:rsidRDefault="007C33F1" w:rsidP="007C33F1">
      <w:pPr>
        <w:widowControl w:val="0"/>
        <w:autoSpaceDE w:val="0"/>
        <w:jc w:val="center"/>
        <w:rPr>
          <w:sz w:val="28"/>
          <w:szCs w:val="28"/>
        </w:rPr>
      </w:pPr>
    </w:p>
    <w:p w:rsidR="007C33F1" w:rsidRDefault="007C33F1" w:rsidP="007C33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Организация </w:t>
      </w:r>
      <w:r w:rsidR="006B4818">
        <w:rPr>
          <w:sz w:val="28"/>
          <w:szCs w:val="28"/>
        </w:rPr>
        <w:t xml:space="preserve">горячего </w:t>
      </w:r>
      <w:r>
        <w:rPr>
          <w:sz w:val="28"/>
          <w:szCs w:val="28"/>
        </w:rPr>
        <w:t xml:space="preserve">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обеспечивается образовательными организациями, осуществляющими образовательную деятельность и подведомственными Управлению образования.</w:t>
      </w:r>
    </w:p>
    <w:p w:rsidR="007C33F1" w:rsidRDefault="007C33F1" w:rsidP="007C33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в образовательных организациях обеспечиваются </w:t>
      </w:r>
      <w:r w:rsidR="00655828">
        <w:rPr>
          <w:sz w:val="28"/>
          <w:szCs w:val="28"/>
        </w:rPr>
        <w:t xml:space="preserve">горячим </w:t>
      </w:r>
      <w:r>
        <w:rPr>
          <w:sz w:val="28"/>
          <w:szCs w:val="28"/>
        </w:rPr>
        <w:t xml:space="preserve">питанием </w:t>
      </w:r>
      <w:r w:rsidR="003261B1">
        <w:rPr>
          <w:sz w:val="28"/>
          <w:szCs w:val="28"/>
        </w:rPr>
        <w:t xml:space="preserve">в соответствии с настоящим </w:t>
      </w:r>
      <w:r w:rsidR="001B1640">
        <w:rPr>
          <w:sz w:val="28"/>
          <w:szCs w:val="28"/>
        </w:rPr>
        <w:t>П</w:t>
      </w:r>
      <w:r w:rsidR="003261B1">
        <w:rPr>
          <w:sz w:val="28"/>
          <w:szCs w:val="28"/>
        </w:rPr>
        <w:t>орядком.</w:t>
      </w:r>
    </w:p>
    <w:p w:rsidR="007C33F1" w:rsidRDefault="007C33F1" w:rsidP="007C33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3.При организации </w:t>
      </w:r>
      <w:r w:rsidR="00BF204D">
        <w:rPr>
          <w:sz w:val="28"/>
          <w:szCs w:val="28"/>
        </w:rPr>
        <w:t xml:space="preserve">горячего </w:t>
      </w:r>
      <w:r>
        <w:rPr>
          <w:sz w:val="28"/>
          <w:szCs w:val="28"/>
        </w:rPr>
        <w:t xml:space="preserve">питания образовательные организации  руководствуются  Постановлением Главного государственного санитарного врача Российской Федерации от 23.07.2008 № 45 «Об утверждении СанПиН 2.4.5.2409-08» (далее -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2.4.5.0409-08), иными нормативными правовыми актами, настоящим Положением.</w:t>
      </w:r>
    </w:p>
    <w:p w:rsidR="007C33F1" w:rsidRDefault="00A551BF" w:rsidP="007C33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33F1">
        <w:rPr>
          <w:sz w:val="28"/>
          <w:szCs w:val="28"/>
        </w:rPr>
        <w:t>. В образовательной организации в соответствии с установленными требованиями СанПин</w:t>
      </w:r>
      <w:proofErr w:type="gramStart"/>
      <w:r w:rsidR="007C33F1">
        <w:rPr>
          <w:sz w:val="28"/>
          <w:szCs w:val="28"/>
        </w:rPr>
        <w:t>2</w:t>
      </w:r>
      <w:proofErr w:type="gramEnd"/>
      <w:r w:rsidR="007C33F1">
        <w:rPr>
          <w:sz w:val="28"/>
          <w:szCs w:val="28"/>
        </w:rPr>
        <w:t xml:space="preserve">.4.5.0409-08 должны быть созданы следующие условия для организации </w:t>
      </w:r>
      <w:r w:rsidR="002B0B30">
        <w:rPr>
          <w:sz w:val="28"/>
          <w:szCs w:val="28"/>
        </w:rPr>
        <w:t xml:space="preserve">горячего </w:t>
      </w:r>
      <w:r w:rsidR="007C33F1">
        <w:rPr>
          <w:sz w:val="28"/>
          <w:szCs w:val="28"/>
        </w:rPr>
        <w:t>питания обучающихся:</w:t>
      </w:r>
    </w:p>
    <w:p w:rsidR="007C33F1" w:rsidRDefault="007C33F1" w:rsidP="007C3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предусмотрены производственные помещения для хранения, приготовления пищи, полностью оснащенные необходимым оборудованием (торгово-технологическим, холодильным,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весоизмерительным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>), инвентарем;</w:t>
      </w:r>
    </w:p>
    <w:p w:rsidR="007C33F1" w:rsidRDefault="007C33F1" w:rsidP="007C3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предусмотрены помещения для приема пищи, снабженные соответствующей мебелью;</w:t>
      </w:r>
    </w:p>
    <w:p w:rsidR="007C33F1" w:rsidRDefault="007C33F1" w:rsidP="007C3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 и утвержден порядок </w:t>
      </w:r>
      <w:r w:rsidR="002C0DBC">
        <w:rPr>
          <w:rFonts w:ascii="Times New Roman" w:hAnsi="Times New Roman" w:cs="Times New Roman"/>
          <w:sz w:val="28"/>
          <w:szCs w:val="28"/>
        </w:rPr>
        <w:t xml:space="preserve">горячего </w:t>
      </w:r>
      <w:r>
        <w:rPr>
          <w:rFonts w:ascii="Times New Roman" w:hAnsi="Times New Roman" w:cs="Times New Roman"/>
          <w:sz w:val="28"/>
          <w:szCs w:val="28"/>
        </w:rPr>
        <w:t xml:space="preserve">питания обучающихся (режим работы столовой, время перемен для принятия пищи, график отпуска </w:t>
      </w:r>
      <w:r w:rsidR="002C0DBC">
        <w:rPr>
          <w:rFonts w:ascii="Times New Roman" w:hAnsi="Times New Roman" w:cs="Times New Roman"/>
          <w:sz w:val="28"/>
          <w:szCs w:val="28"/>
        </w:rPr>
        <w:t xml:space="preserve">горячего </w:t>
      </w:r>
      <w:r>
        <w:rPr>
          <w:rFonts w:ascii="Times New Roman" w:hAnsi="Times New Roman" w:cs="Times New Roman"/>
          <w:sz w:val="28"/>
          <w:szCs w:val="28"/>
        </w:rPr>
        <w:t>питания, составление списков обучающихся).</w:t>
      </w:r>
    </w:p>
    <w:p w:rsidR="007C33F1" w:rsidRPr="00B4540F" w:rsidRDefault="00A551BF" w:rsidP="007C3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33F1">
        <w:rPr>
          <w:rFonts w:ascii="Times New Roman" w:hAnsi="Times New Roman" w:cs="Times New Roman"/>
          <w:sz w:val="28"/>
          <w:szCs w:val="28"/>
        </w:rPr>
        <w:t xml:space="preserve">. В образовательной организации приказом по образовательной организации назначается </w:t>
      </w:r>
      <w:r w:rsidR="007C33F1" w:rsidRPr="00344040">
        <w:rPr>
          <w:rFonts w:ascii="Times New Roman" w:hAnsi="Times New Roman" w:cs="Times New Roman"/>
          <w:sz w:val="28"/>
          <w:szCs w:val="28"/>
        </w:rPr>
        <w:t xml:space="preserve">ответственный за организацию </w:t>
      </w:r>
      <w:r w:rsidR="00453E91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="007C33F1" w:rsidRPr="00344040">
        <w:rPr>
          <w:rFonts w:ascii="Times New Roman" w:hAnsi="Times New Roman" w:cs="Times New Roman"/>
          <w:sz w:val="28"/>
          <w:szCs w:val="28"/>
        </w:rPr>
        <w:t>питания,</w:t>
      </w:r>
      <w:r w:rsidR="007C33F1" w:rsidRPr="00B4540F">
        <w:rPr>
          <w:rFonts w:ascii="Times New Roman" w:hAnsi="Times New Roman" w:cs="Times New Roman"/>
          <w:sz w:val="28"/>
          <w:szCs w:val="28"/>
        </w:rPr>
        <w:t>который осуществляет:</w:t>
      </w:r>
    </w:p>
    <w:p w:rsidR="007C33F1" w:rsidRDefault="007C33F1" w:rsidP="007C3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посещением столовой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C33F1" w:rsidRPr="004933CF" w:rsidRDefault="007C33F1" w:rsidP="007C3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которым предоставляется </w:t>
      </w:r>
      <w:r w:rsidR="009F7E82">
        <w:rPr>
          <w:rFonts w:ascii="Times New Roman" w:hAnsi="Times New Roman" w:cs="Times New Roman"/>
          <w:sz w:val="28"/>
          <w:szCs w:val="28"/>
        </w:rPr>
        <w:t xml:space="preserve">горячее </w:t>
      </w:r>
      <w:r>
        <w:rPr>
          <w:rFonts w:ascii="Times New Roman" w:hAnsi="Times New Roman" w:cs="Times New Roman"/>
          <w:sz w:val="28"/>
          <w:szCs w:val="28"/>
        </w:rPr>
        <w:t>питание</w:t>
      </w:r>
      <w:r w:rsidRPr="004933CF">
        <w:rPr>
          <w:rFonts w:ascii="Times New Roman" w:hAnsi="Times New Roman" w:cs="Times New Roman"/>
          <w:sz w:val="28"/>
          <w:szCs w:val="28"/>
        </w:rPr>
        <w:t>;</w:t>
      </w:r>
    </w:p>
    <w:p w:rsidR="007C33F1" w:rsidRDefault="007C33F1" w:rsidP="007C3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санитарного состояния пищеблока и обеденного зала, соблюдение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2.4.5.2409-08;</w:t>
      </w:r>
    </w:p>
    <w:p w:rsidR="007C33F1" w:rsidRDefault="007C33F1" w:rsidP="007C3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контроля качества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C33F1" w:rsidRDefault="007C33F1" w:rsidP="007C3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соблюдения порядка (графика)</w:t>
      </w:r>
      <w:r w:rsidR="009F7E82">
        <w:rPr>
          <w:rFonts w:ascii="Times New Roman" w:hAnsi="Times New Roman" w:cs="Times New Roman"/>
          <w:sz w:val="28"/>
          <w:szCs w:val="28"/>
        </w:rPr>
        <w:t xml:space="preserve"> горячего</w:t>
      </w:r>
      <w:r>
        <w:rPr>
          <w:rFonts w:ascii="Times New Roman" w:hAnsi="Times New Roman" w:cs="Times New Roman"/>
          <w:sz w:val="28"/>
          <w:szCs w:val="28"/>
        </w:rPr>
        <w:t xml:space="preserve"> питания;</w:t>
      </w:r>
    </w:p>
    <w:p w:rsidR="007C33F1" w:rsidRDefault="007C33F1" w:rsidP="007C3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дежурство в школьной столовой;</w:t>
      </w:r>
    </w:p>
    <w:p w:rsidR="007C33F1" w:rsidRDefault="007C33F1" w:rsidP="007C3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своевременное предоставление списков обучающихся, получающих </w:t>
      </w:r>
      <w:r w:rsidR="009F7E82">
        <w:rPr>
          <w:rFonts w:ascii="Times New Roman" w:hAnsi="Times New Roman" w:cs="Times New Roman"/>
          <w:sz w:val="28"/>
          <w:szCs w:val="28"/>
        </w:rPr>
        <w:t xml:space="preserve">горячее </w:t>
      </w:r>
      <w:r>
        <w:rPr>
          <w:rFonts w:ascii="Times New Roman" w:hAnsi="Times New Roman" w:cs="Times New Roman"/>
          <w:sz w:val="28"/>
          <w:szCs w:val="28"/>
        </w:rPr>
        <w:t>питание в школьной столовой;</w:t>
      </w:r>
    </w:p>
    <w:p w:rsidR="007C33F1" w:rsidRDefault="007C33F1" w:rsidP="007C3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иных функций по организации питания обучающихся в пределах полномочий образовательной организации</w:t>
      </w:r>
      <w:r w:rsidRPr="00742572">
        <w:rPr>
          <w:rFonts w:ascii="Times New Roman" w:hAnsi="Times New Roman" w:cs="Times New Roman"/>
          <w:sz w:val="28"/>
          <w:szCs w:val="28"/>
        </w:rPr>
        <w:t>.</w:t>
      </w:r>
    </w:p>
    <w:p w:rsidR="007C33F1" w:rsidRDefault="00A551BF" w:rsidP="007C3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33F1"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r w:rsidR="00950F8A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="007C33F1">
        <w:rPr>
          <w:rFonts w:ascii="Times New Roman" w:hAnsi="Times New Roman" w:cs="Times New Roman"/>
          <w:sz w:val="28"/>
          <w:szCs w:val="28"/>
        </w:rPr>
        <w:t>питания обучающихся осуществляется  в соответствии с примерным двухнедельным цикличным меню рационов горячего питания для обучающихся образовательных организаций.</w:t>
      </w:r>
    </w:p>
    <w:p w:rsidR="007C33F1" w:rsidRDefault="00A551BF" w:rsidP="007C3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33F1">
        <w:rPr>
          <w:rFonts w:ascii="Times New Roman" w:hAnsi="Times New Roman" w:cs="Times New Roman"/>
          <w:sz w:val="28"/>
          <w:szCs w:val="28"/>
        </w:rPr>
        <w:t>. К полномочиям руководителя образовательной организации  относится:</w:t>
      </w:r>
    </w:p>
    <w:p w:rsidR="007C33F1" w:rsidRDefault="007C33F1" w:rsidP="007C3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производственной базой пищеблока школьной столовой и своевременной организацией ремонта технологического и холодильного оборудования;</w:t>
      </w:r>
    </w:p>
    <w:p w:rsidR="007C33F1" w:rsidRDefault="007C33F1" w:rsidP="007C3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2.4.5.0409-08;</w:t>
      </w:r>
    </w:p>
    <w:p w:rsidR="007C33F1" w:rsidRDefault="007C33F1" w:rsidP="007C3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качеством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C33F1" w:rsidRDefault="007C33F1" w:rsidP="007C3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внесением результатов проверки качества питания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 готовой продукции;</w:t>
      </w:r>
    </w:p>
    <w:p w:rsidR="007C33F1" w:rsidRDefault="007C33F1" w:rsidP="007C3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охвата обучающихся</w:t>
      </w:r>
      <w:r w:rsidR="00E35EB3">
        <w:rPr>
          <w:rFonts w:ascii="Times New Roman" w:hAnsi="Times New Roman" w:cs="Times New Roman"/>
          <w:sz w:val="28"/>
          <w:szCs w:val="28"/>
        </w:rPr>
        <w:t xml:space="preserve">горячим </w:t>
      </w:r>
      <w:r>
        <w:rPr>
          <w:rFonts w:ascii="Times New Roman" w:hAnsi="Times New Roman" w:cs="Times New Roman"/>
          <w:sz w:val="28"/>
          <w:szCs w:val="28"/>
        </w:rPr>
        <w:t>питанием;</w:t>
      </w:r>
    </w:p>
    <w:p w:rsidR="007C33F1" w:rsidRDefault="007C33F1" w:rsidP="007C3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порядка (графика) питания;</w:t>
      </w:r>
    </w:p>
    <w:p w:rsidR="007C33F1" w:rsidRDefault="007C33F1" w:rsidP="007C3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меню;</w:t>
      </w:r>
    </w:p>
    <w:p w:rsidR="007C33F1" w:rsidRDefault="007C33F1" w:rsidP="007C3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дежурства в школьной столовой;</w:t>
      </w:r>
    </w:p>
    <w:p w:rsidR="007C33F1" w:rsidRDefault="007C33F1" w:rsidP="007C3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своевременным предоставлением списков обучающихся, получающих </w:t>
      </w:r>
      <w:r w:rsidR="00E35EB3">
        <w:rPr>
          <w:rFonts w:ascii="Times New Roman" w:hAnsi="Times New Roman" w:cs="Times New Roman"/>
          <w:sz w:val="28"/>
          <w:szCs w:val="28"/>
        </w:rPr>
        <w:t xml:space="preserve">горячее </w:t>
      </w:r>
      <w:r>
        <w:rPr>
          <w:rFonts w:ascii="Times New Roman" w:hAnsi="Times New Roman" w:cs="Times New Roman"/>
          <w:sz w:val="28"/>
          <w:szCs w:val="28"/>
        </w:rPr>
        <w:t>питание в школьной столовой;</w:t>
      </w:r>
    </w:p>
    <w:p w:rsidR="007C33F1" w:rsidRDefault="007C33F1" w:rsidP="007C3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ознакомления родителей (законных представителей) обучающихся с настоящим Порядком;</w:t>
      </w:r>
    </w:p>
    <w:p w:rsidR="007C33F1" w:rsidRDefault="007C33F1" w:rsidP="007C3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иных необходимых действий, связанных с надлежащей организацией </w:t>
      </w:r>
      <w:r w:rsidR="00F10A59">
        <w:rPr>
          <w:rFonts w:ascii="Times New Roman" w:hAnsi="Times New Roman" w:cs="Times New Roman"/>
          <w:sz w:val="28"/>
          <w:szCs w:val="28"/>
        </w:rPr>
        <w:t xml:space="preserve">горячего </w:t>
      </w:r>
      <w:r>
        <w:rPr>
          <w:rFonts w:ascii="Times New Roman" w:hAnsi="Times New Roman" w:cs="Times New Roman"/>
          <w:sz w:val="28"/>
          <w:szCs w:val="28"/>
        </w:rPr>
        <w:t>питания обучающихся в образовательной организации в пределах своих полномочий.</w:t>
      </w:r>
    </w:p>
    <w:p w:rsidR="007C33F1" w:rsidRDefault="00A551BF" w:rsidP="00685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33F1" w:rsidRPr="00FC4EEC">
        <w:rPr>
          <w:rFonts w:ascii="Times New Roman" w:hAnsi="Times New Roman" w:cs="Times New Roman"/>
          <w:sz w:val="28"/>
          <w:szCs w:val="28"/>
        </w:rPr>
        <w:t>. Обеспечение</w:t>
      </w:r>
      <w:r w:rsidR="008F70A1">
        <w:rPr>
          <w:rFonts w:ascii="Times New Roman" w:hAnsi="Times New Roman" w:cs="Times New Roman"/>
          <w:sz w:val="28"/>
          <w:szCs w:val="28"/>
        </w:rPr>
        <w:t xml:space="preserve"> </w:t>
      </w:r>
      <w:r w:rsidR="0084152C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="007C33F1">
        <w:rPr>
          <w:rFonts w:ascii="Times New Roman" w:hAnsi="Times New Roman" w:cs="Times New Roman"/>
          <w:sz w:val="28"/>
          <w:szCs w:val="28"/>
        </w:rPr>
        <w:t>питанием</w:t>
      </w:r>
      <w:r w:rsidR="007C33F1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на основании</w:t>
      </w:r>
      <w:r w:rsidR="007C33F1">
        <w:rPr>
          <w:rFonts w:ascii="Times New Roman" w:hAnsi="Times New Roman" w:cs="Times New Roman"/>
          <w:sz w:val="28"/>
          <w:szCs w:val="28"/>
        </w:rPr>
        <w:t xml:space="preserve"> заявления родителей (законных представителей) по форме, согласно приложению № 1 к настоящему Порядку;</w:t>
      </w:r>
    </w:p>
    <w:p w:rsidR="007C33F1" w:rsidRDefault="00A551BF" w:rsidP="007C3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C33F1">
        <w:rPr>
          <w:rFonts w:ascii="Times New Roman" w:hAnsi="Times New Roman" w:cs="Times New Roman"/>
          <w:sz w:val="28"/>
          <w:szCs w:val="28"/>
        </w:rPr>
        <w:t xml:space="preserve">. Сбор и регистрация заявлений родителей (законных представителей), подготовка списков обучающихся образовательных организаций для обеспечения </w:t>
      </w:r>
      <w:r w:rsidR="00001939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="007C33F1">
        <w:rPr>
          <w:rFonts w:ascii="Times New Roman" w:hAnsi="Times New Roman" w:cs="Times New Roman"/>
          <w:sz w:val="28"/>
          <w:szCs w:val="28"/>
        </w:rPr>
        <w:t>питанием в образовательных организациях осуществля</w:t>
      </w:r>
      <w:r w:rsidR="00B82753">
        <w:rPr>
          <w:rFonts w:ascii="Times New Roman" w:hAnsi="Times New Roman" w:cs="Times New Roman"/>
          <w:sz w:val="28"/>
          <w:szCs w:val="28"/>
        </w:rPr>
        <w:t>е</w:t>
      </w:r>
      <w:r w:rsidR="007C33F1">
        <w:rPr>
          <w:rFonts w:ascii="Times New Roman" w:hAnsi="Times New Roman" w:cs="Times New Roman"/>
          <w:sz w:val="28"/>
          <w:szCs w:val="28"/>
        </w:rPr>
        <w:t>тся образовательной организацией.</w:t>
      </w:r>
    </w:p>
    <w:p w:rsidR="007C33F1" w:rsidRDefault="00A551BF" w:rsidP="007C3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C33F1">
        <w:rPr>
          <w:rFonts w:ascii="Times New Roman" w:hAnsi="Times New Roman" w:cs="Times New Roman"/>
          <w:sz w:val="28"/>
          <w:szCs w:val="28"/>
        </w:rPr>
        <w:t xml:space="preserve">. </w:t>
      </w:r>
      <w:r w:rsidR="007C33F1" w:rsidRPr="00535586">
        <w:rPr>
          <w:rFonts w:ascii="Times New Roman" w:hAnsi="Times New Roman" w:cs="Times New Roman"/>
          <w:sz w:val="28"/>
          <w:szCs w:val="28"/>
        </w:rPr>
        <w:t xml:space="preserve">Списки обучающихся образовательных организаций являются основанием для </w:t>
      </w:r>
      <w:r w:rsidR="007C33F1"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="007C33F1" w:rsidRPr="00535586">
        <w:rPr>
          <w:rFonts w:ascii="Times New Roman" w:hAnsi="Times New Roman" w:cs="Times New Roman"/>
          <w:sz w:val="28"/>
          <w:szCs w:val="28"/>
        </w:rPr>
        <w:t>организации</w:t>
      </w:r>
      <w:r w:rsidR="003C000B">
        <w:rPr>
          <w:rFonts w:ascii="Times New Roman" w:hAnsi="Times New Roman" w:cs="Times New Roman"/>
          <w:sz w:val="28"/>
          <w:szCs w:val="28"/>
        </w:rPr>
        <w:t xml:space="preserve"> горячего </w:t>
      </w:r>
      <w:r w:rsidR="007C33F1" w:rsidRPr="00535586">
        <w:rPr>
          <w:rFonts w:ascii="Times New Roman" w:hAnsi="Times New Roman" w:cs="Times New Roman"/>
          <w:sz w:val="28"/>
          <w:szCs w:val="28"/>
        </w:rPr>
        <w:t xml:space="preserve"> питания в образовательных организациях.</w:t>
      </w:r>
    </w:p>
    <w:p w:rsidR="007C33F1" w:rsidRDefault="007C33F1" w:rsidP="007C3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61C">
        <w:rPr>
          <w:rFonts w:ascii="Times New Roman" w:hAnsi="Times New Roman" w:cs="Times New Roman"/>
          <w:sz w:val="28"/>
          <w:szCs w:val="28"/>
        </w:rPr>
        <w:t xml:space="preserve">Должностное лицо образовательной организации, назначенное ответственным за организацию </w:t>
      </w:r>
      <w:r w:rsidR="001D5173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B1661C">
        <w:rPr>
          <w:rFonts w:ascii="Times New Roman" w:hAnsi="Times New Roman" w:cs="Times New Roman"/>
          <w:sz w:val="28"/>
          <w:szCs w:val="28"/>
        </w:rPr>
        <w:t xml:space="preserve">питания, </w:t>
      </w:r>
      <w:r>
        <w:rPr>
          <w:rFonts w:ascii="Times New Roman" w:hAnsi="Times New Roman" w:cs="Times New Roman"/>
          <w:sz w:val="28"/>
          <w:szCs w:val="28"/>
        </w:rPr>
        <w:t xml:space="preserve">формирует списки обучающихся образовательной организации, имеющих право на </w:t>
      </w:r>
      <w:r w:rsidRPr="005C5A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1D5173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Pr="005C5A52">
        <w:rPr>
          <w:rFonts w:ascii="Times New Roman" w:hAnsi="Times New Roman" w:cs="Times New Roman"/>
          <w:sz w:val="28"/>
          <w:szCs w:val="28"/>
        </w:rPr>
        <w:t>питанием за счет средств бюджета Красноярского края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 2 к настоящему Порядку.</w:t>
      </w:r>
      <w:proofErr w:type="gramEnd"/>
    </w:p>
    <w:p w:rsidR="007C33F1" w:rsidRDefault="007C33F1" w:rsidP="007C3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51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Список обучающихся подлежит ежемесячной корректировке должностным лицом, назначенным ответственным за организацию</w:t>
      </w:r>
      <w:r w:rsidR="001C052E">
        <w:rPr>
          <w:rFonts w:ascii="Times New Roman" w:hAnsi="Times New Roman" w:cs="Times New Roman"/>
          <w:sz w:val="28"/>
          <w:szCs w:val="28"/>
        </w:rPr>
        <w:t xml:space="preserve"> горячего</w:t>
      </w:r>
      <w:r>
        <w:rPr>
          <w:rFonts w:ascii="Times New Roman" w:hAnsi="Times New Roman" w:cs="Times New Roman"/>
          <w:sz w:val="28"/>
          <w:szCs w:val="28"/>
        </w:rPr>
        <w:t xml:space="preserve"> питания, по причине изменения критериев его формирования: возраста детей, </w:t>
      </w:r>
      <w:r>
        <w:rPr>
          <w:rFonts w:ascii="Times New Roman" w:hAnsi="Times New Roman" w:cs="Times New Roman"/>
          <w:sz w:val="28"/>
          <w:szCs w:val="28"/>
        </w:rPr>
        <w:lastRenderedPageBreak/>
        <w:t>подачи новых заявлений родителями (законными представителями).</w:t>
      </w:r>
    </w:p>
    <w:p w:rsidR="007C33F1" w:rsidRDefault="007C33F1" w:rsidP="007C33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51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Два раза в год (до 25 мая, до 13 сентября текущего года) Управление образования формирует списки обучающихся.</w:t>
      </w:r>
    </w:p>
    <w:p w:rsidR="007C33F1" w:rsidRDefault="007C33F1" w:rsidP="007C33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551BF">
        <w:rPr>
          <w:sz w:val="28"/>
          <w:szCs w:val="28"/>
        </w:rPr>
        <w:t>3</w:t>
      </w:r>
      <w:r>
        <w:rPr>
          <w:sz w:val="28"/>
          <w:szCs w:val="28"/>
        </w:rPr>
        <w:t xml:space="preserve">. Осуществление организации </w:t>
      </w:r>
      <w:r w:rsidR="008534C5">
        <w:rPr>
          <w:sz w:val="28"/>
          <w:szCs w:val="28"/>
        </w:rPr>
        <w:t xml:space="preserve">горячего </w:t>
      </w:r>
      <w:r>
        <w:rPr>
          <w:sz w:val="28"/>
          <w:szCs w:val="28"/>
        </w:rPr>
        <w:t>питания обучающихся возлагается на руководителей образовательных организаций.</w:t>
      </w:r>
    </w:p>
    <w:p w:rsidR="007C33F1" w:rsidRDefault="007C33F1" w:rsidP="007C33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551BF">
        <w:rPr>
          <w:sz w:val="28"/>
          <w:szCs w:val="28"/>
        </w:rPr>
        <w:t>4</w:t>
      </w:r>
      <w:r>
        <w:rPr>
          <w:sz w:val="28"/>
          <w:szCs w:val="28"/>
        </w:rPr>
        <w:t xml:space="preserve">. Контроль за целевым и эффективным использованием </w:t>
      </w:r>
      <w:proofErr w:type="gramStart"/>
      <w:r>
        <w:rPr>
          <w:sz w:val="28"/>
          <w:szCs w:val="28"/>
        </w:rPr>
        <w:t xml:space="preserve">средств, направляемых на организацию </w:t>
      </w:r>
      <w:r w:rsidR="000D279F">
        <w:rPr>
          <w:sz w:val="28"/>
          <w:szCs w:val="28"/>
        </w:rPr>
        <w:t xml:space="preserve">горячего </w:t>
      </w:r>
      <w:r>
        <w:rPr>
          <w:sz w:val="28"/>
          <w:szCs w:val="28"/>
        </w:rPr>
        <w:t>питания обучающихся в образовательных организациях возлагается</w:t>
      </w:r>
      <w:proofErr w:type="gramEnd"/>
      <w:r>
        <w:rPr>
          <w:sz w:val="28"/>
          <w:szCs w:val="28"/>
        </w:rPr>
        <w:t xml:space="preserve"> на Управление образования.</w:t>
      </w:r>
    </w:p>
    <w:p w:rsidR="008F70A1" w:rsidRDefault="007C33F1" w:rsidP="008F7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551B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</w:t>
      </w:r>
      <w:r w:rsidR="005071C4">
        <w:rPr>
          <w:sz w:val="28"/>
          <w:szCs w:val="28"/>
        </w:rPr>
        <w:t xml:space="preserve">горячего </w:t>
      </w:r>
      <w:r>
        <w:rPr>
          <w:sz w:val="28"/>
          <w:szCs w:val="28"/>
        </w:rPr>
        <w:t>питания в образовательных организациях осуществляет администрация Северо-Енисейского района, Управление образования администрации Северо-Енисейского района, Комитет по управлению муниципальным имуществом администрации Северо-Енисейского района, органы финансового контроля, а также иные органы</w:t>
      </w:r>
      <w:r w:rsidR="008F70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F70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 w:rsidR="008F70A1">
        <w:rPr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 w:rsidR="008F70A1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полномочий.</w:t>
      </w:r>
    </w:p>
    <w:p w:rsidR="008F70A1" w:rsidRDefault="008F70A1" w:rsidP="008F70A1">
      <w:pPr>
        <w:ind w:firstLine="708"/>
        <w:jc w:val="both"/>
        <w:rPr>
          <w:sz w:val="28"/>
          <w:szCs w:val="28"/>
        </w:rPr>
        <w:sectPr w:rsidR="008F70A1" w:rsidSect="009A2B5B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005777" w:rsidRDefault="007C33F1" w:rsidP="00AD395E">
      <w:pPr>
        <w:widowControl w:val="0"/>
        <w:autoSpaceDE w:val="0"/>
        <w:spacing w:line="240" w:lineRule="atLeast"/>
        <w:jc w:val="right"/>
      </w:pPr>
      <w:r w:rsidRPr="003C6F53">
        <w:lastRenderedPageBreak/>
        <w:t xml:space="preserve">Приложение № </w:t>
      </w:r>
      <w:r>
        <w:t>1</w:t>
      </w:r>
    </w:p>
    <w:p w:rsidR="008F70A1" w:rsidRDefault="007C33F1" w:rsidP="007C33F1">
      <w:pPr>
        <w:widowControl w:val="0"/>
        <w:autoSpaceDE w:val="0"/>
        <w:spacing w:line="240" w:lineRule="atLeast"/>
        <w:jc w:val="right"/>
      </w:pPr>
      <w:r w:rsidRPr="003C6F53">
        <w:t>к Порядку</w:t>
      </w:r>
      <w:r w:rsidR="003345A8" w:rsidRPr="003345A8">
        <w:t xml:space="preserve">организации бесплатного горячего питания </w:t>
      </w:r>
      <w:proofErr w:type="gramStart"/>
      <w:r w:rsidR="003345A8" w:rsidRPr="003345A8">
        <w:t>обучающихся</w:t>
      </w:r>
      <w:proofErr w:type="gramEnd"/>
      <w:r w:rsidR="003345A8" w:rsidRPr="003345A8">
        <w:t>, получающих</w:t>
      </w:r>
    </w:p>
    <w:p w:rsidR="008F70A1" w:rsidRDefault="003345A8" w:rsidP="007C33F1">
      <w:pPr>
        <w:widowControl w:val="0"/>
        <w:autoSpaceDE w:val="0"/>
        <w:spacing w:line="240" w:lineRule="atLeast"/>
        <w:jc w:val="right"/>
      </w:pPr>
      <w:r w:rsidRPr="003345A8">
        <w:t>начальное общее образование в муниципальных образовательных организациях Северо-</w:t>
      </w:r>
    </w:p>
    <w:p w:rsidR="008F70A1" w:rsidRDefault="008F70A1" w:rsidP="007C33F1">
      <w:pPr>
        <w:widowControl w:val="0"/>
        <w:autoSpaceDE w:val="0"/>
        <w:spacing w:line="240" w:lineRule="atLeast"/>
        <w:jc w:val="right"/>
      </w:pPr>
      <w:r>
        <w:t>Е</w:t>
      </w:r>
      <w:r w:rsidR="003345A8" w:rsidRPr="003345A8">
        <w:t>нисейского района в рамках подпрограммы «Развитие дошкольного, общего и</w:t>
      </w:r>
    </w:p>
    <w:p w:rsidR="008F70A1" w:rsidRDefault="003345A8" w:rsidP="007C33F1">
      <w:pPr>
        <w:widowControl w:val="0"/>
        <w:autoSpaceDE w:val="0"/>
        <w:spacing w:line="240" w:lineRule="atLeast"/>
        <w:jc w:val="right"/>
      </w:pPr>
      <w:r w:rsidRPr="003345A8">
        <w:t>дополнительного образования» государственной программы Красноярского края</w:t>
      </w:r>
    </w:p>
    <w:p w:rsidR="008F70A1" w:rsidRDefault="003345A8" w:rsidP="007C33F1">
      <w:pPr>
        <w:widowControl w:val="0"/>
        <w:autoSpaceDE w:val="0"/>
        <w:spacing w:line="240" w:lineRule="atLeast"/>
        <w:jc w:val="right"/>
      </w:pPr>
      <w:r w:rsidRPr="003345A8">
        <w:t xml:space="preserve">«Развитие образования» на основании пункта 13 статьи 6 Закона Красноярского края </w:t>
      </w:r>
      <w:proofErr w:type="gramStart"/>
      <w:r w:rsidRPr="003345A8">
        <w:t>от</w:t>
      </w:r>
      <w:proofErr w:type="gramEnd"/>
    </w:p>
    <w:p w:rsidR="008F70A1" w:rsidRDefault="003345A8" w:rsidP="007C33F1">
      <w:pPr>
        <w:widowControl w:val="0"/>
        <w:autoSpaceDE w:val="0"/>
        <w:spacing w:line="240" w:lineRule="atLeast"/>
        <w:jc w:val="right"/>
      </w:pPr>
      <w:r w:rsidRPr="003345A8">
        <w:t>05.12.2019 № 8-3414 «О краевом бюджете на 2020 год и плановый период 2021-2022</w:t>
      </w:r>
    </w:p>
    <w:p w:rsidR="007C33F1" w:rsidRDefault="003345A8" w:rsidP="007C33F1">
      <w:pPr>
        <w:widowControl w:val="0"/>
        <w:autoSpaceDE w:val="0"/>
        <w:spacing w:line="240" w:lineRule="atLeast"/>
        <w:jc w:val="right"/>
      </w:pPr>
      <w:r w:rsidRPr="003345A8">
        <w:t>годов»</w:t>
      </w:r>
      <w:r w:rsidR="007C33F1">
        <w:t xml:space="preserve">, </w:t>
      </w:r>
      <w:proofErr w:type="gramStart"/>
      <w:r w:rsidR="007C33F1">
        <w:t>утвержденному</w:t>
      </w:r>
      <w:proofErr w:type="gramEnd"/>
    </w:p>
    <w:p w:rsidR="007C33F1" w:rsidRDefault="007C33F1" w:rsidP="007C33F1">
      <w:pPr>
        <w:widowControl w:val="0"/>
        <w:autoSpaceDE w:val="0"/>
        <w:spacing w:line="240" w:lineRule="atLeast"/>
        <w:jc w:val="right"/>
      </w:pPr>
      <w:r>
        <w:t xml:space="preserve">в приложении № </w:t>
      </w:r>
      <w:r w:rsidR="001C5600">
        <w:t>8</w:t>
      </w:r>
      <w:r>
        <w:t xml:space="preserve"> к постановлению</w:t>
      </w:r>
    </w:p>
    <w:p w:rsidR="007C33F1" w:rsidRDefault="007C33F1" w:rsidP="007C33F1">
      <w:pPr>
        <w:widowControl w:val="0"/>
        <w:autoSpaceDE w:val="0"/>
        <w:spacing w:line="240" w:lineRule="atLeast"/>
        <w:jc w:val="right"/>
      </w:pPr>
      <w:r>
        <w:t>администрации Северо-Енисейского района</w:t>
      </w:r>
    </w:p>
    <w:p w:rsidR="007C33F1" w:rsidRDefault="007C33F1" w:rsidP="007C33F1">
      <w:pPr>
        <w:widowControl w:val="0"/>
        <w:autoSpaceDE w:val="0"/>
        <w:spacing w:line="240" w:lineRule="atLeast"/>
        <w:jc w:val="right"/>
      </w:pPr>
      <w:r>
        <w:t xml:space="preserve"> от 21.08.2019 № 308-п</w:t>
      </w:r>
    </w:p>
    <w:p w:rsidR="007C33F1" w:rsidRDefault="007C33F1" w:rsidP="007C33F1">
      <w:pPr>
        <w:widowControl w:val="0"/>
        <w:tabs>
          <w:tab w:val="left" w:pos="5529"/>
        </w:tabs>
        <w:autoSpaceDE w:val="0"/>
        <w:spacing w:line="240" w:lineRule="atLeast"/>
        <w:jc w:val="right"/>
      </w:pPr>
    </w:p>
    <w:p w:rsidR="007C33F1" w:rsidRDefault="007C33F1" w:rsidP="007C33F1">
      <w:pPr>
        <w:widowControl w:val="0"/>
        <w:tabs>
          <w:tab w:val="left" w:pos="5529"/>
        </w:tabs>
        <w:autoSpaceDE w:val="0"/>
        <w:spacing w:line="240" w:lineRule="atLeast"/>
        <w:jc w:val="right"/>
      </w:pPr>
      <w:r>
        <w:t>Руководителю Управления образования</w:t>
      </w:r>
      <w:r w:rsidRPr="00E4503E">
        <w:t>___________________________</w:t>
      </w:r>
    </w:p>
    <w:p w:rsidR="007C33F1" w:rsidRPr="00E4503E" w:rsidRDefault="007C33F1" w:rsidP="007C33F1">
      <w:pPr>
        <w:widowControl w:val="0"/>
        <w:tabs>
          <w:tab w:val="left" w:pos="5529"/>
        </w:tabs>
        <w:autoSpaceDE w:val="0"/>
        <w:spacing w:line="240" w:lineRule="atLeast"/>
        <w:jc w:val="right"/>
      </w:pPr>
      <w:r>
        <w:t>___________________________</w:t>
      </w:r>
    </w:p>
    <w:p w:rsidR="007C33F1" w:rsidRPr="00E4503E" w:rsidRDefault="007C33F1" w:rsidP="007C33F1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4503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C33F1" w:rsidRPr="00E4503E" w:rsidRDefault="007C33F1" w:rsidP="007C33F1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4503E">
        <w:rPr>
          <w:rFonts w:ascii="Times New Roman" w:hAnsi="Times New Roman" w:cs="Times New Roman"/>
          <w:sz w:val="24"/>
          <w:szCs w:val="24"/>
        </w:rPr>
        <w:t xml:space="preserve">(Ф.И.О.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E4503E">
        <w:rPr>
          <w:rFonts w:ascii="Times New Roman" w:hAnsi="Times New Roman" w:cs="Times New Roman"/>
          <w:sz w:val="24"/>
          <w:szCs w:val="24"/>
        </w:rPr>
        <w:t>)</w:t>
      </w:r>
    </w:p>
    <w:p w:rsidR="007C33F1" w:rsidRPr="00E4503E" w:rsidRDefault="007C33F1" w:rsidP="007C33F1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4503E">
        <w:rPr>
          <w:rFonts w:ascii="Times New Roman" w:hAnsi="Times New Roman" w:cs="Times New Roman"/>
          <w:sz w:val="24"/>
          <w:szCs w:val="24"/>
        </w:rPr>
        <w:t>от _________________________________,</w:t>
      </w:r>
    </w:p>
    <w:p w:rsidR="007C33F1" w:rsidRPr="00E4503E" w:rsidRDefault="007C33F1" w:rsidP="007C33F1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4503E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представителя))</w:t>
      </w:r>
    </w:p>
    <w:p w:rsidR="007C33F1" w:rsidRPr="00E4503E" w:rsidRDefault="007C33F1" w:rsidP="007C33F1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4503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C33F1" w:rsidRPr="00E4503E" w:rsidRDefault="007C33F1" w:rsidP="007C33F1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4503E">
        <w:rPr>
          <w:rFonts w:ascii="Times New Roman" w:hAnsi="Times New Roman" w:cs="Times New Roman"/>
          <w:sz w:val="24"/>
          <w:szCs w:val="24"/>
        </w:rPr>
        <w:t>(проживающего по адресу, номер сотового телефона)</w:t>
      </w:r>
    </w:p>
    <w:p w:rsidR="007C33F1" w:rsidRDefault="007C33F1" w:rsidP="007C33F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33F1" w:rsidRPr="00B13817" w:rsidRDefault="007C33F1" w:rsidP="000A4A56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817">
        <w:rPr>
          <w:rFonts w:ascii="Times New Roman" w:hAnsi="Times New Roman" w:cs="Times New Roman"/>
          <w:b/>
          <w:sz w:val="24"/>
          <w:szCs w:val="24"/>
        </w:rPr>
        <w:t xml:space="preserve">Заявление о предоставлении </w:t>
      </w:r>
      <w:r w:rsidR="000A4A56">
        <w:rPr>
          <w:rFonts w:ascii="Times New Roman" w:hAnsi="Times New Roman" w:cs="Times New Roman"/>
          <w:b/>
          <w:sz w:val="24"/>
          <w:szCs w:val="24"/>
        </w:rPr>
        <w:t xml:space="preserve">бесплатного горячего </w:t>
      </w:r>
      <w:r w:rsidRPr="00B13817">
        <w:rPr>
          <w:rFonts w:ascii="Times New Roman" w:hAnsi="Times New Roman" w:cs="Times New Roman"/>
          <w:b/>
          <w:sz w:val="24"/>
          <w:szCs w:val="24"/>
        </w:rPr>
        <w:t xml:space="preserve">питания </w:t>
      </w:r>
    </w:p>
    <w:p w:rsidR="007C33F1" w:rsidRPr="00E839B0" w:rsidRDefault="00B45D7F" w:rsidP="00B45D7F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39B0">
        <w:rPr>
          <w:rFonts w:ascii="Times New Roman" w:hAnsi="Times New Roman" w:cs="Times New Roman"/>
          <w:b/>
          <w:sz w:val="24"/>
          <w:szCs w:val="24"/>
        </w:rPr>
        <w:t>обучающемуся</w:t>
      </w:r>
      <w:proofErr w:type="gramEnd"/>
      <w:r w:rsidRPr="00E839B0">
        <w:rPr>
          <w:rFonts w:ascii="Times New Roman" w:hAnsi="Times New Roman" w:cs="Times New Roman"/>
          <w:b/>
          <w:sz w:val="24"/>
          <w:szCs w:val="24"/>
        </w:rPr>
        <w:t>, получающему начальное общее образование в муниципальных образовательных организациях Северо-Енисейского района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</w:r>
    </w:p>
    <w:p w:rsidR="007C33F1" w:rsidRPr="00270828" w:rsidRDefault="007C33F1" w:rsidP="007C33F1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828">
        <w:rPr>
          <w:rFonts w:ascii="Times New Roman" w:hAnsi="Times New Roman" w:cs="Times New Roman"/>
          <w:sz w:val="24"/>
          <w:szCs w:val="24"/>
        </w:rPr>
        <w:t>Прошу предоставить моему ребенку (сыну, дочери) ____</w:t>
      </w:r>
      <w:r w:rsidR="00E01AA0">
        <w:rPr>
          <w:rFonts w:ascii="Times New Roman" w:hAnsi="Times New Roman" w:cs="Times New Roman"/>
          <w:sz w:val="24"/>
          <w:szCs w:val="24"/>
        </w:rPr>
        <w:t>___________</w:t>
      </w:r>
      <w:r w:rsidRPr="00270828">
        <w:rPr>
          <w:rFonts w:ascii="Times New Roman" w:hAnsi="Times New Roman" w:cs="Times New Roman"/>
          <w:sz w:val="24"/>
          <w:szCs w:val="24"/>
        </w:rPr>
        <w:t>___________</w:t>
      </w:r>
    </w:p>
    <w:p w:rsidR="007C33F1" w:rsidRPr="00270828" w:rsidRDefault="007C33F1" w:rsidP="007C33F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082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01AA0">
        <w:rPr>
          <w:rFonts w:ascii="Times New Roman" w:hAnsi="Times New Roman" w:cs="Times New Roman"/>
          <w:sz w:val="24"/>
          <w:szCs w:val="24"/>
        </w:rPr>
        <w:t>_______________</w:t>
      </w:r>
      <w:r w:rsidRPr="00270828">
        <w:rPr>
          <w:rFonts w:ascii="Times New Roman" w:hAnsi="Times New Roman" w:cs="Times New Roman"/>
          <w:sz w:val="24"/>
          <w:szCs w:val="24"/>
        </w:rPr>
        <w:t>_____________________</w:t>
      </w:r>
    </w:p>
    <w:p w:rsidR="007C33F1" w:rsidRPr="00270828" w:rsidRDefault="007C33F1" w:rsidP="007C33F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0828">
        <w:rPr>
          <w:rFonts w:ascii="Times New Roman" w:hAnsi="Times New Roman" w:cs="Times New Roman"/>
          <w:sz w:val="24"/>
          <w:szCs w:val="24"/>
        </w:rPr>
        <w:t>(Ф.И.О.)</w:t>
      </w:r>
    </w:p>
    <w:p w:rsidR="007C33F1" w:rsidRPr="00270828" w:rsidRDefault="007C33F1" w:rsidP="007C33F1">
      <w:pPr>
        <w:pStyle w:val="ConsPlusNonformat"/>
        <w:spacing w:line="240" w:lineRule="atLeast"/>
        <w:jc w:val="both"/>
        <w:rPr>
          <w:sz w:val="24"/>
          <w:szCs w:val="24"/>
          <w:lang w:eastAsia="ru-RU"/>
        </w:rPr>
      </w:pPr>
      <w:proofErr w:type="gramStart"/>
      <w:r w:rsidRPr="00270828">
        <w:rPr>
          <w:rFonts w:ascii="Times New Roman" w:hAnsi="Times New Roman" w:cs="Times New Roman"/>
          <w:sz w:val="24"/>
          <w:szCs w:val="24"/>
        </w:rPr>
        <w:t>обучающемуся (-</w:t>
      </w:r>
      <w:proofErr w:type="spellStart"/>
      <w:r w:rsidRPr="00270828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270828">
        <w:rPr>
          <w:rFonts w:ascii="Times New Roman" w:hAnsi="Times New Roman" w:cs="Times New Roman"/>
          <w:sz w:val="24"/>
          <w:szCs w:val="24"/>
        </w:rPr>
        <w:t xml:space="preserve">) ____ класса </w:t>
      </w:r>
      <w:r w:rsidR="00E01AA0">
        <w:rPr>
          <w:rFonts w:ascii="Times New Roman" w:hAnsi="Times New Roman" w:cs="Times New Roman"/>
          <w:sz w:val="24"/>
          <w:szCs w:val="24"/>
        </w:rPr>
        <w:t xml:space="preserve">бесплатное горячее </w:t>
      </w:r>
      <w:r w:rsidRPr="00270828">
        <w:rPr>
          <w:rFonts w:ascii="Times New Roman" w:hAnsi="Times New Roman" w:cs="Times New Roman"/>
          <w:sz w:val="24"/>
          <w:szCs w:val="24"/>
        </w:rPr>
        <w:t xml:space="preserve">питание за счет средств  бюджета Красноярского края в  20___ - 20__ учебном году в учебные дни образовательной организации. </w:t>
      </w:r>
      <w:proofErr w:type="gramEnd"/>
    </w:p>
    <w:p w:rsidR="007C33F1" w:rsidRPr="00270828" w:rsidRDefault="007C33F1" w:rsidP="007C33F1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</w:pPr>
      <w:r w:rsidRPr="00270828">
        <w:rPr>
          <w:lang w:eastAsia="ru-RU"/>
        </w:rPr>
        <w:t>Документ, подтверждающий право представлять интересы несовершеннолетнего</w:t>
      </w:r>
      <w:r w:rsidRPr="00270828">
        <w:t xml:space="preserve">________________________________________________   </w:t>
      </w:r>
    </w:p>
    <w:p w:rsidR="007C33F1" w:rsidRPr="00270828" w:rsidRDefault="007C33F1" w:rsidP="007C33F1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</w:pPr>
      <w:proofErr w:type="gramStart"/>
      <w:r w:rsidRPr="00270828">
        <w:t>(свидетельство о рождении ребенка, (усыновлении ребенка, установлении отцовства (материнства))</w:t>
      </w:r>
      <w:proofErr w:type="gramEnd"/>
    </w:p>
    <w:p w:rsidR="00921FC4" w:rsidRPr="007F0671" w:rsidRDefault="00921FC4" w:rsidP="00921FC4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671">
        <w:rPr>
          <w:rFonts w:ascii="Times New Roman" w:hAnsi="Times New Roman" w:cs="Times New Roman"/>
          <w:sz w:val="24"/>
          <w:szCs w:val="24"/>
        </w:rPr>
        <w:t>Достоверность и подлинность сведений, изложенных в настоящем заявлении</w:t>
      </w:r>
      <w:r w:rsidR="007F0671">
        <w:rPr>
          <w:rFonts w:ascii="Times New Roman" w:hAnsi="Times New Roman" w:cs="Times New Roman"/>
          <w:sz w:val="24"/>
          <w:szCs w:val="24"/>
        </w:rPr>
        <w:t>,</w:t>
      </w:r>
      <w:r w:rsidRPr="007F0671">
        <w:rPr>
          <w:rFonts w:ascii="Times New Roman" w:hAnsi="Times New Roman" w:cs="Times New Roman"/>
          <w:sz w:val="24"/>
          <w:szCs w:val="24"/>
        </w:rPr>
        <w:t xml:space="preserve"> подтверждаю.</w:t>
      </w:r>
    </w:p>
    <w:p w:rsidR="00921FC4" w:rsidRDefault="008A059A" w:rsidP="00921FC4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1FC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21FC4" w:rsidRPr="00F524D7" w:rsidRDefault="008A059A" w:rsidP="00921FC4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1FC4" w:rsidRPr="00F524D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1FC4" w:rsidRPr="00F524D7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21FC4" w:rsidRDefault="00921FC4" w:rsidP="00921FC4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1FC4" w:rsidRDefault="00921FC4" w:rsidP="00921FC4">
      <w:pPr>
        <w:widowControl w:val="0"/>
        <w:autoSpaceDE w:val="0"/>
        <w:spacing w:line="240" w:lineRule="atLeast"/>
        <w:jc w:val="both"/>
        <w:rPr>
          <w:sz w:val="28"/>
          <w:szCs w:val="28"/>
          <w:lang w:eastAsia="ru-RU"/>
        </w:rPr>
      </w:pPr>
      <w:r w:rsidRPr="004858A5">
        <w:t>С</w:t>
      </w:r>
      <w:r w:rsidR="004B10F0" w:rsidRPr="004858A5">
        <w:t>Порядком</w:t>
      </w:r>
      <w:r w:rsidR="00170D85" w:rsidRPr="003345A8">
        <w:t>организации бесплатного горячего питания обучающихся, получающих начальное общее образование в муниципальных образовательных организациях Северо-Енисейского района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 на основании пункта 13 статьи 6 Закона Красноярского края от 05.12.2019 № 8-3414 «О краевом бюджете на 2020 год и плановый период 2021-2022 годов</w:t>
      </w:r>
      <w:proofErr w:type="gramStart"/>
      <w:r w:rsidR="00170D85" w:rsidRPr="003345A8">
        <w:t>»</w:t>
      </w:r>
      <w:r w:rsidRPr="00E23A3E">
        <w:t>о</w:t>
      </w:r>
      <w:proofErr w:type="gramEnd"/>
      <w:r w:rsidRPr="00E23A3E">
        <w:t>знакомлен (-а).</w:t>
      </w:r>
    </w:p>
    <w:p w:rsidR="00921FC4" w:rsidRDefault="008A059A" w:rsidP="00921FC4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1FC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A059A" w:rsidRDefault="008A059A" w:rsidP="00921FC4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  <w:sectPr w:rsidR="008A059A" w:rsidSect="009A2B5B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1FC4" w:rsidRPr="00F524D7">
        <w:rPr>
          <w:rFonts w:ascii="Times New Roman" w:hAnsi="Times New Roman" w:cs="Times New Roman"/>
          <w:sz w:val="24"/>
          <w:szCs w:val="24"/>
        </w:rPr>
        <w:t>(по</w:t>
      </w:r>
      <w:r>
        <w:rPr>
          <w:rFonts w:ascii="Times New Roman" w:hAnsi="Times New Roman" w:cs="Times New Roman"/>
          <w:sz w:val="24"/>
          <w:szCs w:val="24"/>
        </w:rPr>
        <w:t>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1FC4" w:rsidRPr="00F524D7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31BDA" w:rsidRDefault="007C33F1" w:rsidP="007C33F1">
      <w:pPr>
        <w:widowControl w:val="0"/>
        <w:autoSpaceDE w:val="0"/>
        <w:spacing w:line="240" w:lineRule="atLeast"/>
        <w:jc w:val="right"/>
      </w:pPr>
      <w:r w:rsidRPr="003C6F53">
        <w:lastRenderedPageBreak/>
        <w:t>Приложение № 2</w:t>
      </w:r>
    </w:p>
    <w:p w:rsidR="008F70A1" w:rsidRDefault="007C33F1" w:rsidP="007C33F1">
      <w:pPr>
        <w:widowControl w:val="0"/>
        <w:autoSpaceDE w:val="0"/>
        <w:spacing w:line="240" w:lineRule="atLeast"/>
        <w:jc w:val="right"/>
      </w:pPr>
      <w:r w:rsidRPr="003C6F53">
        <w:t xml:space="preserve"> к Порядку</w:t>
      </w:r>
      <w:r w:rsidR="00F3683F" w:rsidRPr="003345A8">
        <w:t xml:space="preserve">организации бесплатного горячего питания </w:t>
      </w:r>
      <w:proofErr w:type="gramStart"/>
      <w:r w:rsidR="00F3683F" w:rsidRPr="003345A8">
        <w:t>обучающихся</w:t>
      </w:r>
      <w:proofErr w:type="gramEnd"/>
      <w:r w:rsidR="00F3683F" w:rsidRPr="003345A8">
        <w:t>,</w:t>
      </w:r>
    </w:p>
    <w:p w:rsidR="008F70A1" w:rsidRDefault="00F3683F" w:rsidP="007C33F1">
      <w:pPr>
        <w:widowControl w:val="0"/>
        <w:autoSpaceDE w:val="0"/>
        <w:spacing w:line="240" w:lineRule="atLeast"/>
        <w:jc w:val="right"/>
      </w:pPr>
      <w:proofErr w:type="gramStart"/>
      <w:r w:rsidRPr="003345A8">
        <w:t>получающих</w:t>
      </w:r>
      <w:proofErr w:type="gramEnd"/>
      <w:r w:rsidRPr="003345A8">
        <w:t xml:space="preserve"> начальное общее образование в муниципальных образовательных</w:t>
      </w:r>
    </w:p>
    <w:p w:rsidR="008F70A1" w:rsidRDefault="00F3683F" w:rsidP="007C33F1">
      <w:pPr>
        <w:widowControl w:val="0"/>
        <w:autoSpaceDE w:val="0"/>
        <w:spacing w:line="240" w:lineRule="atLeast"/>
        <w:jc w:val="right"/>
      </w:pPr>
      <w:r w:rsidRPr="003345A8">
        <w:t xml:space="preserve">организациях </w:t>
      </w:r>
      <w:proofErr w:type="gramStart"/>
      <w:r w:rsidRPr="003345A8">
        <w:t>Северо-Енисейского</w:t>
      </w:r>
      <w:proofErr w:type="gramEnd"/>
      <w:r w:rsidRPr="003345A8">
        <w:t xml:space="preserve"> района в рамках подпрограммы «Развитие</w:t>
      </w:r>
    </w:p>
    <w:p w:rsidR="008F70A1" w:rsidRDefault="00F3683F" w:rsidP="007C33F1">
      <w:pPr>
        <w:widowControl w:val="0"/>
        <w:autoSpaceDE w:val="0"/>
        <w:spacing w:line="240" w:lineRule="atLeast"/>
        <w:jc w:val="right"/>
      </w:pPr>
      <w:r w:rsidRPr="003345A8">
        <w:t>дошкольного, общего и дополнительного образования» государственной программы</w:t>
      </w:r>
    </w:p>
    <w:p w:rsidR="008F70A1" w:rsidRDefault="00F3683F" w:rsidP="007C33F1">
      <w:pPr>
        <w:widowControl w:val="0"/>
        <w:autoSpaceDE w:val="0"/>
        <w:spacing w:line="240" w:lineRule="atLeast"/>
        <w:jc w:val="right"/>
      </w:pPr>
      <w:r w:rsidRPr="003345A8">
        <w:t>Красноярского края «Развитие образования» на основании пункта 13 статьи 6 Закона</w:t>
      </w:r>
    </w:p>
    <w:p w:rsidR="008F70A1" w:rsidRDefault="00F3683F" w:rsidP="007C33F1">
      <w:pPr>
        <w:widowControl w:val="0"/>
        <w:autoSpaceDE w:val="0"/>
        <w:spacing w:line="240" w:lineRule="atLeast"/>
        <w:jc w:val="right"/>
      </w:pPr>
      <w:r w:rsidRPr="003345A8">
        <w:t>Красноярского края от 05.12.2019 № 8-3414 «О краевом бюджете на 2020 год и плановый</w:t>
      </w:r>
    </w:p>
    <w:p w:rsidR="007C33F1" w:rsidRDefault="00F3683F" w:rsidP="007C33F1">
      <w:pPr>
        <w:widowControl w:val="0"/>
        <w:autoSpaceDE w:val="0"/>
        <w:spacing w:line="240" w:lineRule="atLeast"/>
        <w:jc w:val="right"/>
      </w:pPr>
      <w:r w:rsidRPr="003345A8">
        <w:t>период 2021-2022 годов»</w:t>
      </w:r>
      <w:r w:rsidR="007C33F1">
        <w:t xml:space="preserve">, </w:t>
      </w:r>
      <w:proofErr w:type="gramStart"/>
      <w:r w:rsidR="007C33F1">
        <w:t>утвержденному</w:t>
      </w:r>
      <w:proofErr w:type="gramEnd"/>
    </w:p>
    <w:p w:rsidR="007C33F1" w:rsidRDefault="007C33F1" w:rsidP="007C33F1">
      <w:pPr>
        <w:widowControl w:val="0"/>
        <w:autoSpaceDE w:val="0"/>
        <w:spacing w:line="240" w:lineRule="atLeast"/>
        <w:jc w:val="right"/>
      </w:pPr>
      <w:r>
        <w:t xml:space="preserve">в приложении № </w:t>
      </w:r>
      <w:r w:rsidR="001417B0">
        <w:t>8</w:t>
      </w:r>
      <w:r>
        <w:t xml:space="preserve"> к постановлению</w:t>
      </w:r>
    </w:p>
    <w:p w:rsidR="007C33F1" w:rsidRDefault="007C33F1" w:rsidP="007C33F1">
      <w:pPr>
        <w:widowControl w:val="0"/>
        <w:autoSpaceDE w:val="0"/>
        <w:spacing w:line="240" w:lineRule="atLeast"/>
        <w:jc w:val="right"/>
      </w:pPr>
      <w:r>
        <w:t>администрации Северо-Енисейского района</w:t>
      </w:r>
    </w:p>
    <w:p w:rsidR="007C33F1" w:rsidRDefault="007C33F1" w:rsidP="007C33F1">
      <w:pPr>
        <w:widowControl w:val="0"/>
        <w:autoSpaceDE w:val="0"/>
        <w:spacing w:line="240" w:lineRule="atLeast"/>
        <w:jc w:val="right"/>
      </w:pPr>
      <w:r>
        <w:t xml:space="preserve"> от 21.08.2019 № 308-п</w:t>
      </w:r>
    </w:p>
    <w:p w:rsidR="007C33F1" w:rsidRDefault="007C33F1" w:rsidP="007C33F1">
      <w:pPr>
        <w:widowControl w:val="0"/>
        <w:autoSpaceDE w:val="0"/>
        <w:spacing w:line="240" w:lineRule="atLeast"/>
        <w:jc w:val="right"/>
      </w:pPr>
    </w:p>
    <w:p w:rsidR="007C33F1" w:rsidRDefault="007C33F1" w:rsidP="007C33F1">
      <w:pPr>
        <w:widowControl w:val="0"/>
        <w:autoSpaceDE w:val="0"/>
        <w:spacing w:line="240" w:lineRule="atLeast"/>
        <w:jc w:val="right"/>
      </w:pPr>
    </w:p>
    <w:p w:rsidR="007C33F1" w:rsidRDefault="007C33F1" w:rsidP="007C33F1">
      <w:pPr>
        <w:widowControl w:val="0"/>
        <w:tabs>
          <w:tab w:val="left" w:pos="5529"/>
        </w:tabs>
        <w:autoSpaceDE w:val="0"/>
        <w:spacing w:line="240" w:lineRule="atLeast"/>
        <w:jc w:val="right"/>
      </w:pPr>
      <w:r>
        <w:t>Руководителю Управления образования</w:t>
      </w:r>
      <w:r w:rsidRPr="00E4503E">
        <w:t>___________________________</w:t>
      </w:r>
    </w:p>
    <w:p w:rsidR="007C33F1" w:rsidRPr="00E4503E" w:rsidRDefault="007C33F1" w:rsidP="007C33F1">
      <w:pPr>
        <w:widowControl w:val="0"/>
        <w:tabs>
          <w:tab w:val="left" w:pos="5529"/>
        </w:tabs>
        <w:autoSpaceDE w:val="0"/>
        <w:spacing w:line="240" w:lineRule="atLeast"/>
        <w:jc w:val="right"/>
      </w:pPr>
      <w:r>
        <w:t>___________________________</w:t>
      </w:r>
    </w:p>
    <w:p w:rsidR="007C33F1" w:rsidRPr="00E4503E" w:rsidRDefault="007C33F1" w:rsidP="007C33F1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4503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C33F1" w:rsidRPr="00E4503E" w:rsidRDefault="007C33F1" w:rsidP="007C33F1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4503E">
        <w:rPr>
          <w:rFonts w:ascii="Times New Roman" w:hAnsi="Times New Roman" w:cs="Times New Roman"/>
          <w:sz w:val="24"/>
          <w:szCs w:val="24"/>
        </w:rPr>
        <w:t xml:space="preserve">(Ф.И.О.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E4503E">
        <w:rPr>
          <w:rFonts w:ascii="Times New Roman" w:hAnsi="Times New Roman" w:cs="Times New Roman"/>
          <w:sz w:val="24"/>
          <w:szCs w:val="24"/>
        </w:rPr>
        <w:t>)</w:t>
      </w:r>
    </w:p>
    <w:p w:rsidR="007C33F1" w:rsidRDefault="007C33F1" w:rsidP="007C33F1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4503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Pr="00E4503E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</w:p>
    <w:p w:rsidR="007C33F1" w:rsidRPr="00E4503E" w:rsidRDefault="007C33F1" w:rsidP="007C33F1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4503E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7C33F1" w:rsidRPr="00E4503E" w:rsidRDefault="007C33F1" w:rsidP="007C33F1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4503E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proofErr w:type="gramEnd"/>
    </w:p>
    <w:p w:rsidR="007C33F1" w:rsidRPr="00E4503E" w:rsidRDefault="007C33F1" w:rsidP="007C33F1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4503E">
        <w:rPr>
          <w:rFonts w:ascii="Times New Roman" w:hAnsi="Times New Roman" w:cs="Times New Roman"/>
          <w:sz w:val="24"/>
          <w:szCs w:val="24"/>
        </w:rPr>
        <w:t>общеобразовательной организации)</w:t>
      </w:r>
    </w:p>
    <w:p w:rsidR="007C33F1" w:rsidRPr="000F66D5" w:rsidRDefault="007C33F1" w:rsidP="007C33F1">
      <w:pPr>
        <w:pStyle w:val="ConsPlusNonformat"/>
        <w:spacing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33F1" w:rsidRPr="00006261" w:rsidRDefault="007C33F1" w:rsidP="007C3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6"/>
      <w:bookmarkEnd w:id="1"/>
      <w:r w:rsidRPr="000F66D5">
        <w:rPr>
          <w:rFonts w:ascii="Times New Roman" w:hAnsi="Times New Roman" w:cs="Times New Roman"/>
          <w:b/>
          <w:sz w:val="24"/>
          <w:szCs w:val="24"/>
        </w:rPr>
        <w:t>Список обучающихся</w:t>
      </w:r>
      <w:proofErr w:type="gramStart"/>
      <w:r w:rsidR="00D878C4" w:rsidRPr="000F66D5">
        <w:rPr>
          <w:rFonts w:ascii="Times New Roman" w:hAnsi="Times New Roman" w:cs="Times New Roman"/>
          <w:b/>
          <w:sz w:val="24"/>
          <w:szCs w:val="24"/>
        </w:rPr>
        <w:t>,п</w:t>
      </w:r>
      <w:proofErr w:type="gramEnd"/>
      <w:r w:rsidR="00D878C4" w:rsidRPr="000F66D5">
        <w:rPr>
          <w:rFonts w:ascii="Times New Roman" w:hAnsi="Times New Roman" w:cs="Times New Roman"/>
          <w:b/>
          <w:sz w:val="24"/>
          <w:szCs w:val="24"/>
        </w:rPr>
        <w:t>олучающих начальное общее образование</w:t>
      </w:r>
      <w:r w:rsidR="00CB032D" w:rsidRPr="00E839B0">
        <w:rPr>
          <w:rFonts w:ascii="Times New Roman" w:hAnsi="Times New Roman" w:cs="Times New Roman"/>
          <w:b/>
          <w:sz w:val="24"/>
          <w:szCs w:val="24"/>
        </w:rPr>
        <w:t>в муниципальных образовательных организациях Северо-Енисейского районав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</w:r>
      <w:r w:rsidR="004A150A">
        <w:rPr>
          <w:rFonts w:ascii="Times New Roman" w:hAnsi="Times New Roman" w:cs="Times New Roman"/>
          <w:b/>
          <w:sz w:val="24"/>
          <w:szCs w:val="24"/>
        </w:rPr>
        <w:t xml:space="preserve">, которым </w:t>
      </w:r>
      <w:r w:rsidR="004A150A" w:rsidRPr="00B13817">
        <w:rPr>
          <w:rFonts w:ascii="Times New Roman" w:hAnsi="Times New Roman" w:cs="Times New Roman"/>
          <w:b/>
          <w:sz w:val="24"/>
          <w:szCs w:val="24"/>
        </w:rPr>
        <w:t>предоставл</w:t>
      </w:r>
      <w:r w:rsidR="004A150A">
        <w:rPr>
          <w:rFonts w:ascii="Times New Roman" w:hAnsi="Times New Roman" w:cs="Times New Roman"/>
          <w:b/>
          <w:sz w:val="24"/>
          <w:szCs w:val="24"/>
        </w:rPr>
        <w:t xml:space="preserve">яется бесплатное горячее </w:t>
      </w:r>
      <w:r w:rsidR="004A150A" w:rsidRPr="00B13817">
        <w:rPr>
          <w:rFonts w:ascii="Times New Roman" w:hAnsi="Times New Roman" w:cs="Times New Roman"/>
          <w:b/>
          <w:sz w:val="24"/>
          <w:szCs w:val="24"/>
        </w:rPr>
        <w:t>питани</w:t>
      </w:r>
      <w:r w:rsidR="004A150A">
        <w:rPr>
          <w:rFonts w:ascii="Times New Roman" w:hAnsi="Times New Roman" w:cs="Times New Roman"/>
          <w:b/>
          <w:sz w:val="24"/>
          <w:szCs w:val="24"/>
        </w:rPr>
        <w:t>е</w:t>
      </w:r>
    </w:p>
    <w:p w:rsidR="007C33F1" w:rsidRPr="00006261" w:rsidRDefault="007C33F1" w:rsidP="007C3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6261">
        <w:rPr>
          <w:rFonts w:ascii="Times New Roman" w:hAnsi="Times New Roman" w:cs="Times New Roman"/>
          <w:sz w:val="28"/>
          <w:szCs w:val="28"/>
        </w:rPr>
        <w:t>_________________________________________________,</w:t>
      </w:r>
    </w:p>
    <w:p w:rsidR="007C33F1" w:rsidRPr="00006261" w:rsidRDefault="007C33F1" w:rsidP="007C3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6261">
        <w:rPr>
          <w:rFonts w:ascii="Times New Roman" w:hAnsi="Times New Roman" w:cs="Times New Roman"/>
          <w:sz w:val="28"/>
          <w:szCs w:val="28"/>
        </w:rPr>
        <w:t>(наименование общеобразовательной организации)</w:t>
      </w:r>
    </w:p>
    <w:p w:rsidR="007C33F1" w:rsidRPr="00054DC8" w:rsidRDefault="007C33F1" w:rsidP="007C33F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3F1" w:rsidRDefault="007C33F1" w:rsidP="007C3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-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671"/>
        <w:gridCol w:w="1301"/>
        <w:gridCol w:w="1059"/>
        <w:gridCol w:w="1209"/>
        <w:gridCol w:w="2835"/>
      </w:tblGrid>
      <w:tr w:rsidR="007C33F1" w:rsidTr="009617A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3F1" w:rsidRPr="00BA7959" w:rsidRDefault="007C33F1" w:rsidP="009617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9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A79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79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3F1" w:rsidRPr="00BA7959" w:rsidRDefault="007C33F1" w:rsidP="009617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959"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3F1" w:rsidRPr="00BA7959" w:rsidRDefault="007C33F1" w:rsidP="009617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959">
              <w:rPr>
                <w:rFonts w:ascii="Times New Roman" w:hAnsi="Times New Roman" w:cs="Times New Roman"/>
                <w:sz w:val="24"/>
                <w:szCs w:val="24"/>
              </w:rPr>
              <w:t>Дата рождения,</w:t>
            </w:r>
          </w:p>
          <w:p w:rsidR="007C33F1" w:rsidRPr="00BA7959" w:rsidRDefault="007C33F1" w:rsidP="009617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959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3F1" w:rsidRPr="00BA7959" w:rsidRDefault="007C33F1" w:rsidP="009617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959">
              <w:rPr>
                <w:rFonts w:ascii="Times New Roman" w:hAnsi="Times New Roman" w:cs="Times New Roman"/>
                <w:sz w:val="24"/>
                <w:szCs w:val="24"/>
              </w:rPr>
              <w:t>Класс, классный руководитель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3F1" w:rsidRPr="00BA7959" w:rsidRDefault="007C33F1" w:rsidP="009617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959">
              <w:rPr>
                <w:rFonts w:ascii="Times New Roman" w:hAnsi="Times New Roman" w:cs="Times New Roman"/>
                <w:sz w:val="24"/>
                <w:szCs w:val="24"/>
              </w:rPr>
              <w:t>Адрес проживания обучающегося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3F1" w:rsidRPr="00BA7959" w:rsidRDefault="007C33F1" w:rsidP="008110F3">
            <w:pPr>
              <w:pStyle w:val="ConsPlusNormal"/>
              <w:jc w:val="both"/>
              <w:rPr>
                <w:sz w:val="24"/>
                <w:szCs w:val="24"/>
              </w:rPr>
            </w:pPr>
            <w:r w:rsidRPr="00BA7959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оснований по обеспечению  </w:t>
            </w:r>
            <w:r w:rsidR="00811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бесплатным горячим </w:t>
            </w:r>
            <w:r w:rsidRPr="000D6F57">
              <w:rPr>
                <w:rFonts w:ascii="Times New Roman" w:hAnsi="Times New Roman" w:cs="Times New Roman"/>
                <w:b/>
                <w:sz w:val="24"/>
                <w:szCs w:val="24"/>
              </w:rPr>
              <w:t>питанием</w:t>
            </w:r>
          </w:p>
        </w:tc>
      </w:tr>
      <w:tr w:rsidR="007C33F1" w:rsidTr="009617A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3F1" w:rsidRPr="00BA7959" w:rsidRDefault="007C33F1" w:rsidP="009617A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3F1" w:rsidRPr="00BA7959" w:rsidRDefault="007C33F1" w:rsidP="009617A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3F1" w:rsidRPr="00BA7959" w:rsidRDefault="007C33F1" w:rsidP="009617A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3F1" w:rsidRPr="00BA7959" w:rsidRDefault="007C33F1" w:rsidP="009617A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3F1" w:rsidRPr="00BA7959" w:rsidRDefault="007C33F1" w:rsidP="009617A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1" w:rsidRPr="00BA7959" w:rsidRDefault="007C33F1" w:rsidP="009617A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3F1" w:rsidTr="009617A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3F1" w:rsidRPr="00BA7959" w:rsidRDefault="007C33F1" w:rsidP="009617A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3F1" w:rsidRPr="00BA7959" w:rsidRDefault="007C33F1" w:rsidP="009617A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3F1" w:rsidRPr="00BA7959" w:rsidRDefault="007C33F1" w:rsidP="009617A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3F1" w:rsidRPr="00BA7959" w:rsidRDefault="007C33F1" w:rsidP="009617A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3F1" w:rsidRPr="00BA7959" w:rsidRDefault="007C33F1" w:rsidP="009617A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1" w:rsidRPr="00BA7959" w:rsidRDefault="007C33F1" w:rsidP="009617A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3F1" w:rsidTr="009617A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3F1" w:rsidRPr="00BA7959" w:rsidRDefault="007C33F1" w:rsidP="009617A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3F1" w:rsidRPr="00BA7959" w:rsidRDefault="007C33F1" w:rsidP="009617A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3F1" w:rsidRPr="00BA7959" w:rsidRDefault="007C33F1" w:rsidP="009617A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3F1" w:rsidRPr="00BA7959" w:rsidRDefault="007C33F1" w:rsidP="009617A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3F1" w:rsidRPr="00BA7959" w:rsidRDefault="007C33F1" w:rsidP="009617A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1" w:rsidRPr="00BA7959" w:rsidRDefault="007C33F1" w:rsidP="009617A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3F1" w:rsidTr="009617A9">
        <w:tc>
          <w:tcPr>
            <w:tcW w:w="6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3F1" w:rsidRPr="00BA7959" w:rsidRDefault="007C33F1" w:rsidP="009617A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959">
              <w:rPr>
                <w:rFonts w:ascii="Times New Roman" w:hAnsi="Times New Roman" w:cs="Times New Roman"/>
                <w:sz w:val="24"/>
                <w:szCs w:val="24"/>
              </w:rPr>
              <w:t xml:space="preserve">Итого количество </w:t>
            </w:r>
            <w:proofErr w:type="gramStart"/>
            <w:r w:rsidRPr="00BA79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F1" w:rsidRPr="00BA7959" w:rsidRDefault="007C33F1" w:rsidP="009617A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3F1" w:rsidRDefault="007C33F1" w:rsidP="007C3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3F1" w:rsidRPr="00452DD2" w:rsidRDefault="007C33F1" w:rsidP="007C33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2DD2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7C33F1" w:rsidRPr="00452DD2" w:rsidRDefault="007C33F1" w:rsidP="007C33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2DD2">
        <w:rPr>
          <w:rFonts w:ascii="Times New Roman" w:hAnsi="Times New Roman" w:cs="Times New Roman"/>
          <w:sz w:val="24"/>
          <w:szCs w:val="24"/>
        </w:rPr>
        <w:t>общ</w:t>
      </w:r>
      <w:r w:rsidR="008A059A">
        <w:rPr>
          <w:rFonts w:ascii="Times New Roman" w:hAnsi="Times New Roman" w:cs="Times New Roman"/>
          <w:sz w:val="24"/>
          <w:szCs w:val="24"/>
        </w:rPr>
        <w:t>еобразовательной организации</w:t>
      </w:r>
      <w:r w:rsidR="008A059A">
        <w:rPr>
          <w:rFonts w:ascii="Times New Roman" w:hAnsi="Times New Roman" w:cs="Times New Roman"/>
          <w:sz w:val="24"/>
          <w:szCs w:val="24"/>
        </w:rPr>
        <w:tab/>
        <w:t>____________</w:t>
      </w:r>
      <w:r w:rsidR="008A059A">
        <w:rPr>
          <w:rFonts w:ascii="Times New Roman" w:hAnsi="Times New Roman" w:cs="Times New Roman"/>
          <w:sz w:val="24"/>
          <w:szCs w:val="24"/>
        </w:rPr>
        <w:tab/>
      </w:r>
      <w:r w:rsidR="008A059A">
        <w:rPr>
          <w:rFonts w:ascii="Times New Roman" w:hAnsi="Times New Roman" w:cs="Times New Roman"/>
          <w:sz w:val="24"/>
          <w:szCs w:val="24"/>
        </w:rPr>
        <w:tab/>
      </w:r>
      <w:r w:rsidRPr="00452DD2">
        <w:rPr>
          <w:rFonts w:ascii="Times New Roman" w:hAnsi="Times New Roman" w:cs="Times New Roman"/>
          <w:sz w:val="24"/>
          <w:szCs w:val="24"/>
        </w:rPr>
        <w:t>_________________</w:t>
      </w:r>
    </w:p>
    <w:p w:rsidR="003C516E" w:rsidRDefault="007C33F1" w:rsidP="0053282A">
      <w:pPr>
        <w:pStyle w:val="ConsPlusNonformat"/>
        <w:jc w:val="both"/>
        <w:rPr>
          <w:sz w:val="28"/>
          <w:szCs w:val="28"/>
        </w:rPr>
      </w:pPr>
      <w:r w:rsidRPr="00452DD2">
        <w:rPr>
          <w:rFonts w:ascii="Times New Roman" w:hAnsi="Times New Roman" w:cs="Times New Roman"/>
          <w:sz w:val="24"/>
          <w:szCs w:val="24"/>
        </w:rPr>
        <w:tab/>
      </w:r>
      <w:r w:rsidRPr="00452DD2">
        <w:rPr>
          <w:rFonts w:ascii="Times New Roman" w:hAnsi="Times New Roman" w:cs="Times New Roman"/>
          <w:sz w:val="24"/>
          <w:szCs w:val="24"/>
        </w:rPr>
        <w:tab/>
      </w:r>
      <w:r w:rsidRPr="00452DD2">
        <w:rPr>
          <w:rFonts w:ascii="Times New Roman" w:hAnsi="Times New Roman" w:cs="Times New Roman"/>
          <w:sz w:val="24"/>
          <w:szCs w:val="24"/>
        </w:rPr>
        <w:tab/>
      </w:r>
      <w:r w:rsidRPr="00452DD2">
        <w:rPr>
          <w:rFonts w:ascii="Times New Roman" w:hAnsi="Times New Roman" w:cs="Times New Roman"/>
          <w:sz w:val="24"/>
          <w:szCs w:val="24"/>
        </w:rPr>
        <w:tab/>
      </w:r>
      <w:r w:rsidRPr="00452DD2">
        <w:rPr>
          <w:rFonts w:ascii="Times New Roman" w:hAnsi="Times New Roman" w:cs="Times New Roman"/>
          <w:sz w:val="24"/>
          <w:szCs w:val="24"/>
        </w:rPr>
        <w:tab/>
      </w:r>
      <w:r w:rsidRPr="00452DD2">
        <w:rPr>
          <w:rFonts w:ascii="Times New Roman" w:hAnsi="Times New Roman" w:cs="Times New Roman"/>
          <w:sz w:val="24"/>
          <w:szCs w:val="24"/>
        </w:rPr>
        <w:tab/>
        <w:t xml:space="preserve"> (подпись) (расшифровка подписи)</w:t>
      </w:r>
    </w:p>
    <w:sectPr w:rsidR="003C516E" w:rsidSect="009A2B5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1739"/>
    <w:rsid w:val="00001939"/>
    <w:rsid w:val="00005777"/>
    <w:rsid w:val="00005B1F"/>
    <w:rsid w:val="000077DD"/>
    <w:rsid w:val="000122A5"/>
    <w:rsid w:val="0002333A"/>
    <w:rsid w:val="000238DC"/>
    <w:rsid w:val="00025986"/>
    <w:rsid w:val="00033E5D"/>
    <w:rsid w:val="00034CDB"/>
    <w:rsid w:val="00040113"/>
    <w:rsid w:val="00041029"/>
    <w:rsid w:val="00041AC8"/>
    <w:rsid w:val="00041FF1"/>
    <w:rsid w:val="000444F4"/>
    <w:rsid w:val="00053400"/>
    <w:rsid w:val="00053A54"/>
    <w:rsid w:val="0005727F"/>
    <w:rsid w:val="00061199"/>
    <w:rsid w:val="00062360"/>
    <w:rsid w:val="000705D6"/>
    <w:rsid w:val="00070E04"/>
    <w:rsid w:val="00076436"/>
    <w:rsid w:val="00091A9E"/>
    <w:rsid w:val="00094854"/>
    <w:rsid w:val="000A0732"/>
    <w:rsid w:val="000A4A56"/>
    <w:rsid w:val="000B1512"/>
    <w:rsid w:val="000B1B38"/>
    <w:rsid w:val="000B6E76"/>
    <w:rsid w:val="000D0CB0"/>
    <w:rsid w:val="000D279F"/>
    <w:rsid w:val="000D37ED"/>
    <w:rsid w:val="000D4DB4"/>
    <w:rsid w:val="000D6F57"/>
    <w:rsid w:val="000D7281"/>
    <w:rsid w:val="000E0870"/>
    <w:rsid w:val="000E3560"/>
    <w:rsid w:val="000E3EB0"/>
    <w:rsid w:val="000E6382"/>
    <w:rsid w:val="000F1190"/>
    <w:rsid w:val="000F2131"/>
    <w:rsid w:val="000F5F58"/>
    <w:rsid w:val="000F66D5"/>
    <w:rsid w:val="000F6AA9"/>
    <w:rsid w:val="000F6C0A"/>
    <w:rsid w:val="00103CA0"/>
    <w:rsid w:val="00105955"/>
    <w:rsid w:val="00112021"/>
    <w:rsid w:val="00115BC9"/>
    <w:rsid w:val="00120D49"/>
    <w:rsid w:val="00121E46"/>
    <w:rsid w:val="00124BD5"/>
    <w:rsid w:val="00127A88"/>
    <w:rsid w:val="00135563"/>
    <w:rsid w:val="00136F59"/>
    <w:rsid w:val="00137A3D"/>
    <w:rsid w:val="00140F5F"/>
    <w:rsid w:val="001417B0"/>
    <w:rsid w:val="00142F5E"/>
    <w:rsid w:val="00143647"/>
    <w:rsid w:val="00145660"/>
    <w:rsid w:val="00150770"/>
    <w:rsid w:val="001513E8"/>
    <w:rsid w:val="001515D5"/>
    <w:rsid w:val="00152F0A"/>
    <w:rsid w:val="00154D1A"/>
    <w:rsid w:val="00154FCF"/>
    <w:rsid w:val="00156D7C"/>
    <w:rsid w:val="00160547"/>
    <w:rsid w:val="001621CA"/>
    <w:rsid w:val="00165EC2"/>
    <w:rsid w:val="00170AE2"/>
    <w:rsid w:val="00170D85"/>
    <w:rsid w:val="00171C85"/>
    <w:rsid w:val="0017421A"/>
    <w:rsid w:val="00177BF4"/>
    <w:rsid w:val="00181E7E"/>
    <w:rsid w:val="001845A3"/>
    <w:rsid w:val="001860ED"/>
    <w:rsid w:val="00186372"/>
    <w:rsid w:val="00191A8F"/>
    <w:rsid w:val="0019229B"/>
    <w:rsid w:val="0019458F"/>
    <w:rsid w:val="0019477C"/>
    <w:rsid w:val="00196B16"/>
    <w:rsid w:val="00196BDB"/>
    <w:rsid w:val="001A0573"/>
    <w:rsid w:val="001A1698"/>
    <w:rsid w:val="001A23CD"/>
    <w:rsid w:val="001A2986"/>
    <w:rsid w:val="001B1640"/>
    <w:rsid w:val="001B2C9E"/>
    <w:rsid w:val="001B5A73"/>
    <w:rsid w:val="001C052E"/>
    <w:rsid w:val="001C3005"/>
    <w:rsid w:val="001C549F"/>
    <w:rsid w:val="001C5600"/>
    <w:rsid w:val="001C62F1"/>
    <w:rsid w:val="001D0AA8"/>
    <w:rsid w:val="001D5173"/>
    <w:rsid w:val="001D5BB1"/>
    <w:rsid w:val="001E05C5"/>
    <w:rsid w:val="001E0A56"/>
    <w:rsid w:val="001E1383"/>
    <w:rsid w:val="001E341F"/>
    <w:rsid w:val="001E62D1"/>
    <w:rsid w:val="001E6AE6"/>
    <w:rsid w:val="001F3D5B"/>
    <w:rsid w:val="001F4F60"/>
    <w:rsid w:val="001F6603"/>
    <w:rsid w:val="00202728"/>
    <w:rsid w:val="00203F1B"/>
    <w:rsid w:val="00205633"/>
    <w:rsid w:val="00205D21"/>
    <w:rsid w:val="002134EC"/>
    <w:rsid w:val="00214C34"/>
    <w:rsid w:val="00215FDA"/>
    <w:rsid w:val="002161CE"/>
    <w:rsid w:val="00221A66"/>
    <w:rsid w:val="00224181"/>
    <w:rsid w:val="002349A9"/>
    <w:rsid w:val="00235B47"/>
    <w:rsid w:val="00237FE1"/>
    <w:rsid w:val="00242A5A"/>
    <w:rsid w:val="00242CBB"/>
    <w:rsid w:val="00246816"/>
    <w:rsid w:val="00255CF3"/>
    <w:rsid w:val="002621A0"/>
    <w:rsid w:val="00262B1E"/>
    <w:rsid w:val="0026741B"/>
    <w:rsid w:val="002710E8"/>
    <w:rsid w:val="0027549C"/>
    <w:rsid w:val="00276B61"/>
    <w:rsid w:val="0028004E"/>
    <w:rsid w:val="002A0786"/>
    <w:rsid w:val="002A5075"/>
    <w:rsid w:val="002B0B30"/>
    <w:rsid w:val="002B2D6E"/>
    <w:rsid w:val="002B3919"/>
    <w:rsid w:val="002C0DBC"/>
    <w:rsid w:val="002C1DED"/>
    <w:rsid w:val="002C2FC5"/>
    <w:rsid w:val="002D287A"/>
    <w:rsid w:val="002D3850"/>
    <w:rsid w:val="002E5053"/>
    <w:rsid w:val="002E526F"/>
    <w:rsid w:val="002E5D70"/>
    <w:rsid w:val="002E6E84"/>
    <w:rsid w:val="002E7FE3"/>
    <w:rsid w:val="002F0982"/>
    <w:rsid w:val="002F6418"/>
    <w:rsid w:val="002F6C58"/>
    <w:rsid w:val="003019DD"/>
    <w:rsid w:val="00303C10"/>
    <w:rsid w:val="00306742"/>
    <w:rsid w:val="00311750"/>
    <w:rsid w:val="00312CE8"/>
    <w:rsid w:val="00320CC6"/>
    <w:rsid w:val="003225EC"/>
    <w:rsid w:val="0032466F"/>
    <w:rsid w:val="0032479E"/>
    <w:rsid w:val="003261B1"/>
    <w:rsid w:val="0033175F"/>
    <w:rsid w:val="003345A8"/>
    <w:rsid w:val="00335E3A"/>
    <w:rsid w:val="003406F5"/>
    <w:rsid w:val="00340803"/>
    <w:rsid w:val="00344040"/>
    <w:rsid w:val="0034407A"/>
    <w:rsid w:val="003467EB"/>
    <w:rsid w:val="00350BDE"/>
    <w:rsid w:val="00352124"/>
    <w:rsid w:val="00355376"/>
    <w:rsid w:val="00366566"/>
    <w:rsid w:val="003714D3"/>
    <w:rsid w:val="00374657"/>
    <w:rsid w:val="0037518D"/>
    <w:rsid w:val="00377A9E"/>
    <w:rsid w:val="0038290C"/>
    <w:rsid w:val="00390B2A"/>
    <w:rsid w:val="003913AB"/>
    <w:rsid w:val="0039176A"/>
    <w:rsid w:val="00395718"/>
    <w:rsid w:val="003960D5"/>
    <w:rsid w:val="00397C81"/>
    <w:rsid w:val="003A0442"/>
    <w:rsid w:val="003B1E9A"/>
    <w:rsid w:val="003B5072"/>
    <w:rsid w:val="003B743E"/>
    <w:rsid w:val="003B7EC4"/>
    <w:rsid w:val="003C000B"/>
    <w:rsid w:val="003C2E77"/>
    <w:rsid w:val="003C516E"/>
    <w:rsid w:val="003D0FFE"/>
    <w:rsid w:val="003D2A53"/>
    <w:rsid w:val="003D4AD5"/>
    <w:rsid w:val="003D4B76"/>
    <w:rsid w:val="003D516A"/>
    <w:rsid w:val="003D5718"/>
    <w:rsid w:val="003E0E1C"/>
    <w:rsid w:val="003E3094"/>
    <w:rsid w:val="003F13E8"/>
    <w:rsid w:val="003F5B78"/>
    <w:rsid w:val="003F5E30"/>
    <w:rsid w:val="00400762"/>
    <w:rsid w:val="00400FE7"/>
    <w:rsid w:val="00402163"/>
    <w:rsid w:val="00402F8B"/>
    <w:rsid w:val="00403D02"/>
    <w:rsid w:val="0041008F"/>
    <w:rsid w:val="00410B68"/>
    <w:rsid w:val="00410E88"/>
    <w:rsid w:val="004146A0"/>
    <w:rsid w:val="00414F26"/>
    <w:rsid w:val="00415AAA"/>
    <w:rsid w:val="0041737E"/>
    <w:rsid w:val="0042045B"/>
    <w:rsid w:val="00423BB0"/>
    <w:rsid w:val="00426205"/>
    <w:rsid w:val="004344BE"/>
    <w:rsid w:val="004360A1"/>
    <w:rsid w:val="00437130"/>
    <w:rsid w:val="0044318A"/>
    <w:rsid w:val="00450B3C"/>
    <w:rsid w:val="00451024"/>
    <w:rsid w:val="004524A0"/>
    <w:rsid w:val="00453E91"/>
    <w:rsid w:val="00461EC9"/>
    <w:rsid w:val="004719DB"/>
    <w:rsid w:val="004729EB"/>
    <w:rsid w:val="0047307B"/>
    <w:rsid w:val="00475C33"/>
    <w:rsid w:val="004858A5"/>
    <w:rsid w:val="00492A85"/>
    <w:rsid w:val="00493034"/>
    <w:rsid w:val="004A0E9D"/>
    <w:rsid w:val="004A150A"/>
    <w:rsid w:val="004B0A6F"/>
    <w:rsid w:val="004B0F9F"/>
    <w:rsid w:val="004B10F0"/>
    <w:rsid w:val="004B6246"/>
    <w:rsid w:val="004B6DD1"/>
    <w:rsid w:val="004C069E"/>
    <w:rsid w:val="004C49F8"/>
    <w:rsid w:val="004D1CCC"/>
    <w:rsid w:val="004D2A00"/>
    <w:rsid w:val="004D3069"/>
    <w:rsid w:val="004D6736"/>
    <w:rsid w:val="004D6FEB"/>
    <w:rsid w:val="004D7A4D"/>
    <w:rsid w:val="004E3EE6"/>
    <w:rsid w:val="004F48D3"/>
    <w:rsid w:val="004F7F31"/>
    <w:rsid w:val="00501393"/>
    <w:rsid w:val="00501BA2"/>
    <w:rsid w:val="00501FEC"/>
    <w:rsid w:val="005020E2"/>
    <w:rsid w:val="0050321B"/>
    <w:rsid w:val="0050365F"/>
    <w:rsid w:val="00504D60"/>
    <w:rsid w:val="00505747"/>
    <w:rsid w:val="005071C4"/>
    <w:rsid w:val="0051284C"/>
    <w:rsid w:val="00514410"/>
    <w:rsid w:val="0051663F"/>
    <w:rsid w:val="00517192"/>
    <w:rsid w:val="00517563"/>
    <w:rsid w:val="00520794"/>
    <w:rsid w:val="0052153A"/>
    <w:rsid w:val="0052204B"/>
    <w:rsid w:val="00526835"/>
    <w:rsid w:val="0053282A"/>
    <w:rsid w:val="00533E2F"/>
    <w:rsid w:val="00534F12"/>
    <w:rsid w:val="0054528B"/>
    <w:rsid w:val="00551B91"/>
    <w:rsid w:val="00560E06"/>
    <w:rsid w:val="00561810"/>
    <w:rsid w:val="00561BBE"/>
    <w:rsid w:val="00565361"/>
    <w:rsid w:val="0056602A"/>
    <w:rsid w:val="005663CF"/>
    <w:rsid w:val="005718C3"/>
    <w:rsid w:val="00574B83"/>
    <w:rsid w:val="00581090"/>
    <w:rsid w:val="00583387"/>
    <w:rsid w:val="005852C1"/>
    <w:rsid w:val="00593506"/>
    <w:rsid w:val="00593F52"/>
    <w:rsid w:val="00594782"/>
    <w:rsid w:val="005A738E"/>
    <w:rsid w:val="005B4BD7"/>
    <w:rsid w:val="005B4D0B"/>
    <w:rsid w:val="005C00D5"/>
    <w:rsid w:val="005C695C"/>
    <w:rsid w:val="005C7477"/>
    <w:rsid w:val="005C755D"/>
    <w:rsid w:val="005D4434"/>
    <w:rsid w:val="005E11E7"/>
    <w:rsid w:val="005E1948"/>
    <w:rsid w:val="005E2B72"/>
    <w:rsid w:val="005E3C98"/>
    <w:rsid w:val="00601CAA"/>
    <w:rsid w:val="00605C59"/>
    <w:rsid w:val="00607538"/>
    <w:rsid w:val="00612E59"/>
    <w:rsid w:val="0061491B"/>
    <w:rsid w:val="00615D57"/>
    <w:rsid w:val="00616E78"/>
    <w:rsid w:val="00617DBE"/>
    <w:rsid w:val="00620A80"/>
    <w:rsid w:val="00620C0C"/>
    <w:rsid w:val="00625C14"/>
    <w:rsid w:val="00626713"/>
    <w:rsid w:val="00627778"/>
    <w:rsid w:val="0063360E"/>
    <w:rsid w:val="00635D46"/>
    <w:rsid w:val="0064130E"/>
    <w:rsid w:val="00645203"/>
    <w:rsid w:val="0064670A"/>
    <w:rsid w:val="00651402"/>
    <w:rsid w:val="00655828"/>
    <w:rsid w:val="006625B8"/>
    <w:rsid w:val="00671A7A"/>
    <w:rsid w:val="00674DE8"/>
    <w:rsid w:val="006828B0"/>
    <w:rsid w:val="0068534E"/>
    <w:rsid w:val="006870FF"/>
    <w:rsid w:val="00687364"/>
    <w:rsid w:val="00693175"/>
    <w:rsid w:val="00693753"/>
    <w:rsid w:val="006969EF"/>
    <w:rsid w:val="00697D10"/>
    <w:rsid w:val="006A044D"/>
    <w:rsid w:val="006A40F4"/>
    <w:rsid w:val="006A7B54"/>
    <w:rsid w:val="006B2C47"/>
    <w:rsid w:val="006B4818"/>
    <w:rsid w:val="006B5238"/>
    <w:rsid w:val="006B6A8B"/>
    <w:rsid w:val="006B7A1C"/>
    <w:rsid w:val="006C0D7B"/>
    <w:rsid w:val="006C76C8"/>
    <w:rsid w:val="006D07CB"/>
    <w:rsid w:val="006D298B"/>
    <w:rsid w:val="006D3F6B"/>
    <w:rsid w:val="006D4CA1"/>
    <w:rsid w:val="006D515E"/>
    <w:rsid w:val="006D798D"/>
    <w:rsid w:val="006E2D45"/>
    <w:rsid w:val="006F3522"/>
    <w:rsid w:val="006F6182"/>
    <w:rsid w:val="006F7C24"/>
    <w:rsid w:val="00704CA4"/>
    <w:rsid w:val="007102A1"/>
    <w:rsid w:val="00713AC5"/>
    <w:rsid w:val="00721CEB"/>
    <w:rsid w:val="0072252F"/>
    <w:rsid w:val="00726836"/>
    <w:rsid w:val="00727FC4"/>
    <w:rsid w:val="00733C50"/>
    <w:rsid w:val="00733FB9"/>
    <w:rsid w:val="00742588"/>
    <w:rsid w:val="007568BD"/>
    <w:rsid w:val="00760D04"/>
    <w:rsid w:val="00760EC3"/>
    <w:rsid w:val="00761F6A"/>
    <w:rsid w:val="0076465D"/>
    <w:rsid w:val="00765CC5"/>
    <w:rsid w:val="00766BC4"/>
    <w:rsid w:val="0076758B"/>
    <w:rsid w:val="007723D9"/>
    <w:rsid w:val="0077667A"/>
    <w:rsid w:val="00776752"/>
    <w:rsid w:val="00781738"/>
    <w:rsid w:val="00787648"/>
    <w:rsid w:val="00791919"/>
    <w:rsid w:val="00797389"/>
    <w:rsid w:val="007A0B6C"/>
    <w:rsid w:val="007A2440"/>
    <w:rsid w:val="007A25D6"/>
    <w:rsid w:val="007A39A5"/>
    <w:rsid w:val="007A4E59"/>
    <w:rsid w:val="007A607F"/>
    <w:rsid w:val="007A6518"/>
    <w:rsid w:val="007A7E7B"/>
    <w:rsid w:val="007B5DD8"/>
    <w:rsid w:val="007B61EA"/>
    <w:rsid w:val="007B7B82"/>
    <w:rsid w:val="007C33F1"/>
    <w:rsid w:val="007D0DC2"/>
    <w:rsid w:val="007D4858"/>
    <w:rsid w:val="007F0671"/>
    <w:rsid w:val="008015D7"/>
    <w:rsid w:val="00803527"/>
    <w:rsid w:val="008110F3"/>
    <w:rsid w:val="00812FBA"/>
    <w:rsid w:val="00815253"/>
    <w:rsid w:val="00821916"/>
    <w:rsid w:val="0082366D"/>
    <w:rsid w:val="00823A9B"/>
    <w:rsid w:val="00825FEE"/>
    <w:rsid w:val="0084152C"/>
    <w:rsid w:val="008448C8"/>
    <w:rsid w:val="008534C5"/>
    <w:rsid w:val="008544DE"/>
    <w:rsid w:val="00856D8A"/>
    <w:rsid w:val="008604ED"/>
    <w:rsid w:val="00860F41"/>
    <w:rsid w:val="00864A1B"/>
    <w:rsid w:val="00873A88"/>
    <w:rsid w:val="008811EF"/>
    <w:rsid w:val="008812DE"/>
    <w:rsid w:val="008817F4"/>
    <w:rsid w:val="00884827"/>
    <w:rsid w:val="00887833"/>
    <w:rsid w:val="00890A41"/>
    <w:rsid w:val="00893B8D"/>
    <w:rsid w:val="0089517C"/>
    <w:rsid w:val="00895767"/>
    <w:rsid w:val="00895E93"/>
    <w:rsid w:val="00896074"/>
    <w:rsid w:val="00896773"/>
    <w:rsid w:val="00896C8C"/>
    <w:rsid w:val="008978F9"/>
    <w:rsid w:val="008A059A"/>
    <w:rsid w:val="008A37E9"/>
    <w:rsid w:val="008A4292"/>
    <w:rsid w:val="008A5F1B"/>
    <w:rsid w:val="008B1194"/>
    <w:rsid w:val="008B7504"/>
    <w:rsid w:val="008C321D"/>
    <w:rsid w:val="008C3E11"/>
    <w:rsid w:val="008C55B7"/>
    <w:rsid w:val="008C669F"/>
    <w:rsid w:val="008D2F4E"/>
    <w:rsid w:val="008D6104"/>
    <w:rsid w:val="008E0CE0"/>
    <w:rsid w:val="008E10B9"/>
    <w:rsid w:val="008E265C"/>
    <w:rsid w:val="008E2979"/>
    <w:rsid w:val="008E43C2"/>
    <w:rsid w:val="008E7419"/>
    <w:rsid w:val="008F66A3"/>
    <w:rsid w:val="008F67A5"/>
    <w:rsid w:val="008F70A1"/>
    <w:rsid w:val="00900549"/>
    <w:rsid w:val="00901CF9"/>
    <w:rsid w:val="00907BE9"/>
    <w:rsid w:val="00910D94"/>
    <w:rsid w:val="00912AD0"/>
    <w:rsid w:val="00913583"/>
    <w:rsid w:val="00921FC4"/>
    <w:rsid w:val="0092221D"/>
    <w:rsid w:val="0093109B"/>
    <w:rsid w:val="0093306D"/>
    <w:rsid w:val="009336EC"/>
    <w:rsid w:val="00933D48"/>
    <w:rsid w:val="0094208B"/>
    <w:rsid w:val="00943B85"/>
    <w:rsid w:val="009458A3"/>
    <w:rsid w:val="00950D1E"/>
    <w:rsid w:val="00950F8A"/>
    <w:rsid w:val="00952D5D"/>
    <w:rsid w:val="00954F2B"/>
    <w:rsid w:val="00957ED5"/>
    <w:rsid w:val="00960B76"/>
    <w:rsid w:val="0096205F"/>
    <w:rsid w:val="00963B4A"/>
    <w:rsid w:val="0096743A"/>
    <w:rsid w:val="00970749"/>
    <w:rsid w:val="0097118B"/>
    <w:rsid w:val="00972528"/>
    <w:rsid w:val="00973183"/>
    <w:rsid w:val="00977358"/>
    <w:rsid w:val="009818D8"/>
    <w:rsid w:val="00982717"/>
    <w:rsid w:val="00982B6F"/>
    <w:rsid w:val="009933AC"/>
    <w:rsid w:val="00997516"/>
    <w:rsid w:val="009A14BC"/>
    <w:rsid w:val="009A1BB2"/>
    <w:rsid w:val="009A2B5B"/>
    <w:rsid w:val="009A51F5"/>
    <w:rsid w:val="009A5683"/>
    <w:rsid w:val="009A6BEC"/>
    <w:rsid w:val="009A7240"/>
    <w:rsid w:val="009B272E"/>
    <w:rsid w:val="009B5041"/>
    <w:rsid w:val="009B56C7"/>
    <w:rsid w:val="009C1416"/>
    <w:rsid w:val="009C70E0"/>
    <w:rsid w:val="009D2CBD"/>
    <w:rsid w:val="009D3DB4"/>
    <w:rsid w:val="009D4463"/>
    <w:rsid w:val="009E156A"/>
    <w:rsid w:val="009E6F16"/>
    <w:rsid w:val="009F1A5D"/>
    <w:rsid w:val="009F5C50"/>
    <w:rsid w:val="009F65A4"/>
    <w:rsid w:val="009F7E82"/>
    <w:rsid w:val="00A02504"/>
    <w:rsid w:val="00A02F1E"/>
    <w:rsid w:val="00A06BB7"/>
    <w:rsid w:val="00A10FDB"/>
    <w:rsid w:val="00A11C2A"/>
    <w:rsid w:val="00A12F51"/>
    <w:rsid w:val="00A20E17"/>
    <w:rsid w:val="00A24CFA"/>
    <w:rsid w:val="00A25283"/>
    <w:rsid w:val="00A309FA"/>
    <w:rsid w:val="00A317C5"/>
    <w:rsid w:val="00A337B2"/>
    <w:rsid w:val="00A33C43"/>
    <w:rsid w:val="00A34C2A"/>
    <w:rsid w:val="00A358CD"/>
    <w:rsid w:val="00A52ECF"/>
    <w:rsid w:val="00A54DDA"/>
    <w:rsid w:val="00A55110"/>
    <w:rsid w:val="00A551BF"/>
    <w:rsid w:val="00A552BB"/>
    <w:rsid w:val="00A66ECE"/>
    <w:rsid w:val="00A7092A"/>
    <w:rsid w:val="00A731CE"/>
    <w:rsid w:val="00A77CB3"/>
    <w:rsid w:val="00A85690"/>
    <w:rsid w:val="00A87F90"/>
    <w:rsid w:val="00A900B9"/>
    <w:rsid w:val="00A97F5E"/>
    <w:rsid w:val="00AA0C71"/>
    <w:rsid w:val="00AA1BB8"/>
    <w:rsid w:val="00AA467A"/>
    <w:rsid w:val="00AA5C43"/>
    <w:rsid w:val="00AA7E53"/>
    <w:rsid w:val="00AB06D4"/>
    <w:rsid w:val="00AB5BB9"/>
    <w:rsid w:val="00AC29B6"/>
    <w:rsid w:val="00AC4D24"/>
    <w:rsid w:val="00AC7048"/>
    <w:rsid w:val="00AD129F"/>
    <w:rsid w:val="00AD395E"/>
    <w:rsid w:val="00AD3CB4"/>
    <w:rsid w:val="00AD41B6"/>
    <w:rsid w:val="00AE5228"/>
    <w:rsid w:val="00AE604D"/>
    <w:rsid w:val="00AE6DD5"/>
    <w:rsid w:val="00AF32E6"/>
    <w:rsid w:val="00AF59A0"/>
    <w:rsid w:val="00B02AE1"/>
    <w:rsid w:val="00B03B5D"/>
    <w:rsid w:val="00B03F99"/>
    <w:rsid w:val="00B03FCE"/>
    <w:rsid w:val="00B07225"/>
    <w:rsid w:val="00B10F4A"/>
    <w:rsid w:val="00B11478"/>
    <w:rsid w:val="00B148B6"/>
    <w:rsid w:val="00B1661C"/>
    <w:rsid w:val="00B219CF"/>
    <w:rsid w:val="00B24D1C"/>
    <w:rsid w:val="00B27CFC"/>
    <w:rsid w:val="00B34626"/>
    <w:rsid w:val="00B4215A"/>
    <w:rsid w:val="00B427B9"/>
    <w:rsid w:val="00B45D7F"/>
    <w:rsid w:val="00B50F17"/>
    <w:rsid w:val="00B531FE"/>
    <w:rsid w:val="00B54AEE"/>
    <w:rsid w:val="00B61B7A"/>
    <w:rsid w:val="00B6201F"/>
    <w:rsid w:val="00B65081"/>
    <w:rsid w:val="00B678B8"/>
    <w:rsid w:val="00B72433"/>
    <w:rsid w:val="00B740C0"/>
    <w:rsid w:val="00B7743C"/>
    <w:rsid w:val="00B80BCB"/>
    <w:rsid w:val="00B82753"/>
    <w:rsid w:val="00B83743"/>
    <w:rsid w:val="00B87C19"/>
    <w:rsid w:val="00B91A12"/>
    <w:rsid w:val="00B93F5B"/>
    <w:rsid w:val="00B975FA"/>
    <w:rsid w:val="00BA0A09"/>
    <w:rsid w:val="00BA3AAD"/>
    <w:rsid w:val="00BA4F5D"/>
    <w:rsid w:val="00BC4A2E"/>
    <w:rsid w:val="00BD03F8"/>
    <w:rsid w:val="00BD2D1E"/>
    <w:rsid w:val="00BD5C2D"/>
    <w:rsid w:val="00BD6831"/>
    <w:rsid w:val="00BD7384"/>
    <w:rsid w:val="00BD7E1D"/>
    <w:rsid w:val="00BD7EDD"/>
    <w:rsid w:val="00BE08AC"/>
    <w:rsid w:val="00BE0A4A"/>
    <w:rsid w:val="00BE0ADA"/>
    <w:rsid w:val="00BE7C89"/>
    <w:rsid w:val="00BF1144"/>
    <w:rsid w:val="00BF204D"/>
    <w:rsid w:val="00BF659E"/>
    <w:rsid w:val="00BF71A3"/>
    <w:rsid w:val="00C049EF"/>
    <w:rsid w:val="00C067F0"/>
    <w:rsid w:val="00C0695C"/>
    <w:rsid w:val="00C123DE"/>
    <w:rsid w:val="00C13B06"/>
    <w:rsid w:val="00C17678"/>
    <w:rsid w:val="00C216DE"/>
    <w:rsid w:val="00C23255"/>
    <w:rsid w:val="00C244CA"/>
    <w:rsid w:val="00C267F2"/>
    <w:rsid w:val="00C276BE"/>
    <w:rsid w:val="00C27D7B"/>
    <w:rsid w:val="00C31BDA"/>
    <w:rsid w:val="00C32591"/>
    <w:rsid w:val="00C32817"/>
    <w:rsid w:val="00C33282"/>
    <w:rsid w:val="00C3402F"/>
    <w:rsid w:val="00C34626"/>
    <w:rsid w:val="00C35A5C"/>
    <w:rsid w:val="00C35F44"/>
    <w:rsid w:val="00C435AD"/>
    <w:rsid w:val="00C44A1D"/>
    <w:rsid w:val="00C51AD0"/>
    <w:rsid w:val="00C55077"/>
    <w:rsid w:val="00C567BC"/>
    <w:rsid w:val="00C57A18"/>
    <w:rsid w:val="00C62510"/>
    <w:rsid w:val="00C66F2C"/>
    <w:rsid w:val="00C6795B"/>
    <w:rsid w:val="00C67FA2"/>
    <w:rsid w:val="00C73767"/>
    <w:rsid w:val="00C739A7"/>
    <w:rsid w:val="00C75C87"/>
    <w:rsid w:val="00C87C2A"/>
    <w:rsid w:val="00C912E1"/>
    <w:rsid w:val="00C918AF"/>
    <w:rsid w:val="00C927E5"/>
    <w:rsid w:val="00C943AE"/>
    <w:rsid w:val="00C95A3A"/>
    <w:rsid w:val="00CA2585"/>
    <w:rsid w:val="00CB032D"/>
    <w:rsid w:val="00CB1EE3"/>
    <w:rsid w:val="00CB3064"/>
    <w:rsid w:val="00CB442D"/>
    <w:rsid w:val="00CB4C88"/>
    <w:rsid w:val="00CC2346"/>
    <w:rsid w:val="00CC2D5F"/>
    <w:rsid w:val="00CC52EF"/>
    <w:rsid w:val="00CC774D"/>
    <w:rsid w:val="00CD14E1"/>
    <w:rsid w:val="00CD3195"/>
    <w:rsid w:val="00CD4C1D"/>
    <w:rsid w:val="00CD63C4"/>
    <w:rsid w:val="00CE0147"/>
    <w:rsid w:val="00CE341D"/>
    <w:rsid w:val="00CE65E0"/>
    <w:rsid w:val="00CE662F"/>
    <w:rsid w:val="00CF3DE2"/>
    <w:rsid w:val="00CF6A9D"/>
    <w:rsid w:val="00D01F46"/>
    <w:rsid w:val="00D07260"/>
    <w:rsid w:val="00D1316E"/>
    <w:rsid w:val="00D2599A"/>
    <w:rsid w:val="00D26B50"/>
    <w:rsid w:val="00D372AF"/>
    <w:rsid w:val="00D41870"/>
    <w:rsid w:val="00D46D6A"/>
    <w:rsid w:val="00D5703E"/>
    <w:rsid w:val="00D623A2"/>
    <w:rsid w:val="00D624CE"/>
    <w:rsid w:val="00D6298E"/>
    <w:rsid w:val="00D67B57"/>
    <w:rsid w:val="00D75CAD"/>
    <w:rsid w:val="00D7608C"/>
    <w:rsid w:val="00D82CC9"/>
    <w:rsid w:val="00D85964"/>
    <w:rsid w:val="00D878C4"/>
    <w:rsid w:val="00D930BF"/>
    <w:rsid w:val="00D94B60"/>
    <w:rsid w:val="00D96997"/>
    <w:rsid w:val="00D97339"/>
    <w:rsid w:val="00DA0BCA"/>
    <w:rsid w:val="00DA2D5B"/>
    <w:rsid w:val="00DA3F2F"/>
    <w:rsid w:val="00DA4B02"/>
    <w:rsid w:val="00DB1AF2"/>
    <w:rsid w:val="00DB5CA2"/>
    <w:rsid w:val="00DB68C4"/>
    <w:rsid w:val="00DB783C"/>
    <w:rsid w:val="00DB7FCA"/>
    <w:rsid w:val="00DC0352"/>
    <w:rsid w:val="00DC5C9B"/>
    <w:rsid w:val="00DC6A50"/>
    <w:rsid w:val="00DC6F79"/>
    <w:rsid w:val="00DC748E"/>
    <w:rsid w:val="00DD1E5F"/>
    <w:rsid w:val="00DD3147"/>
    <w:rsid w:val="00DD7E51"/>
    <w:rsid w:val="00DE3494"/>
    <w:rsid w:val="00DE4CA0"/>
    <w:rsid w:val="00DE4DFF"/>
    <w:rsid w:val="00DE66E5"/>
    <w:rsid w:val="00DE700F"/>
    <w:rsid w:val="00DF00C2"/>
    <w:rsid w:val="00DF1233"/>
    <w:rsid w:val="00DF78C9"/>
    <w:rsid w:val="00E0005E"/>
    <w:rsid w:val="00E01AA0"/>
    <w:rsid w:val="00E07FBF"/>
    <w:rsid w:val="00E108D7"/>
    <w:rsid w:val="00E17280"/>
    <w:rsid w:val="00E20F13"/>
    <w:rsid w:val="00E217A3"/>
    <w:rsid w:val="00E23A3E"/>
    <w:rsid w:val="00E309F2"/>
    <w:rsid w:val="00E31756"/>
    <w:rsid w:val="00E3534E"/>
    <w:rsid w:val="00E35A76"/>
    <w:rsid w:val="00E35EB3"/>
    <w:rsid w:val="00E41DD6"/>
    <w:rsid w:val="00E438BC"/>
    <w:rsid w:val="00E46AED"/>
    <w:rsid w:val="00E47F11"/>
    <w:rsid w:val="00E513B0"/>
    <w:rsid w:val="00E5215A"/>
    <w:rsid w:val="00E527BD"/>
    <w:rsid w:val="00E5787F"/>
    <w:rsid w:val="00E60646"/>
    <w:rsid w:val="00E64AF5"/>
    <w:rsid w:val="00E71851"/>
    <w:rsid w:val="00E734C7"/>
    <w:rsid w:val="00E75BD7"/>
    <w:rsid w:val="00E767D7"/>
    <w:rsid w:val="00E839B0"/>
    <w:rsid w:val="00E84D45"/>
    <w:rsid w:val="00E905D3"/>
    <w:rsid w:val="00E90EFC"/>
    <w:rsid w:val="00E911E4"/>
    <w:rsid w:val="00E91739"/>
    <w:rsid w:val="00E92561"/>
    <w:rsid w:val="00E958C2"/>
    <w:rsid w:val="00EA0004"/>
    <w:rsid w:val="00EA459C"/>
    <w:rsid w:val="00EA611A"/>
    <w:rsid w:val="00EA6D3A"/>
    <w:rsid w:val="00EC303C"/>
    <w:rsid w:val="00EC444F"/>
    <w:rsid w:val="00EC46C5"/>
    <w:rsid w:val="00EC59F4"/>
    <w:rsid w:val="00EC5FB2"/>
    <w:rsid w:val="00EC7490"/>
    <w:rsid w:val="00EC771A"/>
    <w:rsid w:val="00ED3D3E"/>
    <w:rsid w:val="00ED4B3A"/>
    <w:rsid w:val="00ED7E60"/>
    <w:rsid w:val="00EE2C56"/>
    <w:rsid w:val="00EE3972"/>
    <w:rsid w:val="00EE7A78"/>
    <w:rsid w:val="00EE7ED1"/>
    <w:rsid w:val="00EF1E19"/>
    <w:rsid w:val="00F00362"/>
    <w:rsid w:val="00F04297"/>
    <w:rsid w:val="00F060A8"/>
    <w:rsid w:val="00F06496"/>
    <w:rsid w:val="00F10A59"/>
    <w:rsid w:val="00F11012"/>
    <w:rsid w:val="00F17E4B"/>
    <w:rsid w:val="00F22C18"/>
    <w:rsid w:val="00F26B9E"/>
    <w:rsid w:val="00F34AD0"/>
    <w:rsid w:val="00F362EA"/>
    <w:rsid w:val="00F3683F"/>
    <w:rsid w:val="00F502DC"/>
    <w:rsid w:val="00F51A44"/>
    <w:rsid w:val="00F52BBE"/>
    <w:rsid w:val="00F5450B"/>
    <w:rsid w:val="00F55B68"/>
    <w:rsid w:val="00F563A9"/>
    <w:rsid w:val="00F57E61"/>
    <w:rsid w:val="00F62206"/>
    <w:rsid w:val="00F66540"/>
    <w:rsid w:val="00F66553"/>
    <w:rsid w:val="00F6700A"/>
    <w:rsid w:val="00F6766A"/>
    <w:rsid w:val="00F762ED"/>
    <w:rsid w:val="00F77EC8"/>
    <w:rsid w:val="00F818BE"/>
    <w:rsid w:val="00F82EBA"/>
    <w:rsid w:val="00F84C26"/>
    <w:rsid w:val="00F91667"/>
    <w:rsid w:val="00F92EFD"/>
    <w:rsid w:val="00F95EC7"/>
    <w:rsid w:val="00F97DB2"/>
    <w:rsid w:val="00FA1EE5"/>
    <w:rsid w:val="00FA2933"/>
    <w:rsid w:val="00FA545F"/>
    <w:rsid w:val="00FA7BD7"/>
    <w:rsid w:val="00FB47BF"/>
    <w:rsid w:val="00FB5B12"/>
    <w:rsid w:val="00FB5EF1"/>
    <w:rsid w:val="00FB7AF8"/>
    <w:rsid w:val="00FC4EEC"/>
    <w:rsid w:val="00FC6F21"/>
    <w:rsid w:val="00FD4ADC"/>
    <w:rsid w:val="00FD54DA"/>
    <w:rsid w:val="00FD5641"/>
    <w:rsid w:val="00FD72C6"/>
    <w:rsid w:val="00FE179A"/>
    <w:rsid w:val="00FE232D"/>
    <w:rsid w:val="00FE6191"/>
    <w:rsid w:val="00FF2FC4"/>
    <w:rsid w:val="00FF4656"/>
    <w:rsid w:val="00FF4CCA"/>
    <w:rsid w:val="00FF6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91739"/>
    <w:rPr>
      <w:color w:val="0000FF"/>
      <w:u w:val="single"/>
    </w:rPr>
  </w:style>
  <w:style w:type="paragraph" w:customStyle="1" w:styleId="ConsPlusNonformat">
    <w:name w:val="ConsPlusNonformat"/>
    <w:rsid w:val="00E9173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E917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A45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59C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CF6A9D"/>
    <w:pPr>
      <w:ind w:left="720"/>
      <w:contextualSpacing/>
    </w:pPr>
  </w:style>
  <w:style w:type="paragraph" w:styleId="a7">
    <w:name w:val="No Spacing"/>
    <w:uiPriority w:val="1"/>
    <w:qFormat/>
    <w:rsid w:val="00242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e.ru/" TargetMode="External"/><Relationship Id="rId5" Type="http://schemas.openxmlformats.org/officeDocument/2006/relationships/hyperlink" Target="consultantplus://offline/ref=7C2B356C0559EAEC45771648C1088E4EB7C485D51BEF8F25F6BF257980CB1630E86AMDF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12</Pages>
  <Words>3862</Words>
  <Characters>22017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KVU</cp:lastModifiedBy>
  <cp:revision>559</cp:revision>
  <cp:lastPrinted>2020-09-07T11:24:00Z</cp:lastPrinted>
  <dcterms:created xsi:type="dcterms:W3CDTF">2020-05-13T07:00:00Z</dcterms:created>
  <dcterms:modified xsi:type="dcterms:W3CDTF">2020-09-16T03:42:00Z</dcterms:modified>
</cp:coreProperties>
</file>